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FDC8C" w14:textId="77777777" w:rsidR="002C6DDA" w:rsidRPr="009C6CE1" w:rsidRDefault="002C6DDA" w:rsidP="003F322C">
      <w:pPr>
        <w:outlineLvl w:val="0"/>
        <w:rPr>
          <w:rFonts w:ascii="Calibri" w:hAnsi="Calibri" w:cs="Calibri"/>
          <w:b/>
          <w:sz w:val="20"/>
          <w:szCs w:val="20"/>
          <w:lang w:val="pt-BR"/>
        </w:rPr>
      </w:pPr>
      <w:r w:rsidRPr="009C6CE1">
        <w:rPr>
          <w:rFonts w:ascii="Calibri" w:hAnsi="Calibri" w:cs="Calibri"/>
          <w:b/>
          <w:sz w:val="20"/>
          <w:szCs w:val="20"/>
          <w:lang w:val="pt-BR"/>
        </w:rPr>
        <w:t xml:space="preserve">P R E S S E M I T T E I L U N G </w:t>
      </w:r>
    </w:p>
    <w:p w14:paraId="0C9CB28A" w14:textId="77777777" w:rsidR="002C6DDA" w:rsidRPr="009C6CE1" w:rsidRDefault="002C6DDA" w:rsidP="003F322C">
      <w:pPr>
        <w:pStyle w:val="Textkrper"/>
        <w:spacing w:line="360" w:lineRule="auto"/>
        <w:rPr>
          <w:rFonts w:ascii="Calibri" w:hAnsi="Calibri" w:cs="Calibri"/>
          <w:b/>
          <w:szCs w:val="20"/>
          <w:lang w:val="pt-BR"/>
        </w:rPr>
      </w:pPr>
    </w:p>
    <w:p w14:paraId="727A1D24" w14:textId="77777777" w:rsidR="002C6DDA" w:rsidRPr="00A560C3" w:rsidRDefault="002C6DDA" w:rsidP="003F322C">
      <w:pPr>
        <w:pStyle w:val="Textkrper"/>
        <w:spacing w:line="360" w:lineRule="auto"/>
        <w:rPr>
          <w:rFonts w:ascii="Calibri" w:hAnsi="Calibri" w:cs="Calibri"/>
          <w:sz w:val="22"/>
          <w:szCs w:val="22"/>
        </w:rPr>
      </w:pPr>
      <w:r w:rsidRPr="00A560C3">
        <w:rPr>
          <w:rFonts w:ascii="Calibri" w:hAnsi="Calibri" w:cs="Calibri"/>
          <w:sz w:val="22"/>
          <w:szCs w:val="22"/>
        </w:rPr>
        <w:t xml:space="preserve">Kleinfeldturnier im </w:t>
      </w:r>
      <w:r w:rsidR="00C60067" w:rsidRPr="00A560C3">
        <w:rPr>
          <w:rFonts w:ascii="Calibri" w:hAnsi="Calibri" w:cs="Calibri"/>
          <w:sz w:val="22"/>
          <w:szCs w:val="22"/>
        </w:rPr>
        <w:t xml:space="preserve">Düsseldorfer </w:t>
      </w:r>
      <w:r w:rsidRPr="00A560C3">
        <w:rPr>
          <w:rFonts w:ascii="Calibri" w:hAnsi="Calibri" w:cs="Calibri"/>
          <w:sz w:val="22"/>
          <w:szCs w:val="22"/>
        </w:rPr>
        <w:t>Paul-Janes-Stadion am 3. Oktober 2017</w:t>
      </w:r>
    </w:p>
    <w:p w14:paraId="51BCD315" w14:textId="77777777" w:rsidR="002C6DDA" w:rsidRPr="00A560C3" w:rsidRDefault="002C6DDA" w:rsidP="003F322C">
      <w:pPr>
        <w:rPr>
          <w:rFonts w:ascii="Calibri" w:hAnsi="Calibri" w:cs="Calibri"/>
          <w:b/>
          <w:sz w:val="32"/>
          <w:szCs w:val="32"/>
        </w:rPr>
      </w:pPr>
      <w:r w:rsidRPr="00A560C3">
        <w:rPr>
          <w:rFonts w:ascii="Calibri" w:hAnsi="Calibri" w:cs="Calibri"/>
          <w:b/>
          <w:sz w:val="32"/>
          <w:szCs w:val="32"/>
        </w:rPr>
        <w:t xml:space="preserve">Kampf dem Diabetes: Ex-Profis kicken für den guten Zweck </w:t>
      </w:r>
    </w:p>
    <w:p w14:paraId="53FAA0C6" w14:textId="215968A9" w:rsidR="002C6DDA" w:rsidRPr="00A560C3" w:rsidRDefault="002C6DDA" w:rsidP="009C6CE1">
      <w:pPr>
        <w:rPr>
          <w:rFonts w:ascii="Calibri" w:hAnsi="Calibri" w:cs="Calibri"/>
          <w:b/>
          <w:sz w:val="22"/>
          <w:szCs w:val="22"/>
        </w:rPr>
      </w:pPr>
      <w:r w:rsidRPr="00A560C3">
        <w:rPr>
          <w:rFonts w:ascii="Calibri" w:hAnsi="Calibri" w:cs="Calibri"/>
          <w:sz w:val="32"/>
          <w:szCs w:val="32"/>
        </w:rPr>
        <w:br/>
      </w:r>
      <w:r w:rsidR="002C29FE">
        <w:rPr>
          <w:rFonts w:ascii="Calibri" w:hAnsi="Calibri" w:cs="Calibri"/>
          <w:b/>
          <w:sz w:val="22"/>
          <w:szCs w:val="22"/>
        </w:rPr>
        <w:t>Düsseldorf/Berlin 11</w:t>
      </w:r>
      <w:r w:rsidRPr="00A560C3">
        <w:rPr>
          <w:rFonts w:ascii="Calibri" w:hAnsi="Calibri" w:cs="Calibri"/>
          <w:b/>
          <w:sz w:val="22"/>
          <w:szCs w:val="22"/>
        </w:rPr>
        <w:t xml:space="preserve">.09.2017 – Wenn Schiedsrichter-Legende Walter Eschweiler, Kult-Reporter Werner Hansch, „Euro-Fighter“ Ingo Anderbrügge, </w:t>
      </w:r>
      <w:r w:rsidR="00C60067" w:rsidRPr="00A560C3">
        <w:rPr>
          <w:rFonts w:ascii="Calibri" w:hAnsi="Calibri" w:cs="Calibri"/>
          <w:b/>
          <w:sz w:val="22"/>
          <w:szCs w:val="22"/>
        </w:rPr>
        <w:t xml:space="preserve">der Ehrenspielführer von </w:t>
      </w:r>
      <w:r w:rsidRPr="00A560C3">
        <w:rPr>
          <w:rFonts w:ascii="Calibri" w:hAnsi="Calibri" w:cs="Calibri"/>
          <w:b/>
          <w:sz w:val="22"/>
          <w:szCs w:val="22"/>
        </w:rPr>
        <w:t>Fortuna Düsseldorf</w:t>
      </w:r>
      <w:r w:rsidR="00C60067" w:rsidRPr="00A560C3">
        <w:rPr>
          <w:rFonts w:ascii="Calibri" w:hAnsi="Calibri" w:cs="Calibri"/>
          <w:b/>
          <w:sz w:val="22"/>
          <w:szCs w:val="22"/>
        </w:rPr>
        <w:t xml:space="preserve">, </w:t>
      </w:r>
      <w:r w:rsidRPr="00A560C3">
        <w:rPr>
          <w:rFonts w:ascii="Calibri" w:hAnsi="Calibri" w:cs="Calibri"/>
          <w:b/>
          <w:sz w:val="22"/>
          <w:szCs w:val="22"/>
        </w:rPr>
        <w:t xml:space="preserve">Gerd </w:t>
      </w:r>
      <w:proofErr w:type="spellStart"/>
      <w:r w:rsidRPr="00A560C3">
        <w:rPr>
          <w:rFonts w:ascii="Calibri" w:hAnsi="Calibri" w:cs="Calibri"/>
          <w:b/>
          <w:sz w:val="22"/>
          <w:szCs w:val="22"/>
        </w:rPr>
        <w:t>Zewe</w:t>
      </w:r>
      <w:proofErr w:type="spellEnd"/>
      <w:r w:rsidR="00C60067" w:rsidRPr="00995603">
        <w:rPr>
          <w:rFonts w:ascii="Calibri" w:hAnsi="Calibri" w:cs="Calibri"/>
          <w:b/>
          <w:sz w:val="22"/>
          <w:szCs w:val="22"/>
        </w:rPr>
        <w:t>,</w:t>
      </w:r>
      <w:r w:rsidRPr="00A560C3">
        <w:rPr>
          <w:rFonts w:ascii="Calibri" w:hAnsi="Calibri" w:cs="Calibri"/>
          <w:b/>
          <w:sz w:val="22"/>
          <w:szCs w:val="22"/>
        </w:rPr>
        <w:t xml:space="preserve"> </w:t>
      </w:r>
      <w:r w:rsidR="0063740C">
        <w:rPr>
          <w:rFonts w:ascii="Calibri" w:hAnsi="Calibri" w:cs="Calibri"/>
          <w:b/>
          <w:sz w:val="22"/>
          <w:szCs w:val="22"/>
        </w:rPr>
        <w:t>Hockey-Olympia-Bronzemedaill</w:t>
      </w:r>
      <w:r w:rsidR="00995603" w:rsidRPr="00995603">
        <w:rPr>
          <w:rFonts w:ascii="Calibri" w:hAnsi="Calibri" w:cs="Calibri"/>
          <w:b/>
          <w:sz w:val="22"/>
          <w:szCs w:val="22"/>
        </w:rPr>
        <w:t xml:space="preserve">engewinner Timur </w:t>
      </w:r>
      <w:proofErr w:type="spellStart"/>
      <w:r w:rsidR="00995603" w:rsidRPr="00995603">
        <w:rPr>
          <w:rFonts w:ascii="Calibri" w:hAnsi="Calibri" w:cs="Calibri"/>
          <w:b/>
          <w:sz w:val="22"/>
          <w:szCs w:val="22"/>
        </w:rPr>
        <w:t>Oruz</w:t>
      </w:r>
      <w:proofErr w:type="spellEnd"/>
      <w:r w:rsidR="00995603" w:rsidRPr="00995603">
        <w:rPr>
          <w:rFonts w:ascii="Calibri" w:hAnsi="Calibri" w:cs="Calibri"/>
          <w:b/>
          <w:sz w:val="22"/>
          <w:szCs w:val="22"/>
        </w:rPr>
        <w:t xml:space="preserve"> </w:t>
      </w:r>
      <w:r w:rsidRPr="00A560C3">
        <w:rPr>
          <w:rFonts w:ascii="Calibri" w:hAnsi="Calibri" w:cs="Calibri"/>
          <w:b/>
          <w:sz w:val="22"/>
          <w:szCs w:val="22"/>
        </w:rPr>
        <w:t xml:space="preserve">und Kult-Polizist „Toto“ Torsten Heim an einem Feiertag zusammenkommen, kann es nur um eines gehen: sich gemeinsam für den guten Zweck zu engagieren. Am „Tag der </w:t>
      </w:r>
      <w:r w:rsidR="00C60067" w:rsidRPr="00A560C3">
        <w:rPr>
          <w:rFonts w:ascii="Calibri" w:hAnsi="Calibri" w:cs="Calibri"/>
          <w:b/>
          <w:sz w:val="22"/>
          <w:szCs w:val="22"/>
        </w:rPr>
        <w:t xml:space="preserve">Deutschen </w:t>
      </w:r>
      <w:r w:rsidRPr="00A560C3">
        <w:rPr>
          <w:rFonts w:ascii="Calibri" w:hAnsi="Calibri" w:cs="Calibri"/>
          <w:b/>
          <w:sz w:val="22"/>
          <w:szCs w:val="22"/>
        </w:rPr>
        <w:t xml:space="preserve">Einheit“, am 3. Oktober, findet im Paul-Janes-Stadion </w:t>
      </w:r>
      <w:r w:rsidR="00C60067" w:rsidRPr="00A560C3">
        <w:rPr>
          <w:rFonts w:ascii="Calibri" w:hAnsi="Calibri" w:cs="Calibri"/>
          <w:b/>
          <w:sz w:val="22"/>
          <w:szCs w:val="22"/>
        </w:rPr>
        <w:t xml:space="preserve">in Düsseldorf </w:t>
      </w:r>
      <w:r w:rsidRPr="00A560C3">
        <w:rPr>
          <w:rFonts w:ascii="Calibri" w:hAnsi="Calibri" w:cs="Calibri"/>
          <w:b/>
          <w:sz w:val="22"/>
          <w:szCs w:val="22"/>
        </w:rPr>
        <w:t xml:space="preserve">ab 14.00 Uhr ein Kleinfeld-Fußballturnier mit der Traditionsmannschaft </w:t>
      </w:r>
      <w:r w:rsidR="00C60067" w:rsidRPr="00A560C3">
        <w:rPr>
          <w:rFonts w:ascii="Calibri" w:hAnsi="Calibri" w:cs="Calibri"/>
          <w:b/>
          <w:sz w:val="22"/>
          <w:szCs w:val="22"/>
        </w:rPr>
        <w:t>der heimischen</w:t>
      </w:r>
      <w:r w:rsidR="00C60067" w:rsidRPr="00A560C3">
        <w:rPr>
          <w:rFonts w:ascii="Calibri" w:hAnsi="Calibri" w:cs="Calibri"/>
          <w:b/>
          <w:sz w:val="22"/>
          <w:szCs w:val="22"/>
          <w:u w:val="single"/>
        </w:rPr>
        <w:t xml:space="preserve"> </w:t>
      </w:r>
      <w:r w:rsidRPr="00A560C3">
        <w:rPr>
          <w:rFonts w:ascii="Calibri" w:hAnsi="Calibri" w:cs="Calibri"/>
          <w:b/>
          <w:sz w:val="22"/>
          <w:szCs w:val="22"/>
        </w:rPr>
        <w:t>Fortuna Düsseldorf, den Ruhrpotthelden, der Stadt Düsseldorf und dem FC Diabetologie statt. Der FC Diabetologie ist eine Mannschaft, die sich aus Ärzten, Diabetesberatern und Menschen mi</w:t>
      </w:r>
      <w:bookmarkStart w:id="0" w:name="_GoBack"/>
      <w:bookmarkEnd w:id="0"/>
      <w:r w:rsidRPr="00A560C3">
        <w:rPr>
          <w:rFonts w:ascii="Calibri" w:hAnsi="Calibri" w:cs="Calibri"/>
          <w:b/>
          <w:sz w:val="22"/>
          <w:szCs w:val="22"/>
        </w:rPr>
        <w:t xml:space="preserve">t Diabetes zusammensetzt und mit öffentlichen Auftritten auf die Volkskrankheit Diabetes aufmerksam macht. 7 Mio. Menschen sind in Deutschland von Diabetes betroffen, täglich kommen 1.000 Neuerkrankte hinzu. Die Einnahmen aus dem begleitenden, von Fortuna Düsseldorf organisierten Charity-Trödelmarkt kommen der Diabetes-Präventions-Initiative „SMS – Sei schlau. Mach mit. Sei fit.“ zugute.  </w:t>
      </w:r>
    </w:p>
    <w:p w14:paraId="50F6A518" w14:textId="77777777" w:rsidR="002C6DDA" w:rsidRPr="00A560C3" w:rsidRDefault="002C6DDA" w:rsidP="00813A73">
      <w:pPr>
        <w:rPr>
          <w:rFonts w:ascii="Calibri" w:hAnsi="Calibri" w:cs="Calibri"/>
          <w:b/>
          <w:sz w:val="22"/>
          <w:szCs w:val="22"/>
        </w:rPr>
      </w:pPr>
    </w:p>
    <w:p w14:paraId="21286968" w14:textId="77777777" w:rsidR="002C6DDA" w:rsidRPr="00A560C3" w:rsidRDefault="002C6DDA" w:rsidP="005D3A49">
      <w:pPr>
        <w:rPr>
          <w:rFonts w:ascii="Calibri" w:hAnsi="Calibri" w:cs="Calibri"/>
          <w:b/>
          <w:sz w:val="22"/>
          <w:szCs w:val="22"/>
        </w:rPr>
      </w:pPr>
    </w:p>
    <w:p w14:paraId="26606C89" w14:textId="30F95208" w:rsidR="002C6DDA" w:rsidRPr="00A560C3" w:rsidRDefault="002C6DDA" w:rsidP="009C6CE1">
      <w:pPr>
        <w:rPr>
          <w:rFonts w:ascii="Calibri" w:hAnsi="Calibri" w:cs="Calibri"/>
          <w:sz w:val="22"/>
          <w:szCs w:val="22"/>
        </w:rPr>
      </w:pPr>
      <w:r w:rsidRPr="00A560C3">
        <w:rPr>
          <w:rFonts w:ascii="Calibri" w:hAnsi="Calibri" w:cs="Calibri"/>
          <w:sz w:val="22"/>
          <w:szCs w:val="22"/>
        </w:rPr>
        <w:t xml:space="preserve">Fortuna Düsseldorf hat ein großes Herz: Die Traditionsmannschaft um </w:t>
      </w:r>
      <w:r w:rsidR="00C60067" w:rsidRPr="00A560C3">
        <w:rPr>
          <w:rFonts w:ascii="Calibri" w:hAnsi="Calibri" w:cs="Calibri"/>
          <w:sz w:val="22"/>
          <w:szCs w:val="22"/>
        </w:rPr>
        <w:t xml:space="preserve">den ehemaligen Nationalspieler </w:t>
      </w:r>
      <w:r w:rsidRPr="00A560C3">
        <w:rPr>
          <w:rFonts w:ascii="Calibri" w:hAnsi="Calibri" w:cs="Calibri"/>
          <w:sz w:val="22"/>
          <w:szCs w:val="22"/>
        </w:rPr>
        <w:t xml:space="preserve">Gerd Zewe und </w:t>
      </w:r>
      <w:r w:rsidR="00C60067" w:rsidRPr="00A560C3">
        <w:rPr>
          <w:rFonts w:ascii="Calibri" w:hAnsi="Calibri" w:cs="Calibri"/>
          <w:sz w:val="22"/>
          <w:szCs w:val="22"/>
        </w:rPr>
        <w:t xml:space="preserve">Fortuna-Legende </w:t>
      </w:r>
      <w:r w:rsidRPr="00A560C3">
        <w:rPr>
          <w:rFonts w:ascii="Calibri" w:hAnsi="Calibri" w:cs="Calibri"/>
          <w:sz w:val="22"/>
          <w:szCs w:val="22"/>
        </w:rPr>
        <w:t>Egon Köhnen läuft nur auf, wenn für den guten Zweck gespielt wird. Am 3. Oktober beim Kleinfeldturnier im Paul-Janes-Stadion mit drei anderen Mannschaften (FC Diabetologie, Ruhpotthelden, Stadt Düsseldorf) heißt es „Jeder gegen jeden“ zugunsten der Diabetes-Präventions-Initiative „SMS“. Diese richtet sich an Grundschulkinder und deren Familien. „Ziel ist, die Schülerinnen und Schüler für gesunde Ernährung und mehr Bewegung zu begeistern. Besonders bei Menschen aus sozial</w:t>
      </w:r>
      <w:r w:rsidR="00C60067" w:rsidRPr="00A560C3">
        <w:rPr>
          <w:rFonts w:ascii="Calibri" w:hAnsi="Calibri" w:cs="Calibri"/>
          <w:sz w:val="22"/>
          <w:szCs w:val="22"/>
        </w:rPr>
        <w:t xml:space="preserve"> </w:t>
      </w:r>
      <w:r w:rsidRPr="00A560C3">
        <w:rPr>
          <w:rFonts w:ascii="Calibri" w:hAnsi="Calibri" w:cs="Calibri"/>
          <w:sz w:val="22"/>
          <w:szCs w:val="22"/>
        </w:rPr>
        <w:t>benachteiligten Stadtteilen sehen wir Handlungsbed</w:t>
      </w:r>
      <w:r w:rsidR="00F935D3">
        <w:rPr>
          <w:rFonts w:ascii="Calibri" w:hAnsi="Calibri" w:cs="Calibri"/>
          <w:sz w:val="22"/>
          <w:szCs w:val="22"/>
        </w:rPr>
        <w:t>arf</w:t>
      </w:r>
      <w:r w:rsidRPr="00A560C3">
        <w:rPr>
          <w:rFonts w:ascii="Calibri" w:hAnsi="Calibri" w:cs="Calibri"/>
          <w:sz w:val="22"/>
          <w:szCs w:val="22"/>
        </w:rPr>
        <w:t xml:space="preserve">“, sagt Professor Karsten Müssig vom Deutschen Diabetes-Zentrum (DDZ) in Düsseldorf. Er ist nicht nur Initiator des Projektes, sondern als linker Außenverteidiger des FC Diabetologie auch Ideengeber für das Kleinfeldturnier </w:t>
      </w:r>
      <w:r w:rsidR="00C60067" w:rsidRPr="00A560C3">
        <w:rPr>
          <w:rFonts w:ascii="Calibri" w:hAnsi="Calibri" w:cs="Calibri"/>
          <w:sz w:val="22"/>
          <w:szCs w:val="22"/>
        </w:rPr>
        <w:t>in der Landeshauptstadt</w:t>
      </w:r>
      <w:r w:rsidRPr="00A560C3">
        <w:rPr>
          <w:rFonts w:ascii="Calibri" w:hAnsi="Calibri" w:cs="Calibri"/>
          <w:sz w:val="22"/>
          <w:szCs w:val="22"/>
        </w:rPr>
        <w:t xml:space="preserve">. </w:t>
      </w:r>
    </w:p>
    <w:p w14:paraId="5C308E9F" w14:textId="77777777" w:rsidR="002C6DDA" w:rsidRPr="00A560C3" w:rsidRDefault="002C6DDA" w:rsidP="00F2212C">
      <w:pPr>
        <w:rPr>
          <w:rFonts w:ascii="Calibri" w:hAnsi="Calibri" w:cs="Calibri"/>
          <w:sz w:val="22"/>
          <w:szCs w:val="22"/>
        </w:rPr>
      </w:pPr>
    </w:p>
    <w:p w14:paraId="4DDC5535" w14:textId="6BB5C6A2" w:rsidR="002C6DDA" w:rsidRPr="00A560C3" w:rsidRDefault="002C6DDA" w:rsidP="009C6CE1">
      <w:pPr>
        <w:rPr>
          <w:rFonts w:ascii="Calibri" w:hAnsi="Calibri" w:cs="Calibri"/>
          <w:sz w:val="22"/>
          <w:szCs w:val="22"/>
        </w:rPr>
      </w:pPr>
      <w:r w:rsidRPr="00A560C3">
        <w:rPr>
          <w:rFonts w:ascii="Calibri" w:hAnsi="Calibri" w:cs="Calibri"/>
          <w:sz w:val="22"/>
          <w:szCs w:val="22"/>
        </w:rPr>
        <w:t>Der FC Diabetologie wurde erst 2014 gegründet und hat einen prominenten ehrenamtlichen Trainer: Christoph Daum. Zwar ist der rumänische Nationaltrainer am 3.</w:t>
      </w:r>
      <w:r w:rsidR="00410F19" w:rsidRPr="00A560C3">
        <w:rPr>
          <w:rFonts w:ascii="Calibri" w:hAnsi="Calibri" w:cs="Calibri"/>
          <w:sz w:val="22"/>
          <w:szCs w:val="22"/>
        </w:rPr>
        <w:t xml:space="preserve"> </w:t>
      </w:r>
      <w:r w:rsidRPr="00A560C3">
        <w:rPr>
          <w:rFonts w:ascii="Calibri" w:hAnsi="Calibri" w:cs="Calibri"/>
          <w:sz w:val="22"/>
          <w:szCs w:val="22"/>
        </w:rPr>
        <w:t>Oktober verhindert, aber in Gedanken immer bei der Mannschaft, die komplett aus Amateuren besteht. „Auf meine Mannschaft lasse ich nichts kommen. Man darf nicht vergessen, dass die Spieler alle auf Deutschland verteilt sind und daher kaum eine Chance haben, miteinander zu trainieren. Das sieht man dem Spiel aber kaum an. Ich bin fast so stolz auf das Team wie auf die rumänische Nationalmannschaft.“, begründet er sein Engagement für den FC Diabetologie und die Diabetesaufklärung. „Es war mir immer eine Herzensangelegenheit, Freude an der Bewegung zu vermitteln, um Menschen, ob jung oder alt, vor vermeidbaren Krankheiten wie Typ-2-Diabetes zu schützen.“</w:t>
      </w:r>
    </w:p>
    <w:p w14:paraId="18BDBE3A" w14:textId="77777777" w:rsidR="002C6DDA" w:rsidRPr="00A560C3" w:rsidRDefault="002C6DDA" w:rsidP="006A4738">
      <w:pPr>
        <w:rPr>
          <w:rFonts w:ascii="Calibri" w:hAnsi="Calibri" w:cs="Calibri"/>
          <w:sz w:val="22"/>
          <w:szCs w:val="22"/>
        </w:rPr>
      </w:pPr>
    </w:p>
    <w:p w14:paraId="42378718" w14:textId="77777777" w:rsidR="002C6DDA" w:rsidRPr="00A560C3" w:rsidRDefault="002C6DDA" w:rsidP="006A4738">
      <w:pPr>
        <w:rPr>
          <w:rFonts w:ascii="Calibri" w:hAnsi="Calibri" w:cs="Calibri"/>
          <w:sz w:val="22"/>
          <w:szCs w:val="22"/>
        </w:rPr>
      </w:pPr>
      <w:r w:rsidRPr="00A560C3">
        <w:rPr>
          <w:rFonts w:ascii="Calibri" w:hAnsi="Calibri" w:cs="Calibri"/>
          <w:sz w:val="22"/>
          <w:szCs w:val="22"/>
        </w:rPr>
        <w:t>Viele prominente Ex-Profis unterstützen immer wieder den FC Diabetologie, so auch der Ex-Schalker Ingo Anderbrügge, der aber am 3. Oktober mit seinem eigenen Team, den Ruhrpotthelden, auflaufen wird. Er bringt zwei weitere prominente Nichtprofis mit: die Schauspieler Thorsten Heim („Toto“) und Martin Brambach.</w:t>
      </w:r>
    </w:p>
    <w:p w14:paraId="67467D42" w14:textId="77777777" w:rsidR="002C6DDA" w:rsidRPr="00A560C3" w:rsidRDefault="002C6DDA" w:rsidP="006A4738">
      <w:pPr>
        <w:rPr>
          <w:rFonts w:ascii="Calibri" w:hAnsi="Calibri" w:cs="Calibri"/>
          <w:sz w:val="22"/>
          <w:szCs w:val="22"/>
        </w:rPr>
      </w:pPr>
    </w:p>
    <w:p w14:paraId="16402924" w14:textId="6607AC50" w:rsidR="002C6DDA" w:rsidRPr="00A560C3" w:rsidRDefault="002C6DDA" w:rsidP="006A4738">
      <w:pPr>
        <w:rPr>
          <w:rFonts w:ascii="Calibri" w:hAnsi="Calibri" w:cs="Calibri"/>
          <w:sz w:val="22"/>
          <w:szCs w:val="22"/>
        </w:rPr>
      </w:pPr>
      <w:r w:rsidRPr="00A560C3">
        <w:rPr>
          <w:rFonts w:ascii="Calibri" w:hAnsi="Calibri" w:cs="Calibri"/>
          <w:sz w:val="22"/>
          <w:szCs w:val="22"/>
        </w:rPr>
        <w:t xml:space="preserve">Schiedsrichter-Legende Walter Eschweiler pfeift das erste Spiel und Kult-Reporter Werner Hansch kommentiert </w:t>
      </w:r>
      <w:r w:rsidR="002C29FE">
        <w:rPr>
          <w:rFonts w:ascii="Calibri" w:hAnsi="Calibri" w:cs="Calibri"/>
          <w:sz w:val="22"/>
          <w:szCs w:val="22"/>
        </w:rPr>
        <w:t xml:space="preserve">vorraussichtlich </w:t>
      </w:r>
      <w:r w:rsidRPr="00A560C3">
        <w:rPr>
          <w:rFonts w:ascii="Calibri" w:hAnsi="Calibri" w:cs="Calibri"/>
          <w:sz w:val="22"/>
          <w:szCs w:val="22"/>
        </w:rPr>
        <w:t>live.</w:t>
      </w:r>
    </w:p>
    <w:p w14:paraId="713A73FD" w14:textId="77777777" w:rsidR="00A560C3" w:rsidRPr="00A560C3" w:rsidRDefault="00A560C3" w:rsidP="006A4738">
      <w:pPr>
        <w:rPr>
          <w:rFonts w:ascii="Calibri" w:hAnsi="Calibri" w:cs="Calibri"/>
          <w:sz w:val="22"/>
          <w:szCs w:val="22"/>
        </w:rPr>
      </w:pPr>
    </w:p>
    <w:p w14:paraId="36770D97" w14:textId="429D7195" w:rsidR="002C6DDA" w:rsidRDefault="00846CE8" w:rsidP="006A4738">
      <w:pPr>
        <w:rPr>
          <w:rFonts w:ascii="Calibri" w:hAnsi="Calibri" w:cs="Calibri"/>
          <w:sz w:val="22"/>
          <w:szCs w:val="22"/>
        </w:rPr>
      </w:pPr>
      <w:r w:rsidRPr="00A560C3">
        <w:rPr>
          <w:rFonts w:ascii="Calibri" w:hAnsi="Calibri" w:cs="Calibri"/>
          <w:sz w:val="22"/>
          <w:szCs w:val="22"/>
        </w:rPr>
        <w:t xml:space="preserve">Schirmherr des Turniers ist Thomas Geisel, Oberbürgermeister </w:t>
      </w:r>
      <w:r w:rsidR="00A560C3" w:rsidRPr="00A560C3">
        <w:rPr>
          <w:rFonts w:ascii="Calibri" w:hAnsi="Calibri" w:cs="Calibri"/>
          <w:sz w:val="22"/>
          <w:szCs w:val="22"/>
        </w:rPr>
        <w:t>der Landeshauptstadt Düsseldorf, der auch persönlich vor Ort sein wird</w:t>
      </w:r>
      <w:r w:rsidR="00394B58">
        <w:rPr>
          <w:rFonts w:ascii="Calibri" w:hAnsi="Calibri" w:cs="Calibri"/>
          <w:sz w:val="22"/>
          <w:szCs w:val="22"/>
        </w:rPr>
        <w:t>.</w:t>
      </w:r>
      <w:r w:rsidR="00A560C3" w:rsidRPr="00A560C3">
        <w:rPr>
          <w:rFonts w:ascii="Calibri" w:hAnsi="Calibri" w:cs="Calibri"/>
          <w:sz w:val="22"/>
          <w:szCs w:val="22"/>
        </w:rPr>
        <w:t xml:space="preserve"> </w:t>
      </w:r>
    </w:p>
    <w:p w14:paraId="67CCDB77" w14:textId="77777777" w:rsidR="00F935D3" w:rsidRDefault="00F935D3" w:rsidP="006A4738">
      <w:pPr>
        <w:rPr>
          <w:rFonts w:ascii="Calibri" w:hAnsi="Calibri" w:cs="Calibri"/>
          <w:sz w:val="22"/>
          <w:szCs w:val="22"/>
        </w:rPr>
      </w:pPr>
    </w:p>
    <w:p w14:paraId="390C46E9" w14:textId="4B474639" w:rsidR="00F935D3" w:rsidRPr="00A560C3" w:rsidRDefault="00F935D3" w:rsidP="00F935D3">
      <w:pPr>
        <w:rPr>
          <w:rFonts w:ascii="Calibri" w:hAnsi="Calibri" w:cs="Calibri"/>
          <w:sz w:val="22"/>
          <w:szCs w:val="22"/>
        </w:rPr>
      </w:pPr>
      <w:r>
        <w:rPr>
          <w:rFonts w:ascii="Calibri" w:hAnsi="Calibri" w:cs="Calibri"/>
          <w:sz w:val="22"/>
          <w:szCs w:val="22"/>
        </w:rPr>
        <w:t xml:space="preserve">Das Turnier wird freundlicherweise vom </w:t>
      </w:r>
      <w:r w:rsidRPr="00F935D3">
        <w:rPr>
          <w:rFonts w:ascii="Calibri" w:hAnsi="Calibri" w:cs="Calibri"/>
          <w:sz w:val="22"/>
          <w:szCs w:val="22"/>
        </w:rPr>
        <w:t xml:space="preserve">Düsseldorfer Handwerksbetrieb </w:t>
      </w:r>
      <w:proofErr w:type="spellStart"/>
      <w:r w:rsidRPr="00F935D3">
        <w:rPr>
          <w:rFonts w:ascii="Calibri" w:hAnsi="Calibri" w:cs="Calibri"/>
          <w:sz w:val="22"/>
          <w:szCs w:val="22"/>
        </w:rPr>
        <w:t>Hüsson</w:t>
      </w:r>
      <w:proofErr w:type="spellEnd"/>
      <w:r w:rsidRPr="00F935D3">
        <w:rPr>
          <w:rFonts w:ascii="Calibri" w:hAnsi="Calibri" w:cs="Calibri"/>
          <w:sz w:val="22"/>
          <w:szCs w:val="22"/>
        </w:rPr>
        <w:t xml:space="preserve"> Farbe Gestaltung Bautenschutz GmbH</w:t>
      </w:r>
      <w:r>
        <w:rPr>
          <w:rFonts w:ascii="Calibri" w:hAnsi="Calibri" w:cs="Calibri"/>
          <w:sz w:val="22"/>
          <w:szCs w:val="22"/>
        </w:rPr>
        <w:t xml:space="preserve">, </w:t>
      </w:r>
      <w:r w:rsidRPr="00F935D3">
        <w:rPr>
          <w:rFonts w:ascii="Calibri" w:hAnsi="Calibri" w:cs="Calibri"/>
          <w:sz w:val="22"/>
          <w:szCs w:val="22"/>
        </w:rPr>
        <w:t>gemeinsam mit der Schre</w:t>
      </w:r>
      <w:r>
        <w:rPr>
          <w:rFonts w:ascii="Calibri" w:hAnsi="Calibri" w:cs="Calibri"/>
          <w:sz w:val="22"/>
          <w:szCs w:val="22"/>
        </w:rPr>
        <w:t xml:space="preserve">inerei Jürgensen und </w:t>
      </w:r>
      <w:proofErr w:type="spellStart"/>
      <w:r>
        <w:rPr>
          <w:rFonts w:ascii="Calibri" w:hAnsi="Calibri" w:cs="Calibri"/>
          <w:sz w:val="22"/>
          <w:szCs w:val="22"/>
        </w:rPr>
        <w:t>Hillesheim</w:t>
      </w:r>
      <w:proofErr w:type="spellEnd"/>
      <w:r w:rsidR="003B12CC">
        <w:rPr>
          <w:rFonts w:ascii="Calibri" w:hAnsi="Calibri" w:cs="Calibri"/>
          <w:sz w:val="22"/>
          <w:szCs w:val="22"/>
        </w:rPr>
        <w:t>,</w:t>
      </w:r>
      <w:r>
        <w:rPr>
          <w:rFonts w:ascii="Calibri" w:hAnsi="Calibri" w:cs="Calibri"/>
          <w:sz w:val="22"/>
          <w:szCs w:val="22"/>
        </w:rPr>
        <w:t xml:space="preserve"> der </w:t>
      </w:r>
      <w:r w:rsidRPr="00F935D3">
        <w:rPr>
          <w:rFonts w:ascii="Calibri" w:hAnsi="Calibri" w:cs="Calibri"/>
          <w:sz w:val="22"/>
          <w:szCs w:val="22"/>
        </w:rPr>
        <w:t xml:space="preserve">Elektrotechnik </w:t>
      </w:r>
      <w:proofErr w:type="spellStart"/>
      <w:r w:rsidRPr="00F935D3">
        <w:rPr>
          <w:rFonts w:ascii="Calibri" w:hAnsi="Calibri" w:cs="Calibri"/>
          <w:sz w:val="22"/>
          <w:szCs w:val="22"/>
        </w:rPr>
        <w:t>Beckmüller</w:t>
      </w:r>
      <w:proofErr w:type="spellEnd"/>
      <w:r w:rsidRPr="00F935D3">
        <w:rPr>
          <w:rFonts w:ascii="Calibri" w:hAnsi="Calibri" w:cs="Calibri"/>
          <w:sz w:val="22"/>
          <w:szCs w:val="22"/>
        </w:rPr>
        <w:t xml:space="preserve"> GmbH</w:t>
      </w:r>
      <w:r w:rsidR="003B12CC">
        <w:rPr>
          <w:rFonts w:ascii="Calibri" w:hAnsi="Calibri" w:cs="Calibri"/>
          <w:sz w:val="22"/>
          <w:szCs w:val="22"/>
        </w:rPr>
        <w:t>, der IKK classic sowie der Bäckerei Glomm</w:t>
      </w:r>
      <w:r>
        <w:rPr>
          <w:rFonts w:ascii="Calibri" w:hAnsi="Calibri" w:cs="Calibri"/>
          <w:sz w:val="22"/>
          <w:szCs w:val="22"/>
        </w:rPr>
        <w:t xml:space="preserve"> gefördert.</w:t>
      </w:r>
    </w:p>
    <w:p w14:paraId="10512696" w14:textId="77777777" w:rsidR="002C6DDA" w:rsidRPr="00A560C3" w:rsidRDefault="002C6DDA" w:rsidP="005D3A49">
      <w:pPr>
        <w:rPr>
          <w:rFonts w:ascii="Calibri" w:hAnsi="Calibri" w:cs="Calibri"/>
          <w:sz w:val="22"/>
          <w:szCs w:val="22"/>
        </w:rPr>
      </w:pPr>
    </w:p>
    <w:p w14:paraId="1441FBF9" w14:textId="77777777" w:rsidR="002C6DDA" w:rsidRPr="00A560C3" w:rsidRDefault="002C6DDA" w:rsidP="00813A73">
      <w:pPr>
        <w:rPr>
          <w:rFonts w:ascii="Calibri" w:hAnsi="Calibri" w:cs="Calibri"/>
          <w:b/>
          <w:sz w:val="22"/>
          <w:szCs w:val="22"/>
        </w:rPr>
      </w:pPr>
      <w:r w:rsidRPr="00A560C3">
        <w:rPr>
          <w:rFonts w:ascii="Calibri" w:hAnsi="Calibri" w:cs="Calibri"/>
          <w:b/>
          <w:sz w:val="22"/>
          <w:szCs w:val="22"/>
        </w:rPr>
        <w:t xml:space="preserve">Der Eintritt ist frei. </w:t>
      </w:r>
    </w:p>
    <w:p w14:paraId="15B8E772" w14:textId="77777777" w:rsidR="002C6DDA" w:rsidRPr="00A560C3" w:rsidRDefault="002C6DDA" w:rsidP="00813A73">
      <w:pPr>
        <w:rPr>
          <w:rFonts w:ascii="Calibri" w:hAnsi="Calibri" w:cs="Calibri"/>
          <w:b/>
          <w:sz w:val="22"/>
          <w:szCs w:val="22"/>
        </w:rPr>
      </w:pPr>
    </w:p>
    <w:p w14:paraId="7193CC2A" w14:textId="77777777" w:rsidR="002C6DDA" w:rsidRPr="00A560C3" w:rsidRDefault="002C6DDA" w:rsidP="00813A73">
      <w:pPr>
        <w:rPr>
          <w:rFonts w:ascii="Calibri" w:hAnsi="Calibri" w:cs="Calibri"/>
          <w:b/>
          <w:bCs/>
          <w:color w:val="212121"/>
          <w:sz w:val="22"/>
          <w:szCs w:val="22"/>
          <w:u w:val="single"/>
          <w:shd w:val="clear" w:color="auto" w:fill="FFFFFF"/>
        </w:rPr>
      </w:pPr>
      <w:r w:rsidRPr="00A560C3">
        <w:rPr>
          <w:rFonts w:ascii="Calibri" w:hAnsi="Calibri" w:cs="Calibri"/>
          <w:b/>
          <w:bCs/>
          <w:color w:val="212121"/>
          <w:sz w:val="22"/>
          <w:szCs w:val="22"/>
          <w:u w:val="single"/>
          <w:shd w:val="clear" w:color="auto" w:fill="FFFFFF"/>
        </w:rPr>
        <w:t>Terminhinweis:</w:t>
      </w:r>
    </w:p>
    <w:p w14:paraId="4E0C5999" w14:textId="77777777" w:rsidR="002C6DDA" w:rsidRPr="00A560C3" w:rsidRDefault="002C6DDA" w:rsidP="003F322C">
      <w:pPr>
        <w:outlineLvl w:val="0"/>
        <w:rPr>
          <w:rFonts w:ascii="Calibri" w:hAnsi="Calibri" w:cs="Calibri"/>
          <w:b/>
          <w:bCs/>
          <w:color w:val="212121"/>
          <w:sz w:val="22"/>
          <w:szCs w:val="22"/>
          <w:shd w:val="clear" w:color="auto" w:fill="FFFFFF"/>
        </w:rPr>
      </w:pPr>
      <w:r w:rsidRPr="00A560C3">
        <w:rPr>
          <w:rFonts w:ascii="Calibri" w:hAnsi="Calibri" w:cs="Calibri"/>
          <w:b/>
          <w:bCs/>
          <w:color w:val="212121"/>
          <w:sz w:val="22"/>
          <w:szCs w:val="22"/>
          <w:shd w:val="clear" w:color="auto" w:fill="FFFFFF"/>
        </w:rPr>
        <w:br/>
        <w:t>Kleinfeldturnier im Paul-Janes-Stadion</w:t>
      </w:r>
      <w:r w:rsidR="00C60067" w:rsidRPr="00A560C3">
        <w:rPr>
          <w:rFonts w:ascii="Calibri" w:hAnsi="Calibri" w:cs="Calibri"/>
          <w:b/>
          <w:bCs/>
          <w:color w:val="212121"/>
          <w:sz w:val="22"/>
          <w:szCs w:val="22"/>
          <w:shd w:val="clear" w:color="auto" w:fill="FFFFFF"/>
        </w:rPr>
        <w:t>, Düsseldorf,</w:t>
      </w:r>
      <w:r w:rsidRPr="00A560C3">
        <w:rPr>
          <w:rFonts w:ascii="Calibri" w:hAnsi="Calibri" w:cs="Calibri"/>
          <w:b/>
          <w:bCs/>
          <w:color w:val="212121"/>
          <w:sz w:val="22"/>
          <w:szCs w:val="22"/>
          <w:shd w:val="clear" w:color="auto" w:fill="FFFFFF"/>
        </w:rPr>
        <w:t xml:space="preserve"> für den guten Zweck</w:t>
      </w:r>
    </w:p>
    <w:p w14:paraId="4AD6239D" w14:textId="45308A0B" w:rsidR="002C6DDA" w:rsidRPr="00A560C3" w:rsidRDefault="002C6DDA" w:rsidP="003F322C">
      <w:pPr>
        <w:outlineLvl w:val="0"/>
        <w:rPr>
          <w:rFonts w:ascii="Calibri" w:hAnsi="Calibri" w:cs="Calibri"/>
          <w:sz w:val="22"/>
          <w:szCs w:val="22"/>
        </w:rPr>
      </w:pPr>
      <w:r w:rsidRPr="00A560C3">
        <w:rPr>
          <w:rFonts w:ascii="Calibri" w:hAnsi="Calibri" w:cs="Calibri"/>
          <w:b/>
          <w:color w:val="212121"/>
          <w:sz w:val="22"/>
          <w:szCs w:val="22"/>
          <w:shd w:val="clear" w:color="auto" w:fill="FFFFFF"/>
        </w:rPr>
        <w:t>Termin:</w:t>
      </w:r>
      <w:r w:rsidRPr="00A560C3">
        <w:rPr>
          <w:rFonts w:ascii="Calibri" w:hAnsi="Calibri" w:cs="Calibri"/>
          <w:color w:val="212121"/>
          <w:sz w:val="22"/>
          <w:szCs w:val="22"/>
          <w:shd w:val="clear" w:color="auto" w:fill="FFFFFF"/>
        </w:rPr>
        <w:t xml:space="preserve"> Dienstag, den 3.10.2017, 14.00 – 17.00</w:t>
      </w:r>
      <w:r w:rsidR="00A560C3" w:rsidRPr="00A560C3">
        <w:rPr>
          <w:rFonts w:ascii="Calibri" w:hAnsi="Calibri" w:cs="Calibri"/>
          <w:color w:val="212121"/>
          <w:sz w:val="22"/>
          <w:szCs w:val="22"/>
          <w:shd w:val="clear" w:color="auto" w:fill="FFFFFF"/>
        </w:rPr>
        <w:t xml:space="preserve"> </w:t>
      </w:r>
      <w:r w:rsidRPr="00A560C3">
        <w:rPr>
          <w:rFonts w:ascii="Calibri" w:hAnsi="Calibri" w:cs="Calibri"/>
          <w:color w:val="212121"/>
          <w:sz w:val="22"/>
          <w:szCs w:val="22"/>
          <w:shd w:val="clear" w:color="auto" w:fill="FFFFFF"/>
        </w:rPr>
        <w:t>Uhr</w:t>
      </w:r>
      <w:r w:rsidRPr="00A560C3">
        <w:rPr>
          <w:rFonts w:ascii="Calibri" w:hAnsi="Calibri" w:cs="Calibri"/>
          <w:color w:val="212121"/>
          <w:sz w:val="22"/>
          <w:szCs w:val="22"/>
        </w:rPr>
        <w:br/>
      </w:r>
      <w:r w:rsidRPr="00A560C3">
        <w:rPr>
          <w:rFonts w:ascii="Calibri" w:hAnsi="Calibri" w:cs="Calibri"/>
          <w:b/>
          <w:bCs/>
          <w:color w:val="212121"/>
          <w:sz w:val="22"/>
          <w:szCs w:val="22"/>
          <w:shd w:val="clear" w:color="auto" w:fill="FFFFFF"/>
        </w:rPr>
        <w:t>Veranstaltungsort:</w:t>
      </w:r>
      <w:r w:rsidRPr="00A560C3">
        <w:rPr>
          <w:rFonts w:ascii="Calibri" w:hAnsi="Calibri" w:cs="Calibri"/>
          <w:color w:val="212121"/>
          <w:sz w:val="22"/>
          <w:szCs w:val="22"/>
          <w:shd w:val="clear" w:color="auto" w:fill="FFFFFF"/>
        </w:rPr>
        <w:t> </w:t>
      </w:r>
    </w:p>
    <w:p w14:paraId="1421207E" w14:textId="77777777" w:rsidR="002C6DDA" w:rsidRPr="00A560C3" w:rsidRDefault="002C6DDA" w:rsidP="00F2212C">
      <w:pPr>
        <w:rPr>
          <w:rFonts w:ascii="Calibri" w:hAnsi="Calibri" w:cs="Calibri"/>
          <w:sz w:val="22"/>
          <w:szCs w:val="22"/>
        </w:rPr>
      </w:pPr>
      <w:r w:rsidRPr="00A560C3">
        <w:rPr>
          <w:rFonts w:ascii="Calibri" w:hAnsi="Calibri" w:cs="Calibri"/>
          <w:sz w:val="22"/>
          <w:szCs w:val="22"/>
        </w:rPr>
        <w:t xml:space="preserve">Paul-Janes-Stadion, </w:t>
      </w:r>
    </w:p>
    <w:p w14:paraId="55E84F2C" w14:textId="77777777" w:rsidR="002C6DDA" w:rsidRPr="00A560C3" w:rsidRDefault="002C6DDA" w:rsidP="00F2212C">
      <w:pPr>
        <w:rPr>
          <w:rFonts w:ascii="Calibri" w:hAnsi="Calibri" w:cs="Calibri"/>
          <w:sz w:val="22"/>
          <w:szCs w:val="22"/>
        </w:rPr>
      </w:pPr>
      <w:r w:rsidRPr="00A560C3">
        <w:rPr>
          <w:rFonts w:ascii="Calibri" w:hAnsi="Calibri" w:cs="Calibri"/>
          <w:sz w:val="22"/>
          <w:szCs w:val="22"/>
        </w:rPr>
        <w:t>Flinger Broich 87</w:t>
      </w:r>
    </w:p>
    <w:p w14:paraId="4C323D2D" w14:textId="77777777" w:rsidR="002C6DDA" w:rsidRPr="00A560C3" w:rsidRDefault="002C6DDA" w:rsidP="00F2212C">
      <w:pPr>
        <w:rPr>
          <w:rFonts w:ascii="Calibri" w:hAnsi="Calibri" w:cs="Calibri"/>
          <w:sz w:val="22"/>
          <w:szCs w:val="22"/>
        </w:rPr>
      </w:pPr>
      <w:r w:rsidRPr="00A560C3">
        <w:rPr>
          <w:rFonts w:ascii="Calibri" w:hAnsi="Calibri" w:cs="Calibri"/>
          <w:sz w:val="22"/>
          <w:szCs w:val="22"/>
        </w:rPr>
        <w:t>40235 Düsseldorf</w:t>
      </w:r>
    </w:p>
    <w:p w14:paraId="00064085" w14:textId="77777777" w:rsidR="00A560C3" w:rsidRPr="00A560C3" w:rsidRDefault="00A560C3" w:rsidP="00F2212C">
      <w:pPr>
        <w:rPr>
          <w:rFonts w:ascii="Calibri" w:hAnsi="Calibri" w:cs="Calibri"/>
          <w:b/>
          <w:sz w:val="22"/>
          <w:szCs w:val="22"/>
        </w:rPr>
      </w:pPr>
    </w:p>
    <w:p w14:paraId="3E61BA4B" w14:textId="38E68EEF" w:rsidR="002C6DDA" w:rsidRPr="00A560C3" w:rsidRDefault="00A560C3" w:rsidP="00F2212C">
      <w:pPr>
        <w:rPr>
          <w:rFonts w:ascii="Calibri" w:hAnsi="Calibri" w:cs="Calibri"/>
          <w:b/>
          <w:sz w:val="22"/>
          <w:szCs w:val="22"/>
        </w:rPr>
      </w:pPr>
      <w:r w:rsidRPr="00A560C3">
        <w:rPr>
          <w:rFonts w:ascii="Calibri" w:hAnsi="Calibri" w:cs="Calibri"/>
          <w:b/>
          <w:sz w:val="22"/>
          <w:szCs w:val="22"/>
        </w:rPr>
        <w:t xml:space="preserve">Foto- und TV-Termin vor dem ersten Anstoß. </w:t>
      </w:r>
    </w:p>
    <w:p w14:paraId="6DB79D9E" w14:textId="106415D6" w:rsidR="002C6DDA" w:rsidRPr="00A560C3" w:rsidRDefault="002C6DDA" w:rsidP="00CD617B">
      <w:pPr>
        <w:rPr>
          <w:rFonts w:ascii="Calibri" w:hAnsi="Calibri" w:cs="Calibri"/>
          <w:b/>
          <w:sz w:val="22"/>
          <w:szCs w:val="22"/>
        </w:rPr>
      </w:pPr>
    </w:p>
    <w:p w14:paraId="619B030C" w14:textId="510FF15D" w:rsidR="002C6DDA" w:rsidRPr="00F935D3" w:rsidRDefault="002C6DDA" w:rsidP="00F935D3">
      <w:pPr>
        <w:jc w:val="center"/>
        <w:rPr>
          <w:rFonts w:ascii="Calibri" w:hAnsi="Calibri" w:cs="Calibri"/>
          <w:b/>
          <w:bCs/>
          <w:sz w:val="22"/>
          <w:szCs w:val="22"/>
        </w:rPr>
      </w:pPr>
      <w:r w:rsidRPr="00A560C3">
        <w:rPr>
          <w:rFonts w:ascii="Calibri" w:hAnsi="Calibri" w:cs="Calibri"/>
          <w:b/>
          <w:bCs/>
          <w:sz w:val="22"/>
          <w:szCs w:val="22"/>
        </w:rPr>
        <w:t>Abdruck erwünscht – Beleg erbeten</w:t>
      </w:r>
    </w:p>
    <w:p w14:paraId="12D0D7BA" w14:textId="77777777" w:rsidR="002C6DDA" w:rsidRPr="00A560C3" w:rsidRDefault="002C6DDA" w:rsidP="003F322C">
      <w:pPr>
        <w:rPr>
          <w:rFonts w:ascii="Calibri" w:hAnsi="Calibri" w:cs="Calibri"/>
          <w:sz w:val="22"/>
          <w:szCs w:val="22"/>
        </w:rPr>
      </w:pPr>
    </w:p>
    <w:p w14:paraId="70F0B16A" w14:textId="77777777" w:rsidR="002C6DDA" w:rsidRPr="00A560C3" w:rsidRDefault="002C6DDA" w:rsidP="003F322C">
      <w:pPr>
        <w:rPr>
          <w:rFonts w:ascii="Calibri" w:hAnsi="Calibri" w:cs="Calibri"/>
          <w:b/>
          <w:sz w:val="22"/>
          <w:szCs w:val="22"/>
          <w:lang w:eastAsia="de-DE"/>
        </w:rPr>
      </w:pPr>
      <w:r w:rsidRPr="00A560C3">
        <w:rPr>
          <w:rFonts w:ascii="Calibri" w:hAnsi="Calibri" w:cs="Calibri"/>
          <w:b/>
          <w:sz w:val="22"/>
          <w:szCs w:val="22"/>
          <w:lang w:eastAsia="de-DE"/>
        </w:rPr>
        <w:t>Ihre Kontakte für Rückfragen:</w:t>
      </w:r>
      <w:r w:rsidRPr="00A560C3">
        <w:rPr>
          <w:rFonts w:ascii="Calibri" w:hAnsi="Calibri" w:cs="Calibri"/>
          <w:b/>
          <w:sz w:val="22"/>
          <w:szCs w:val="22"/>
          <w:lang w:eastAsia="de-DE"/>
        </w:rPr>
        <w:br/>
      </w:r>
      <w:r w:rsidRPr="00A560C3">
        <w:rPr>
          <w:rFonts w:ascii="Calibri" w:hAnsi="Calibri" w:cs="Calibri"/>
          <w:b/>
          <w:sz w:val="22"/>
          <w:szCs w:val="22"/>
          <w:lang w:eastAsia="de-DE"/>
        </w:rPr>
        <w:br/>
      </w:r>
      <w:r w:rsidRPr="00A560C3">
        <w:rPr>
          <w:rFonts w:ascii="Calibri" w:hAnsi="Calibri" w:cs="Calibri"/>
          <w:sz w:val="22"/>
          <w:szCs w:val="22"/>
          <w:lang w:eastAsia="de-DE"/>
        </w:rPr>
        <w:t>diabetesDE – Deutsche Diabetes-Hilfe</w:t>
      </w:r>
      <w:r w:rsidRPr="00A560C3">
        <w:rPr>
          <w:rFonts w:ascii="Calibri" w:hAnsi="Calibri" w:cs="Calibri"/>
          <w:b/>
          <w:sz w:val="22"/>
          <w:szCs w:val="22"/>
          <w:lang w:eastAsia="de-DE"/>
        </w:rPr>
        <w:br/>
      </w:r>
      <w:r w:rsidRPr="00A560C3">
        <w:rPr>
          <w:rFonts w:ascii="Calibri" w:hAnsi="Calibri" w:cs="Calibri"/>
          <w:sz w:val="22"/>
          <w:szCs w:val="22"/>
          <w:lang w:eastAsia="de-DE"/>
        </w:rPr>
        <w:t>Nicole Mattig-Fabian (Geschäftsführung)</w:t>
      </w:r>
      <w:r w:rsidRPr="00A560C3">
        <w:rPr>
          <w:rFonts w:ascii="Calibri" w:hAnsi="Calibri" w:cs="Calibri"/>
          <w:b/>
          <w:sz w:val="22"/>
          <w:szCs w:val="22"/>
          <w:lang w:eastAsia="de-DE"/>
        </w:rPr>
        <w:br/>
      </w:r>
      <w:r w:rsidRPr="00A560C3">
        <w:rPr>
          <w:rFonts w:ascii="Calibri" w:hAnsi="Calibri" w:cs="Calibri"/>
          <w:sz w:val="22"/>
          <w:szCs w:val="22"/>
          <w:lang w:eastAsia="de-DE"/>
        </w:rPr>
        <w:t>Albrechtstr. 9</w:t>
      </w:r>
      <w:r w:rsidRPr="00A560C3">
        <w:rPr>
          <w:rFonts w:ascii="Calibri" w:hAnsi="Calibri" w:cs="Calibri"/>
          <w:b/>
          <w:sz w:val="22"/>
          <w:szCs w:val="22"/>
          <w:lang w:eastAsia="de-DE"/>
        </w:rPr>
        <w:br/>
      </w:r>
      <w:r w:rsidRPr="00A560C3">
        <w:rPr>
          <w:rFonts w:ascii="Calibri" w:hAnsi="Calibri" w:cs="Calibri"/>
          <w:sz w:val="22"/>
          <w:szCs w:val="22"/>
          <w:lang w:eastAsia="de-DE"/>
        </w:rPr>
        <w:t xml:space="preserve">10117 Berlin </w:t>
      </w:r>
      <w:r w:rsidRPr="00A560C3">
        <w:rPr>
          <w:rFonts w:ascii="Calibri" w:hAnsi="Calibri" w:cs="Calibri"/>
          <w:b/>
          <w:sz w:val="22"/>
          <w:szCs w:val="22"/>
          <w:lang w:eastAsia="de-DE"/>
        </w:rPr>
        <w:br/>
      </w:r>
      <w:r w:rsidRPr="00A560C3">
        <w:rPr>
          <w:rFonts w:ascii="Calibri" w:hAnsi="Calibri" w:cs="Calibri"/>
          <w:sz w:val="22"/>
          <w:szCs w:val="22"/>
          <w:lang w:eastAsia="de-DE"/>
        </w:rPr>
        <w:t xml:space="preserve">Tel.: +49 (0)30 201 677-12 </w:t>
      </w:r>
      <w:r w:rsidRPr="00A560C3">
        <w:rPr>
          <w:rFonts w:ascii="Calibri" w:hAnsi="Calibri" w:cs="Calibri"/>
          <w:b/>
          <w:sz w:val="22"/>
          <w:szCs w:val="22"/>
          <w:lang w:eastAsia="de-DE"/>
        </w:rPr>
        <w:br/>
      </w:r>
      <w:r w:rsidRPr="00A560C3">
        <w:rPr>
          <w:rFonts w:ascii="Calibri" w:hAnsi="Calibri" w:cs="Calibri"/>
          <w:sz w:val="22"/>
          <w:szCs w:val="22"/>
          <w:lang w:eastAsia="de-DE"/>
        </w:rPr>
        <w:t xml:space="preserve">Fax: +49 (0)30 201 677-20 </w:t>
      </w:r>
      <w:r w:rsidRPr="00A560C3">
        <w:rPr>
          <w:rFonts w:ascii="Calibri" w:hAnsi="Calibri" w:cs="Calibri"/>
          <w:b/>
          <w:sz w:val="22"/>
          <w:szCs w:val="22"/>
          <w:lang w:eastAsia="de-DE"/>
        </w:rPr>
        <w:br/>
      </w:r>
      <w:r w:rsidRPr="00A560C3">
        <w:rPr>
          <w:rFonts w:ascii="Calibri" w:hAnsi="Calibri" w:cs="Calibri"/>
          <w:sz w:val="22"/>
          <w:szCs w:val="22"/>
          <w:lang w:eastAsia="de-DE"/>
        </w:rPr>
        <w:t xml:space="preserve">E-Mail: </w:t>
      </w:r>
      <w:hyperlink r:id="rId7" w:history="1">
        <w:r w:rsidRPr="00A560C3">
          <w:rPr>
            <w:rFonts w:ascii="Calibri" w:hAnsi="Calibri" w:cs="Calibri"/>
            <w:color w:val="0000FF"/>
            <w:sz w:val="22"/>
            <w:szCs w:val="22"/>
            <w:u w:val="single"/>
            <w:lang w:eastAsia="de-DE"/>
          </w:rPr>
          <w:t>mattig-fabian@diabetesde.org</w:t>
        </w:r>
      </w:hyperlink>
      <w:r w:rsidRPr="00A560C3">
        <w:rPr>
          <w:rFonts w:ascii="Calibri" w:hAnsi="Calibri" w:cs="Calibri"/>
          <w:sz w:val="22"/>
          <w:szCs w:val="22"/>
          <w:lang w:eastAsia="de-DE"/>
        </w:rPr>
        <w:t xml:space="preserve"> </w:t>
      </w:r>
    </w:p>
    <w:p w14:paraId="5CD32E36" w14:textId="77777777" w:rsidR="002C6DDA" w:rsidRPr="00A560C3" w:rsidRDefault="009E0017" w:rsidP="003F322C">
      <w:pPr>
        <w:rPr>
          <w:rFonts w:ascii="Calibri" w:hAnsi="Calibri" w:cs="Calibri"/>
          <w:bCs/>
          <w:color w:val="0000FF"/>
          <w:sz w:val="22"/>
          <w:szCs w:val="22"/>
          <w:u w:val="single"/>
        </w:rPr>
      </w:pPr>
      <w:hyperlink r:id="rId8" w:history="1">
        <w:r w:rsidR="002C6DDA" w:rsidRPr="00A560C3">
          <w:rPr>
            <w:rFonts w:ascii="Calibri" w:hAnsi="Calibri" w:cs="Calibri"/>
            <w:bCs/>
            <w:color w:val="0000FF"/>
            <w:sz w:val="22"/>
            <w:szCs w:val="22"/>
            <w:u w:val="single"/>
          </w:rPr>
          <w:t>www.diabetesde.org</w:t>
        </w:r>
      </w:hyperlink>
    </w:p>
    <w:p w14:paraId="2CA0AD74" w14:textId="77777777" w:rsidR="002C6DDA" w:rsidRPr="00A560C3" w:rsidRDefault="002C6DDA" w:rsidP="003F322C">
      <w:pPr>
        <w:rPr>
          <w:rFonts w:ascii="Calibri" w:hAnsi="Calibri" w:cs="Calibri"/>
          <w:color w:val="0000FF"/>
          <w:sz w:val="22"/>
          <w:szCs w:val="22"/>
          <w:u w:val="single"/>
          <w:lang w:eastAsia="de-DE"/>
        </w:rPr>
      </w:pPr>
      <w:r w:rsidRPr="00A560C3">
        <w:rPr>
          <w:rFonts w:ascii="Calibri" w:hAnsi="Calibri" w:cs="Calibri"/>
          <w:bCs/>
          <w:color w:val="0000FF"/>
          <w:sz w:val="22"/>
          <w:szCs w:val="22"/>
          <w:u w:val="single"/>
        </w:rPr>
        <w:t>www.deutsche-diabetes-hilfe.de</w:t>
      </w:r>
    </w:p>
    <w:p w14:paraId="2B2AFAD5" w14:textId="77777777" w:rsidR="002C6DDA" w:rsidRPr="00A560C3" w:rsidRDefault="002C6DDA" w:rsidP="003F322C">
      <w:pPr>
        <w:rPr>
          <w:rFonts w:ascii="Calibri" w:hAnsi="Calibri" w:cs="Calibri"/>
          <w:b/>
          <w:bCs/>
          <w:sz w:val="22"/>
          <w:szCs w:val="22"/>
        </w:rPr>
      </w:pPr>
    </w:p>
    <w:p w14:paraId="2AE57FFE" w14:textId="77777777" w:rsidR="002C6DDA" w:rsidRPr="00A560C3" w:rsidRDefault="002C6DDA" w:rsidP="003F322C">
      <w:pPr>
        <w:rPr>
          <w:rFonts w:ascii="Calibri" w:hAnsi="Calibri" w:cs="Calibri"/>
          <w:bCs/>
          <w:sz w:val="22"/>
          <w:szCs w:val="22"/>
        </w:rPr>
      </w:pPr>
      <w:r w:rsidRPr="00A560C3">
        <w:rPr>
          <w:rFonts w:ascii="Calibri" w:hAnsi="Calibri" w:cs="Calibri"/>
          <w:bCs/>
          <w:sz w:val="22"/>
          <w:szCs w:val="22"/>
        </w:rPr>
        <w:t>Thieme PR Agentur</w:t>
      </w:r>
      <w:r w:rsidRPr="00A560C3">
        <w:rPr>
          <w:rFonts w:ascii="Calibri" w:hAnsi="Calibri" w:cs="Calibri"/>
          <w:bCs/>
          <w:sz w:val="22"/>
          <w:szCs w:val="22"/>
        </w:rPr>
        <w:br/>
        <w:t>Medizinkommunikation Stuttgart</w:t>
      </w:r>
      <w:r w:rsidRPr="00A560C3">
        <w:rPr>
          <w:rFonts w:ascii="Calibri" w:hAnsi="Calibri" w:cs="Calibri"/>
          <w:bCs/>
          <w:sz w:val="22"/>
          <w:szCs w:val="22"/>
        </w:rPr>
        <w:br/>
      </w:r>
      <w:r w:rsidRPr="00A560C3">
        <w:rPr>
          <w:rFonts w:ascii="Calibri" w:hAnsi="Calibri" w:cs="Calibri"/>
          <w:sz w:val="22"/>
          <w:szCs w:val="22"/>
        </w:rPr>
        <w:t>Julia Hommrich</w:t>
      </w:r>
      <w:r w:rsidRPr="00A560C3">
        <w:rPr>
          <w:rFonts w:ascii="Calibri" w:hAnsi="Calibri" w:cs="Calibri"/>
          <w:bCs/>
          <w:sz w:val="22"/>
          <w:szCs w:val="22"/>
        </w:rPr>
        <w:br/>
      </w:r>
      <w:r w:rsidRPr="00A560C3">
        <w:rPr>
          <w:rFonts w:ascii="Calibri" w:hAnsi="Calibri" w:cs="Calibri"/>
          <w:sz w:val="22"/>
          <w:szCs w:val="22"/>
        </w:rPr>
        <w:t>Pf 30 11 20, 70451 Stuttgart</w:t>
      </w:r>
      <w:r w:rsidRPr="00A560C3">
        <w:rPr>
          <w:rFonts w:ascii="Calibri" w:hAnsi="Calibri" w:cs="Calibri"/>
          <w:bCs/>
          <w:sz w:val="22"/>
          <w:szCs w:val="22"/>
        </w:rPr>
        <w:br/>
      </w:r>
      <w:r w:rsidRPr="00A560C3">
        <w:rPr>
          <w:rFonts w:ascii="Calibri" w:hAnsi="Calibri" w:cs="Calibri"/>
          <w:sz w:val="22"/>
          <w:szCs w:val="22"/>
        </w:rPr>
        <w:t>Tel.: +49 (0)711 8931 423</w:t>
      </w:r>
      <w:r w:rsidRPr="00A560C3">
        <w:rPr>
          <w:rFonts w:ascii="Calibri" w:hAnsi="Calibri" w:cs="Calibri"/>
          <w:bCs/>
          <w:sz w:val="22"/>
          <w:szCs w:val="22"/>
        </w:rPr>
        <w:br/>
      </w:r>
      <w:r w:rsidRPr="00A560C3">
        <w:rPr>
          <w:rFonts w:ascii="Calibri" w:hAnsi="Calibri" w:cs="Calibri"/>
          <w:sz w:val="22"/>
          <w:szCs w:val="22"/>
        </w:rPr>
        <w:t>Fax: +49 (0)711 8931 167</w:t>
      </w:r>
      <w:r w:rsidRPr="00A560C3">
        <w:rPr>
          <w:rFonts w:ascii="Calibri" w:hAnsi="Calibri" w:cs="Calibri"/>
          <w:bCs/>
          <w:sz w:val="22"/>
          <w:szCs w:val="22"/>
        </w:rPr>
        <w:br/>
      </w:r>
      <w:r w:rsidRPr="00A560C3">
        <w:rPr>
          <w:rFonts w:ascii="Calibri" w:hAnsi="Calibri" w:cs="Calibri"/>
          <w:sz w:val="22"/>
          <w:szCs w:val="22"/>
        </w:rPr>
        <w:t xml:space="preserve">E-Mail: </w:t>
      </w:r>
      <w:hyperlink r:id="rId9" w:history="1">
        <w:r w:rsidRPr="00A560C3">
          <w:rPr>
            <w:rStyle w:val="Hyperlink"/>
            <w:rFonts w:ascii="Calibri" w:hAnsi="Calibri" w:cs="Calibri"/>
            <w:b w:val="0"/>
            <w:sz w:val="22"/>
            <w:szCs w:val="22"/>
            <w:u w:val="single"/>
          </w:rPr>
          <w:t>hommrich@medizinkommunikation.org</w:t>
        </w:r>
      </w:hyperlink>
      <w:r w:rsidRPr="00A560C3">
        <w:rPr>
          <w:rFonts w:ascii="Calibri" w:hAnsi="Calibri" w:cs="Calibri"/>
          <w:sz w:val="22"/>
          <w:szCs w:val="22"/>
          <w:u w:val="single"/>
        </w:rPr>
        <w:t xml:space="preserve"> </w:t>
      </w:r>
    </w:p>
    <w:p w14:paraId="2A0EA3D8" w14:textId="77777777" w:rsidR="00F935D3" w:rsidRDefault="009E0017" w:rsidP="001936EA">
      <w:pPr>
        <w:rPr>
          <w:rStyle w:val="Hyperlink"/>
          <w:rFonts w:ascii="Calibri" w:hAnsi="Calibri" w:cs="Calibri"/>
          <w:b w:val="0"/>
          <w:sz w:val="22"/>
          <w:szCs w:val="22"/>
          <w:u w:val="single"/>
        </w:rPr>
      </w:pPr>
      <w:hyperlink r:id="rId10" w:history="1">
        <w:r w:rsidR="002C6DDA" w:rsidRPr="00A560C3">
          <w:rPr>
            <w:rStyle w:val="Hyperlink"/>
            <w:rFonts w:ascii="Calibri" w:hAnsi="Calibri" w:cs="Calibri"/>
            <w:b w:val="0"/>
            <w:sz w:val="22"/>
            <w:szCs w:val="22"/>
            <w:u w:val="single"/>
          </w:rPr>
          <w:t>www.diabetesde.org</w:t>
        </w:r>
      </w:hyperlink>
    </w:p>
    <w:p w14:paraId="28239C45" w14:textId="0EB04F64" w:rsidR="006D0D87" w:rsidRPr="001936EA" w:rsidRDefault="006D0D87" w:rsidP="001936EA">
      <w:pPr>
        <w:rPr>
          <w:rFonts w:ascii="Calibri" w:hAnsi="Calibri" w:cs="Calibri"/>
          <w:sz w:val="22"/>
          <w:szCs w:val="22"/>
          <w:u w:val="single"/>
        </w:rPr>
      </w:pPr>
      <w:r w:rsidRPr="006D0D87">
        <w:rPr>
          <w:rFonts w:ascii="Calibri" w:hAnsi="Calibri" w:cs="Calibri"/>
          <w:b/>
          <w:bCs/>
          <w:sz w:val="22"/>
          <w:szCs w:val="22"/>
        </w:rPr>
        <w:lastRenderedPageBreak/>
        <w:t>Ansprechpartner am DDZ für weitere Fragen ist:</w:t>
      </w:r>
    </w:p>
    <w:p w14:paraId="1CE27277" w14:textId="77777777" w:rsidR="00F935D3" w:rsidRDefault="00F935D3" w:rsidP="00F935D3">
      <w:pPr>
        <w:jc w:val="both"/>
        <w:rPr>
          <w:rFonts w:ascii="Calibri" w:hAnsi="Calibri" w:cs="Calibri"/>
          <w:bCs/>
          <w:sz w:val="22"/>
          <w:szCs w:val="22"/>
        </w:rPr>
      </w:pPr>
    </w:p>
    <w:p w14:paraId="430289E2" w14:textId="77777777" w:rsidR="00F935D3" w:rsidRPr="006D0D87" w:rsidRDefault="00F935D3" w:rsidP="00F935D3">
      <w:pPr>
        <w:jc w:val="both"/>
        <w:rPr>
          <w:rFonts w:ascii="Calibri" w:hAnsi="Calibri" w:cs="Calibri"/>
          <w:bCs/>
          <w:sz w:val="22"/>
          <w:szCs w:val="22"/>
        </w:rPr>
      </w:pPr>
      <w:r w:rsidRPr="006D0D87">
        <w:rPr>
          <w:rFonts w:ascii="Calibri" w:hAnsi="Calibri" w:cs="Calibri"/>
          <w:bCs/>
          <w:sz w:val="22"/>
          <w:szCs w:val="22"/>
        </w:rPr>
        <w:t>Christina A. Becker</w:t>
      </w:r>
    </w:p>
    <w:p w14:paraId="1EF740E6" w14:textId="679FD2DC" w:rsidR="00F935D3" w:rsidRPr="006D0D87" w:rsidRDefault="00F935D3" w:rsidP="00F935D3">
      <w:pPr>
        <w:jc w:val="both"/>
        <w:rPr>
          <w:rFonts w:ascii="Calibri" w:hAnsi="Calibri" w:cs="Calibri"/>
          <w:bCs/>
          <w:sz w:val="22"/>
          <w:szCs w:val="22"/>
        </w:rPr>
      </w:pPr>
      <w:r w:rsidRPr="006D0D87">
        <w:rPr>
          <w:rFonts w:ascii="Calibri" w:hAnsi="Calibri" w:cs="Calibri"/>
          <w:bCs/>
          <w:sz w:val="22"/>
          <w:szCs w:val="22"/>
        </w:rPr>
        <w:t>Pressesprecherin</w:t>
      </w:r>
    </w:p>
    <w:p w14:paraId="0E8178BF" w14:textId="77777777" w:rsidR="00F935D3" w:rsidRPr="006D0D87" w:rsidRDefault="00F935D3" w:rsidP="00F935D3">
      <w:pPr>
        <w:jc w:val="both"/>
        <w:rPr>
          <w:rFonts w:ascii="Calibri" w:hAnsi="Calibri" w:cs="Calibri"/>
          <w:bCs/>
          <w:sz w:val="22"/>
          <w:szCs w:val="22"/>
        </w:rPr>
      </w:pPr>
      <w:r w:rsidRPr="006D0D87">
        <w:rPr>
          <w:rFonts w:ascii="Calibri" w:hAnsi="Calibri" w:cs="Calibri"/>
          <w:bCs/>
          <w:sz w:val="22"/>
          <w:szCs w:val="22"/>
        </w:rPr>
        <w:t>Deutsches Diabetes-Zentrum (DDZ)</w:t>
      </w:r>
    </w:p>
    <w:p w14:paraId="1801EBEA" w14:textId="77777777" w:rsidR="00F935D3" w:rsidRPr="006D0D87" w:rsidRDefault="00F935D3" w:rsidP="00F935D3">
      <w:pPr>
        <w:jc w:val="both"/>
        <w:rPr>
          <w:rFonts w:ascii="Calibri" w:hAnsi="Calibri" w:cs="Calibri"/>
          <w:bCs/>
          <w:sz w:val="22"/>
          <w:szCs w:val="22"/>
        </w:rPr>
      </w:pPr>
      <w:r w:rsidRPr="006D0D87">
        <w:rPr>
          <w:rFonts w:ascii="Calibri" w:hAnsi="Calibri" w:cs="Calibri"/>
          <w:bCs/>
          <w:sz w:val="22"/>
          <w:szCs w:val="22"/>
        </w:rPr>
        <w:t>Leibniz-Zentrum für Diabetes-Forschung</w:t>
      </w:r>
    </w:p>
    <w:p w14:paraId="1CC43026" w14:textId="77777777" w:rsidR="00F935D3" w:rsidRPr="006D0D87" w:rsidRDefault="00F935D3" w:rsidP="00F935D3">
      <w:pPr>
        <w:jc w:val="both"/>
        <w:rPr>
          <w:rFonts w:ascii="Calibri" w:hAnsi="Calibri" w:cs="Calibri"/>
          <w:bCs/>
          <w:sz w:val="22"/>
          <w:szCs w:val="22"/>
        </w:rPr>
      </w:pPr>
      <w:r w:rsidRPr="006D0D87">
        <w:rPr>
          <w:rFonts w:ascii="Calibri" w:hAnsi="Calibri" w:cs="Calibri"/>
          <w:bCs/>
          <w:sz w:val="22"/>
          <w:szCs w:val="22"/>
        </w:rPr>
        <w:t>an der Heinrich-Heine-Universität Düsseldorf</w:t>
      </w:r>
    </w:p>
    <w:p w14:paraId="2D77E7DD" w14:textId="77777777" w:rsidR="00F935D3" w:rsidRPr="006D0D87" w:rsidRDefault="00F935D3" w:rsidP="00F935D3">
      <w:pPr>
        <w:jc w:val="both"/>
        <w:rPr>
          <w:rFonts w:ascii="Calibri" w:hAnsi="Calibri" w:cs="Calibri"/>
          <w:bCs/>
          <w:sz w:val="22"/>
          <w:szCs w:val="22"/>
        </w:rPr>
      </w:pPr>
      <w:r w:rsidRPr="006D0D87">
        <w:rPr>
          <w:rFonts w:ascii="Calibri" w:hAnsi="Calibri" w:cs="Calibri"/>
          <w:bCs/>
          <w:sz w:val="22"/>
          <w:szCs w:val="22"/>
        </w:rPr>
        <w:t>Tel.: 0211-3382-450</w:t>
      </w:r>
    </w:p>
    <w:p w14:paraId="6C06DCC1" w14:textId="346A585E" w:rsidR="00F935D3" w:rsidRDefault="00F935D3" w:rsidP="00F935D3">
      <w:pPr>
        <w:rPr>
          <w:rFonts w:ascii="Calibri" w:hAnsi="Calibri" w:cs="Calibri"/>
          <w:b/>
          <w:sz w:val="22"/>
          <w:szCs w:val="22"/>
        </w:rPr>
      </w:pPr>
      <w:r w:rsidRPr="006D0D87">
        <w:rPr>
          <w:rFonts w:ascii="Calibri" w:hAnsi="Calibri" w:cs="Calibri"/>
          <w:bCs/>
          <w:sz w:val="22"/>
          <w:szCs w:val="22"/>
        </w:rPr>
        <w:t xml:space="preserve">E-Mail: </w:t>
      </w:r>
      <w:hyperlink r:id="rId11" w:history="1">
        <w:r w:rsidRPr="00F935D3">
          <w:rPr>
            <w:rStyle w:val="Hyperlink"/>
            <w:rFonts w:ascii="Calibri" w:hAnsi="Calibri" w:cs="Calibri"/>
            <w:b w:val="0"/>
            <w:sz w:val="22"/>
            <w:u w:val="single"/>
          </w:rPr>
          <w:t>Christina.Becker@ddz.uni-duesseldorf.de</w:t>
        </w:r>
      </w:hyperlink>
      <w:r>
        <w:rPr>
          <w:rFonts w:ascii="Calibri" w:hAnsi="Calibri" w:cs="Calibri"/>
          <w:b/>
          <w:sz w:val="22"/>
          <w:szCs w:val="22"/>
        </w:rPr>
        <w:t xml:space="preserve"> </w:t>
      </w:r>
    </w:p>
    <w:p w14:paraId="7969207A" w14:textId="77777777" w:rsidR="00F935D3" w:rsidRPr="006D0D87" w:rsidRDefault="00F935D3" w:rsidP="00F935D3">
      <w:pPr>
        <w:rPr>
          <w:rFonts w:ascii="Calibri" w:hAnsi="Calibri" w:cs="Calibri"/>
          <w:b/>
          <w:sz w:val="22"/>
          <w:szCs w:val="22"/>
        </w:rPr>
      </w:pPr>
    </w:p>
    <w:p w14:paraId="14E173C9" w14:textId="77777777" w:rsidR="006D0D87" w:rsidRPr="00A560C3" w:rsidRDefault="006D0D87" w:rsidP="003F322C">
      <w:pPr>
        <w:rPr>
          <w:rFonts w:ascii="Calibri" w:hAnsi="Calibri" w:cs="Calibri"/>
          <w:sz w:val="22"/>
          <w:szCs w:val="22"/>
          <w:u w:val="single"/>
        </w:rPr>
      </w:pPr>
    </w:p>
    <w:p w14:paraId="664065BC" w14:textId="77777777" w:rsidR="002C6DDA" w:rsidRPr="00A560C3" w:rsidRDefault="002C6DDA" w:rsidP="003F322C">
      <w:pPr>
        <w:rPr>
          <w:rFonts w:ascii="Calibri" w:hAnsi="Calibri" w:cs="Calibri"/>
          <w:sz w:val="22"/>
          <w:szCs w:val="22"/>
          <w:u w:val="single"/>
          <w:lang w:eastAsia="de-DE"/>
        </w:rPr>
      </w:pPr>
      <w:r w:rsidRPr="00A560C3">
        <w:rPr>
          <w:rStyle w:val="Hyperlink"/>
          <w:rFonts w:ascii="Calibri" w:hAnsi="Calibri" w:cs="Calibri"/>
          <w:b w:val="0"/>
          <w:sz w:val="22"/>
          <w:szCs w:val="22"/>
          <w:u w:val="single"/>
          <w:lang w:eastAsia="de-DE"/>
        </w:rPr>
        <w:t>www.deutsche-diabetes-hilfe.de</w:t>
      </w:r>
    </w:p>
    <w:p w14:paraId="4F8BD0D6" w14:textId="77777777" w:rsidR="002C6DDA" w:rsidRPr="00A560C3" w:rsidRDefault="002C6DDA" w:rsidP="003F322C">
      <w:pPr>
        <w:rPr>
          <w:rFonts w:ascii="Calibri" w:hAnsi="Calibri" w:cs="Calibri"/>
          <w:sz w:val="22"/>
          <w:szCs w:val="22"/>
        </w:rPr>
      </w:pPr>
    </w:p>
    <w:p w14:paraId="41D77F07" w14:textId="77777777" w:rsidR="002C6DDA" w:rsidRPr="00A560C3" w:rsidRDefault="002C6DDA" w:rsidP="003F322C">
      <w:pPr>
        <w:rPr>
          <w:rFonts w:ascii="Calibri" w:hAnsi="Calibri" w:cs="Calibri"/>
          <w:sz w:val="22"/>
          <w:szCs w:val="22"/>
        </w:rPr>
      </w:pPr>
      <w:r w:rsidRPr="00A560C3">
        <w:rPr>
          <w:rFonts w:ascii="Calibri" w:hAnsi="Calibri" w:cs="Calibri"/>
          <w:sz w:val="22"/>
          <w:szCs w:val="22"/>
        </w:rPr>
        <w:t>________________________________________________________</w:t>
      </w:r>
    </w:p>
    <w:p w14:paraId="03310EDB" w14:textId="77777777" w:rsidR="002C6DDA" w:rsidRPr="00A560C3" w:rsidRDefault="002C6DDA" w:rsidP="003F322C">
      <w:pPr>
        <w:rPr>
          <w:rFonts w:ascii="Calibri" w:hAnsi="Calibri" w:cs="Calibri"/>
          <w:sz w:val="22"/>
          <w:szCs w:val="22"/>
        </w:rPr>
      </w:pPr>
    </w:p>
    <w:p w14:paraId="0C139CD6" w14:textId="77777777" w:rsidR="002C6DDA" w:rsidRPr="00A560C3" w:rsidRDefault="002C6DDA" w:rsidP="003F322C">
      <w:pPr>
        <w:rPr>
          <w:rFonts w:ascii="Calibri" w:hAnsi="Calibri" w:cs="Calibri"/>
          <w:i/>
          <w:iCs/>
          <w:sz w:val="22"/>
          <w:szCs w:val="22"/>
        </w:rPr>
      </w:pPr>
      <w:r w:rsidRPr="00A560C3">
        <w:rPr>
          <w:rFonts w:ascii="Calibri" w:hAnsi="Calibri" w:cs="Calibri"/>
          <w:b/>
          <w:bCs/>
          <w:i/>
          <w:iCs/>
          <w:sz w:val="22"/>
          <w:szCs w:val="22"/>
        </w:rPr>
        <w:t>diabetesDE – Deutsche Diabetes-Hilfe</w:t>
      </w:r>
      <w:r w:rsidRPr="00A560C3">
        <w:rPr>
          <w:rFonts w:ascii="Calibri" w:hAnsi="Calibri" w:cs="Calibri"/>
          <w:sz w:val="22"/>
          <w:szCs w:val="22"/>
        </w:rPr>
        <w:t xml:space="preserve"> </w:t>
      </w:r>
      <w:r w:rsidRPr="00A560C3">
        <w:rPr>
          <w:rFonts w:ascii="Calibri" w:hAnsi="Calibri" w:cs="Calibri"/>
          <w:i/>
          <w:iCs/>
          <w:sz w:val="22"/>
          <w:szCs w:val="22"/>
        </w:rPr>
        <w:t xml:space="preserve">ist eine gemeinnützige und unabhängige Organisation, die Menschen mit Diabetes, Diabetesberater, Ärzte und Forscher vereint. Gemeinsam schaffen wir Öffentlichkeit für das Thema und vertreten die Interessen der Menschen mit Diabetes. Wir setzen uns für eine bessere Prävention, Versorgung und Forschung im Kampf gegen die Volkskrankheit Diabetes ein. Die Krankheit breitet sich auch in Deutschland rasch aus. 6,7 Millionen Menschen sind von Diabetes betroffen und jeden Tag kommen fast 1 000 Neuerkrankte hinzu. </w:t>
      </w:r>
    </w:p>
    <w:p w14:paraId="677476D6" w14:textId="77777777" w:rsidR="002C6DDA" w:rsidRPr="00A560C3" w:rsidRDefault="002C6DDA" w:rsidP="003F322C">
      <w:pPr>
        <w:rPr>
          <w:rFonts w:ascii="Calibri" w:hAnsi="Calibri" w:cs="Calibri"/>
          <w:i/>
          <w:iCs/>
          <w:sz w:val="22"/>
          <w:szCs w:val="22"/>
        </w:rPr>
      </w:pPr>
    </w:p>
    <w:p w14:paraId="79FFF04E" w14:textId="77777777" w:rsidR="002C6DDA" w:rsidRPr="00A560C3" w:rsidRDefault="002C6DDA" w:rsidP="003F322C">
      <w:pPr>
        <w:rPr>
          <w:rFonts w:ascii="Calibri" w:hAnsi="Calibri" w:cs="Calibri"/>
          <w:noProof/>
          <w:sz w:val="22"/>
          <w:szCs w:val="22"/>
          <w:lang w:eastAsia="de-DE"/>
        </w:rPr>
      </w:pPr>
      <w:r w:rsidRPr="00A560C3">
        <w:rPr>
          <w:rFonts w:ascii="Calibri" w:hAnsi="Calibri" w:cs="Calibri"/>
          <w:i/>
          <w:iCs/>
          <w:sz w:val="22"/>
          <w:szCs w:val="22"/>
        </w:rPr>
        <w:t xml:space="preserve">Gegründet wurde diabetesDE – Deutsche Diabetes-Hilfe von der Deutschen Diabetes Gesellschaft (DDG, </w:t>
      </w:r>
      <w:hyperlink r:id="rId12" w:tooltip="blocked::http://www.ddg.info/" w:history="1">
        <w:r w:rsidRPr="00A560C3">
          <w:rPr>
            <w:rStyle w:val="Hyperlink"/>
            <w:rFonts w:ascii="Calibri" w:hAnsi="Calibri" w:cs="Calibri"/>
            <w:i/>
            <w:iCs/>
            <w:sz w:val="22"/>
            <w:szCs w:val="22"/>
          </w:rPr>
          <w:t>www.ddg.info</w:t>
        </w:r>
      </w:hyperlink>
      <w:r w:rsidRPr="00A560C3">
        <w:rPr>
          <w:rFonts w:ascii="Calibri" w:hAnsi="Calibri" w:cs="Calibri"/>
          <w:sz w:val="22"/>
          <w:szCs w:val="22"/>
        </w:rPr>
        <w:t>)</w:t>
      </w:r>
      <w:r w:rsidRPr="00A560C3">
        <w:rPr>
          <w:rFonts w:ascii="Calibri" w:hAnsi="Calibri" w:cs="Calibri"/>
          <w:i/>
          <w:iCs/>
          <w:sz w:val="22"/>
          <w:szCs w:val="22"/>
        </w:rPr>
        <w:t xml:space="preserve"> und dem Verband der Diabetes-Beratungs- und Schulungsberufe in Deutschland (VDBD, </w:t>
      </w:r>
      <w:hyperlink r:id="rId13" w:tooltip="blocked::http://www.vdbd.info/" w:history="1">
        <w:r w:rsidRPr="00A560C3">
          <w:rPr>
            <w:rStyle w:val="Hyperlink"/>
            <w:rFonts w:ascii="Calibri" w:hAnsi="Calibri" w:cs="Calibri"/>
            <w:i/>
            <w:iCs/>
            <w:sz w:val="22"/>
            <w:szCs w:val="22"/>
          </w:rPr>
          <w:t>www.vdbd.info</w:t>
        </w:r>
      </w:hyperlink>
      <w:r w:rsidRPr="00A560C3">
        <w:rPr>
          <w:rFonts w:ascii="Calibri" w:hAnsi="Calibri" w:cs="Calibri"/>
          <w:sz w:val="22"/>
          <w:szCs w:val="22"/>
        </w:rPr>
        <w:t>)</w:t>
      </w:r>
      <w:r w:rsidRPr="00A560C3">
        <w:rPr>
          <w:rFonts w:ascii="Calibri" w:hAnsi="Calibri" w:cs="Calibri"/>
          <w:i/>
          <w:iCs/>
          <w:sz w:val="22"/>
          <w:szCs w:val="22"/>
        </w:rPr>
        <w:t xml:space="preserve">. Die Selbsthilfe ist innerhalb von diabetesDE durch die selbstständige Selbsthilfeorganisation Deutsche Diabetes-Hilfe – Menschen mit Diabetes (DDH-M, </w:t>
      </w:r>
      <w:hyperlink r:id="rId14" w:tooltip="blocked::http://www.ddh-m.de/" w:history="1">
        <w:r w:rsidRPr="00A560C3">
          <w:rPr>
            <w:rStyle w:val="Hyperlink"/>
            <w:rFonts w:ascii="Calibri" w:hAnsi="Calibri" w:cs="Calibri"/>
            <w:i/>
            <w:iCs/>
            <w:sz w:val="22"/>
            <w:szCs w:val="22"/>
          </w:rPr>
          <w:t>www.ddh-m.de</w:t>
        </w:r>
      </w:hyperlink>
      <w:r w:rsidRPr="00A560C3">
        <w:rPr>
          <w:rFonts w:ascii="Calibri" w:hAnsi="Calibri" w:cs="Calibri"/>
          <w:i/>
          <w:sz w:val="22"/>
          <w:szCs w:val="22"/>
        </w:rPr>
        <w:t>)</w:t>
      </w:r>
      <w:r w:rsidRPr="00A560C3">
        <w:rPr>
          <w:rFonts w:ascii="Calibri" w:hAnsi="Calibri" w:cs="Calibri"/>
          <w:i/>
          <w:iCs/>
          <w:sz w:val="22"/>
          <w:szCs w:val="22"/>
        </w:rPr>
        <w:t xml:space="preserve"> vertreten.</w:t>
      </w:r>
      <w:r w:rsidRPr="00A560C3">
        <w:rPr>
          <w:rFonts w:ascii="Calibri" w:hAnsi="Calibri" w:cs="Calibri"/>
          <w:i/>
          <w:iCs/>
          <w:sz w:val="22"/>
          <w:szCs w:val="22"/>
        </w:rPr>
        <w:br/>
      </w:r>
      <w:r w:rsidRPr="00A560C3">
        <w:rPr>
          <w:rFonts w:ascii="Calibri" w:hAnsi="Calibri" w:cs="Calibri"/>
          <w:i/>
          <w:iCs/>
          <w:sz w:val="22"/>
          <w:szCs w:val="22"/>
        </w:rPr>
        <w:br/>
      </w:r>
      <w:r w:rsidRPr="00A560C3">
        <w:rPr>
          <w:rFonts w:ascii="Calibri" w:hAnsi="Calibri" w:cs="Calibri"/>
          <w:noProof/>
          <w:sz w:val="22"/>
          <w:szCs w:val="22"/>
          <w:lang w:eastAsia="de-DE"/>
        </w:rPr>
        <w:t>Spendenkonto Bank für Sozialwirtschaft, IBAN: DE59 1002 0500 0001 1888 00, BIC: BFSWDE33BER</w:t>
      </w:r>
    </w:p>
    <w:p w14:paraId="6AB2EBED" w14:textId="77777777" w:rsidR="002C6DDA" w:rsidRPr="00A560C3" w:rsidRDefault="002C6DDA" w:rsidP="003F322C">
      <w:pPr>
        <w:rPr>
          <w:rFonts w:ascii="Calibri" w:hAnsi="Calibri" w:cs="Calibri"/>
          <w:i/>
          <w:iCs/>
          <w:sz w:val="22"/>
          <w:szCs w:val="22"/>
        </w:rPr>
      </w:pPr>
    </w:p>
    <w:p w14:paraId="6D11CC38" w14:textId="77777777" w:rsidR="002C6DDA" w:rsidRPr="00A560C3" w:rsidRDefault="002C6DDA" w:rsidP="003F322C">
      <w:pPr>
        <w:rPr>
          <w:rFonts w:ascii="Calibri" w:hAnsi="Calibri" w:cs="Calibri"/>
          <w:i/>
          <w:iCs/>
          <w:color w:val="000000"/>
          <w:sz w:val="22"/>
          <w:szCs w:val="22"/>
        </w:rPr>
      </w:pPr>
      <w:r w:rsidRPr="00A560C3">
        <w:rPr>
          <w:rFonts w:ascii="Calibri" w:hAnsi="Calibri" w:cs="Calibri"/>
          <w:i/>
          <w:iCs/>
          <w:color w:val="000000"/>
          <w:sz w:val="22"/>
          <w:szCs w:val="22"/>
        </w:rPr>
        <w:t>_________________________________________________________</w:t>
      </w:r>
    </w:p>
    <w:p w14:paraId="5ED47A7A" w14:textId="77777777" w:rsidR="002C6DDA" w:rsidRPr="00A560C3" w:rsidRDefault="002C6DDA" w:rsidP="003F322C">
      <w:pPr>
        <w:rPr>
          <w:rFonts w:ascii="Calibri" w:hAnsi="Calibri" w:cs="Calibri"/>
          <w:i/>
          <w:iCs/>
          <w:sz w:val="22"/>
          <w:szCs w:val="22"/>
        </w:rPr>
      </w:pPr>
      <w:r w:rsidRPr="00A560C3">
        <w:rPr>
          <w:rFonts w:ascii="Calibri" w:hAnsi="Calibri" w:cs="Calibri"/>
          <w:i/>
          <w:iCs/>
          <w:color w:val="000000"/>
          <w:sz w:val="22"/>
          <w:szCs w:val="22"/>
        </w:rPr>
        <w:t xml:space="preserve">Wenn Sie keine Informationen von diabetesDE – Deutsche Diabetes-Hilfe mehr wünschen, senden Sie bitte eine Mail an: </w:t>
      </w:r>
      <w:hyperlink r:id="rId15" w:history="1">
        <w:r w:rsidRPr="00A560C3">
          <w:rPr>
            <w:rStyle w:val="Hyperlink"/>
            <w:rFonts w:ascii="Calibri" w:hAnsi="Calibri" w:cs="Calibri"/>
            <w:i/>
            <w:iCs/>
            <w:sz w:val="22"/>
            <w:szCs w:val="22"/>
          </w:rPr>
          <w:t>hommrich@medizinkommunikation.org</w:t>
        </w:r>
      </w:hyperlink>
      <w:r w:rsidRPr="00A560C3">
        <w:rPr>
          <w:rFonts w:ascii="Calibri" w:hAnsi="Calibri" w:cs="Calibri"/>
          <w:i/>
          <w:iCs/>
          <w:color w:val="000000"/>
          <w:sz w:val="22"/>
          <w:szCs w:val="22"/>
        </w:rPr>
        <w:t>.</w:t>
      </w:r>
    </w:p>
    <w:p w14:paraId="186B7729" w14:textId="77777777" w:rsidR="002C6DDA" w:rsidRPr="00A560C3" w:rsidRDefault="002C6DDA" w:rsidP="003F322C">
      <w:pPr>
        <w:rPr>
          <w:rFonts w:ascii="Calibri" w:hAnsi="Calibri" w:cs="Calibri"/>
          <w:sz w:val="22"/>
          <w:szCs w:val="22"/>
        </w:rPr>
      </w:pPr>
    </w:p>
    <w:p w14:paraId="6DC71564" w14:textId="77777777" w:rsidR="002C6DDA" w:rsidRPr="00A560C3" w:rsidRDefault="002C6DDA" w:rsidP="003F322C">
      <w:pPr>
        <w:rPr>
          <w:rFonts w:ascii="Calibri" w:hAnsi="Calibri" w:cs="Calibri"/>
          <w:sz w:val="22"/>
          <w:szCs w:val="22"/>
        </w:rPr>
      </w:pPr>
    </w:p>
    <w:p w14:paraId="098C91B2" w14:textId="77777777" w:rsidR="002C6DDA" w:rsidRPr="00A560C3" w:rsidRDefault="002C6DDA" w:rsidP="003F322C">
      <w:pPr>
        <w:rPr>
          <w:rFonts w:ascii="Calibri" w:hAnsi="Calibri" w:cs="Calibri"/>
          <w:sz w:val="22"/>
          <w:szCs w:val="22"/>
        </w:rPr>
      </w:pPr>
    </w:p>
    <w:p w14:paraId="70BE1095" w14:textId="77777777" w:rsidR="002C6DDA" w:rsidRPr="00A560C3" w:rsidRDefault="002C6DDA">
      <w:pPr>
        <w:rPr>
          <w:rFonts w:ascii="Calibri" w:hAnsi="Calibri" w:cs="Calibri"/>
          <w:sz w:val="22"/>
          <w:szCs w:val="22"/>
        </w:rPr>
      </w:pPr>
    </w:p>
    <w:sectPr w:rsidR="002C6DDA" w:rsidRPr="00A560C3" w:rsidSect="00A560C3">
      <w:headerReference w:type="even" r:id="rId16"/>
      <w:headerReference w:type="default" r:id="rId17"/>
      <w:footerReference w:type="even" r:id="rId18"/>
      <w:footerReference w:type="default" r:id="rId19"/>
      <w:headerReference w:type="first" r:id="rId20"/>
      <w:footerReference w:type="first" r:id="rId21"/>
      <w:pgSz w:w="11906" w:h="16838"/>
      <w:pgMar w:top="311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1B8A6" w14:textId="77777777" w:rsidR="009E0017" w:rsidRDefault="009E0017" w:rsidP="00C02433">
      <w:r>
        <w:separator/>
      </w:r>
    </w:p>
  </w:endnote>
  <w:endnote w:type="continuationSeparator" w:id="0">
    <w:p w14:paraId="233CE59F" w14:textId="77777777" w:rsidR="009E0017" w:rsidRDefault="009E0017" w:rsidP="00C0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9714" w14:textId="77777777" w:rsidR="00F935D3" w:rsidRDefault="00F935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F3B6" w14:textId="77777777" w:rsidR="00F935D3" w:rsidRDefault="00F935D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6649" w14:textId="77777777" w:rsidR="00F935D3" w:rsidRDefault="00F935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FC106" w14:textId="77777777" w:rsidR="009E0017" w:rsidRDefault="009E0017" w:rsidP="00C02433">
      <w:r>
        <w:separator/>
      </w:r>
    </w:p>
  </w:footnote>
  <w:footnote w:type="continuationSeparator" w:id="0">
    <w:p w14:paraId="458EFDCC" w14:textId="77777777" w:rsidR="009E0017" w:rsidRDefault="009E0017" w:rsidP="00C0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7F0A" w14:textId="77777777" w:rsidR="00F935D3" w:rsidRDefault="00F935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4E65" w14:textId="1D00E0AE" w:rsidR="002C6DDA" w:rsidRDefault="00F935D3">
    <w:pPr>
      <w:pStyle w:val="Kopfzeile"/>
    </w:pPr>
    <w:r>
      <w:rPr>
        <w:noProof/>
        <w:lang w:eastAsia="de-DE"/>
      </w:rPr>
      <w:drawing>
        <wp:anchor distT="0" distB="0" distL="114300" distR="114300" simplePos="0" relativeHeight="251662336" behindDoc="0" locked="0" layoutInCell="1" allowOverlap="1" wp14:anchorId="45B824BD" wp14:editId="446642F9">
          <wp:simplePos x="0" y="0"/>
          <wp:positionH relativeFrom="margin">
            <wp:posOffset>0</wp:posOffset>
          </wp:positionH>
          <wp:positionV relativeFrom="margin">
            <wp:posOffset>-1356360</wp:posOffset>
          </wp:positionV>
          <wp:extent cx="1801495" cy="502285"/>
          <wp:effectExtent l="0" t="0" r="0" b="0"/>
          <wp:wrapTopAndBottom/>
          <wp:docPr id="2"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77077">
      <w:rPr>
        <w:noProof/>
        <w:lang w:eastAsia="de-DE"/>
      </w:rPr>
      <w:drawing>
        <wp:anchor distT="0" distB="0" distL="114300" distR="114300" simplePos="0" relativeHeight="251660288" behindDoc="0" locked="0" layoutInCell="1" allowOverlap="1" wp14:anchorId="495EFAC1" wp14:editId="5BC6872B">
          <wp:simplePos x="0" y="0"/>
          <wp:positionH relativeFrom="page">
            <wp:posOffset>4932680</wp:posOffset>
          </wp:positionH>
          <wp:positionV relativeFrom="page">
            <wp:posOffset>53975</wp:posOffset>
          </wp:positionV>
          <wp:extent cx="2520315" cy="1386205"/>
          <wp:effectExtent l="0" t="0" r="0" b="4445"/>
          <wp:wrapNone/>
          <wp:docPr id="1" name="Grafik 16" descr="Logo_Deutsche-Diabetes-Hilf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_Deutsche-Diabetes-Hilfe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315" cy="13862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8B7C" w14:textId="77777777" w:rsidR="00F935D3" w:rsidRDefault="00F935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2C"/>
    <w:rsid w:val="00000F99"/>
    <w:rsid w:val="00000FFA"/>
    <w:rsid w:val="00002FC7"/>
    <w:rsid w:val="00004BD7"/>
    <w:rsid w:val="0000563E"/>
    <w:rsid w:val="000124B8"/>
    <w:rsid w:val="00012F7A"/>
    <w:rsid w:val="00015963"/>
    <w:rsid w:val="00015C1B"/>
    <w:rsid w:val="00015ECE"/>
    <w:rsid w:val="0001607F"/>
    <w:rsid w:val="00016738"/>
    <w:rsid w:val="00016EA1"/>
    <w:rsid w:val="0001753C"/>
    <w:rsid w:val="000206AF"/>
    <w:rsid w:val="00020DC4"/>
    <w:rsid w:val="00022426"/>
    <w:rsid w:val="00022836"/>
    <w:rsid w:val="00022887"/>
    <w:rsid w:val="00022E5D"/>
    <w:rsid w:val="00022F53"/>
    <w:rsid w:val="00024704"/>
    <w:rsid w:val="00025350"/>
    <w:rsid w:val="000259C3"/>
    <w:rsid w:val="00025D74"/>
    <w:rsid w:val="00026459"/>
    <w:rsid w:val="000264B7"/>
    <w:rsid w:val="00026C00"/>
    <w:rsid w:val="00026D7C"/>
    <w:rsid w:val="00027C9A"/>
    <w:rsid w:val="00027FCC"/>
    <w:rsid w:val="00030F5D"/>
    <w:rsid w:val="000311FD"/>
    <w:rsid w:val="00031D25"/>
    <w:rsid w:val="00031D7E"/>
    <w:rsid w:val="00032B4F"/>
    <w:rsid w:val="00032CFB"/>
    <w:rsid w:val="000340D0"/>
    <w:rsid w:val="000346C0"/>
    <w:rsid w:val="00034C8D"/>
    <w:rsid w:val="00034E90"/>
    <w:rsid w:val="00036FD0"/>
    <w:rsid w:val="00037714"/>
    <w:rsid w:val="00037C45"/>
    <w:rsid w:val="00040365"/>
    <w:rsid w:val="00040915"/>
    <w:rsid w:val="00043756"/>
    <w:rsid w:val="00043CEC"/>
    <w:rsid w:val="000500A1"/>
    <w:rsid w:val="00050153"/>
    <w:rsid w:val="0005094E"/>
    <w:rsid w:val="00050D72"/>
    <w:rsid w:val="00051256"/>
    <w:rsid w:val="000546A6"/>
    <w:rsid w:val="00056A25"/>
    <w:rsid w:val="000606DD"/>
    <w:rsid w:val="00060C5C"/>
    <w:rsid w:val="00061410"/>
    <w:rsid w:val="00061708"/>
    <w:rsid w:val="00065323"/>
    <w:rsid w:val="000656EA"/>
    <w:rsid w:val="0006571A"/>
    <w:rsid w:val="0006630B"/>
    <w:rsid w:val="000675E1"/>
    <w:rsid w:val="00067C1F"/>
    <w:rsid w:val="00070613"/>
    <w:rsid w:val="00072119"/>
    <w:rsid w:val="00074E4F"/>
    <w:rsid w:val="000773A6"/>
    <w:rsid w:val="00077EBF"/>
    <w:rsid w:val="0008181E"/>
    <w:rsid w:val="00082845"/>
    <w:rsid w:val="000828BF"/>
    <w:rsid w:val="00084CE5"/>
    <w:rsid w:val="000857C2"/>
    <w:rsid w:val="00087528"/>
    <w:rsid w:val="0008769B"/>
    <w:rsid w:val="00090639"/>
    <w:rsid w:val="00090A61"/>
    <w:rsid w:val="00090D67"/>
    <w:rsid w:val="0009178D"/>
    <w:rsid w:val="00091953"/>
    <w:rsid w:val="00092E52"/>
    <w:rsid w:val="00093043"/>
    <w:rsid w:val="00095B29"/>
    <w:rsid w:val="00095EE5"/>
    <w:rsid w:val="00096E4E"/>
    <w:rsid w:val="00096E64"/>
    <w:rsid w:val="00097F03"/>
    <w:rsid w:val="000A05ED"/>
    <w:rsid w:val="000A0CE1"/>
    <w:rsid w:val="000A1A6C"/>
    <w:rsid w:val="000A1FD2"/>
    <w:rsid w:val="000A2F80"/>
    <w:rsid w:val="000A3FAF"/>
    <w:rsid w:val="000A4D0C"/>
    <w:rsid w:val="000A7FE2"/>
    <w:rsid w:val="000B1805"/>
    <w:rsid w:val="000B1B35"/>
    <w:rsid w:val="000B1DB5"/>
    <w:rsid w:val="000B2637"/>
    <w:rsid w:val="000B2A8E"/>
    <w:rsid w:val="000B3269"/>
    <w:rsid w:val="000B460F"/>
    <w:rsid w:val="000B4729"/>
    <w:rsid w:val="000B55C9"/>
    <w:rsid w:val="000B640F"/>
    <w:rsid w:val="000B66D9"/>
    <w:rsid w:val="000B6F71"/>
    <w:rsid w:val="000B7BC9"/>
    <w:rsid w:val="000C0F8D"/>
    <w:rsid w:val="000C2037"/>
    <w:rsid w:val="000C5F77"/>
    <w:rsid w:val="000C66FA"/>
    <w:rsid w:val="000C7C23"/>
    <w:rsid w:val="000D0A4F"/>
    <w:rsid w:val="000D0C94"/>
    <w:rsid w:val="000D2C31"/>
    <w:rsid w:val="000D38FF"/>
    <w:rsid w:val="000D44EF"/>
    <w:rsid w:val="000D65D6"/>
    <w:rsid w:val="000E2035"/>
    <w:rsid w:val="000E25DE"/>
    <w:rsid w:val="000E335B"/>
    <w:rsid w:val="000E479B"/>
    <w:rsid w:val="000E59D7"/>
    <w:rsid w:val="000E6274"/>
    <w:rsid w:val="000E6695"/>
    <w:rsid w:val="000E67E2"/>
    <w:rsid w:val="000F0456"/>
    <w:rsid w:val="000F14D1"/>
    <w:rsid w:val="000F2558"/>
    <w:rsid w:val="000F2C40"/>
    <w:rsid w:val="000F2C68"/>
    <w:rsid w:val="000F363E"/>
    <w:rsid w:val="000F443D"/>
    <w:rsid w:val="000F54D0"/>
    <w:rsid w:val="000F6945"/>
    <w:rsid w:val="000F7113"/>
    <w:rsid w:val="00100599"/>
    <w:rsid w:val="00100A9C"/>
    <w:rsid w:val="00101661"/>
    <w:rsid w:val="0010375D"/>
    <w:rsid w:val="00104AED"/>
    <w:rsid w:val="00105C6F"/>
    <w:rsid w:val="00106016"/>
    <w:rsid w:val="0010606B"/>
    <w:rsid w:val="00106A64"/>
    <w:rsid w:val="001116CA"/>
    <w:rsid w:val="00111D3F"/>
    <w:rsid w:val="00111FC0"/>
    <w:rsid w:val="0011216F"/>
    <w:rsid w:val="001133CE"/>
    <w:rsid w:val="00115FC3"/>
    <w:rsid w:val="001206F0"/>
    <w:rsid w:val="0012150B"/>
    <w:rsid w:val="00122312"/>
    <w:rsid w:val="00122612"/>
    <w:rsid w:val="00122D50"/>
    <w:rsid w:val="001233EB"/>
    <w:rsid w:val="0012394A"/>
    <w:rsid w:val="00124303"/>
    <w:rsid w:val="001251A1"/>
    <w:rsid w:val="00125A4F"/>
    <w:rsid w:val="00127974"/>
    <w:rsid w:val="00127B55"/>
    <w:rsid w:val="00127DA4"/>
    <w:rsid w:val="00127FD6"/>
    <w:rsid w:val="00130179"/>
    <w:rsid w:val="001307B6"/>
    <w:rsid w:val="00132A4D"/>
    <w:rsid w:val="00134665"/>
    <w:rsid w:val="001356C3"/>
    <w:rsid w:val="00135D55"/>
    <w:rsid w:val="00136FC5"/>
    <w:rsid w:val="00144E92"/>
    <w:rsid w:val="00145FD2"/>
    <w:rsid w:val="001503D7"/>
    <w:rsid w:val="00150E20"/>
    <w:rsid w:val="00152BD7"/>
    <w:rsid w:val="00152E79"/>
    <w:rsid w:val="00154800"/>
    <w:rsid w:val="00154915"/>
    <w:rsid w:val="00154BBB"/>
    <w:rsid w:val="0015586C"/>
    <w:rsid w:val="00157562"/>
    <w:rsid w:val="00157C1D"/>
    <w:rsid w:val="00160A87"/>
    <w:rsid w:val="00160CDD"/>
    <w:rsid w:val="00161102"/>
    <w:rsid w:val="00161751"/>
    <w:rsid w:val="0016190F"/>
    <w:rsid w:val="00161928"/>
    <w:rsid w:val="0016713B"/>
    <w:rsid w:val="0017248C"/>
    <w:rsid w:val="00173B5D"/>
    <w:rsid w:val="001745DC"/>
    <w:rsid w:val="001748E3"/>
    <w:rsid w:val="001750D2"/>
    <w:rsid w:val="0017662E"/>
    <w:rsid w:val="00177788"/>
    <w:rsid w:val="00177F28"/>
    <w:rsid w:val="00180487"/>
    <w:rsid w:val="00180A9C"/>
    <w:rsid w:val="00180BCF"/>
    <w:rsid w:val="00180BF3"/>
    <w:rsid w:val="00180CD6"/>
    <w:rsid w:val="001818C0"/>
    <w:rsid w:val="0018213C"/>
    <w:rsid w:val="00182671"/>
    <w:rsid w:val="00183E50"/>
    <w:rsid w:val="00184458"/>
    <w:rsid w:val="0018477A"/>
    <w:rsid w:val="00184DB6"/>
    <w:rsid w:val="00185475"/>
    <w:rsid w:val="0018599F"/>
    <w:rsid w:val="00190389"/>
    <w:rsid w:val="00190D58"/>
    <w:rsid w:val="00191506"/>
    <w:rsid w:val="00191DD0"/>
    <w:rsid w:val="0019298D"/>
    <w:rsid w:val="001936EA"/>
    <w:rsid w:val="001938BA"/>
    <w:rsid w:val="00193D3C"/>
    <w:rsid w:val="0019496B"/>
    <w:rsid w:val="00196A1D"/>
    <w:rsid w:val="001A21E4"/>
    <w:rsid w:val="001A23F0"/>
    <w:rsid w:val="001A2CBC"/>
    <w:rsid w:val="001A35EE"/>
    <w:rsid w:val="001A6979"/>
    <w:rsid w:val="001A7DC9"/>
    <w:rsid w:val="001B01EE"/>
    <w:rsid w:val="001B58B9"/>
    <w:rsid w:val="001B750F"/>
    <w:rsid w:val="001C5734"/>
    <w:rsid w:val="001C58DF"/>
    <w:rsid w:val="001C63EF"/>
    <w:rsid w:val="001C77CC"/>
    <w:rsid w:val="001C7B7F"/>
    <w:rsid w:val="001D0852"/>
    <w:rsid w:val="001D1441"/>
    <w:rsid w:val="001D2261"/>
    <w:rsid w:val="001D57ED"/>
    <w:rsid w:val="001D71A3"/>
    <w:rsid w:val="001D7FD0"/>
    <w:rsid w:val="001E14CD"/>
    <w:rsid w:val="001E2668"/>
    <w:rsid w:val="001E2FA6"/>
    <w:rsid w:val="001E3721"/>
    <w:rsid w:val="001E43E6"/>
    <w:rsid w:val="001E457E"/>
    <w:rsid w:val="001E4C03"/>
    <w:rsid w:val="001E54F7"/>
    <w:rsid w:val="001E5F50"/>
    <w:rsid w:val="001E7949"/>
    <w:rsid w:val="001F1845"/>
    <w:rsid w:val="001F206D"/>
    <w:rsid w:val="001F2855"/>
    <w:rsid w:val="001F37F1"/>
    <w:rsid w:val="001F4550"/>
    <w:rsid w:val="001F51C3"/>
    <w:rsid w:val="001F59B5"/>
    <w:rsid w:val="001F6117"/>
    <w:rsid w:val="001F7A09"/>
    <w:rsid w:val="001F7FA3"/>
    <w:rsid w:val="0020033C"/>
    <w:rsid w:val="002005F6"/>
    <w:rsid w:val="00203745"/>
    <w:rsid w:val="00203B01"/>
    <w:rsid w:val="0020451B"/>
    <w:rsid w:val="00204DB5"/>
    <w:rsid w:val="002057E0"/>
    <w:rsid w:val="00211214"/>
    <w:rsid w:val="002129A3"/>
    <w:rsid w:val="00213206"/>
    <w:rsid w:val="00215984"/>
    <w:rsid w:val="00215F35"/>
    <w:rsid w:val="002163E8"/>
    <w:rsid w:val="00216A0C"/>
    <w:rsid w:val="002176E3"/>
    <w:rsid w:val="00221180"/>
    <w:rsid w:val="00221475"/>
    <w:rsid w:val="00221766"/>
    <w:rsid w:val="00222153"/>
    <w:rsid w:val="00222B13"/>
    <w:rsid w:val="00224FE9"/>
    <w:rsid w:val="00226C3C"/>
    <w:rsid w:val="002270F7"/>
    <w:rsid w:val="0022721C"/>
    <w:rsid w:val="00230016"/>
    <w:rsid w:val="00231DDF"/>
    <w:rsid w:val="0023237E"/>
    <w:rsid w:val="002331A3"/>
    <w:rsid w:val="00234CB3"/>
    <w:rsid w:val="00235109"/>
    <w:rsid w:val="00235E46"/>
    <w:rsid w:val="0023757B"/>
    <w:rsid w:val="002414EC"/>
    <w:rsid w:val="0024497A"/>
    <w:rsid w:val="00244DAE"/>
    <w:rsid w:val="00247F84"/>
    <w:rsid w:val="00250448"/>
    <w:rsid w:val="002512F1"/>
    <w:rsid w:val="00251889"/>
    <w:rsid w:val="00255FAF"/>
    <w:rsid w:val="0025615A"/>
    <w:rsid w:val="002567A8"/>
    <w:rsid w:val="00260FD0"/>
    <w:rsid w:val="0026107A"/>
    <w:rsid w:val="002612A5"/>
    <w:rsid w:val="0026333B"/>
    <w:rsid w:val="00264F84"/>
    <w:rsid w:val="0026500D"/>
    <w:rsid w:val="00265E21"/>
    <w:rsid w:val="0026780C"/>
    <w:rsid w:val="00270D54"/>
    <w:rsid w:val="00272A5A"/>
    <w:rsid w:val="002736F7"/>
    <w:rsid w:val="00274950"/>
    <w:rsid w:val="00276611"/>
    <w:rsid w:val="00281B2E"/>
    <w:rsid w:val="00282070"/>
    <w:rsid w:val="0028252C"/>
    <w:rsid w:val="00282907"/>
    <w:rsid w:val="00284697"/>
    <w:rsid w:val="00284B78"/>
    <w:rsid w:val="00285AAF"/>
    <w:rsid w:val="0028745F"/>
    <w:rsid w:val="0028751D"/>
    <w:rsid w:val="00287DCB"/>
    <w:rsid w:val="002905E5"/>
    <w:rsid w:val="00290C9D"/>
    <w:rsid w:val="00290EE5"/>
    <w:rsid w:val="00290F62"/>
    <w:rsid w:val="00291720"/>
    <w:rsid w:val="00292282"/>
    <w:rsid w:val="00292900"/>
    <w:rsid w:val="0029327D"/>
    <w:rsid w:val="002945A4"/>
    <w:rsid w:val="0029547D"/>
    <w:rsid w:val="002A06B2"/>
    <w:rsid w:val="002A3650"/>
    <w:rsid w:val="002A52AB"/>
    <w:rsid w:val="002A5672"/>
    <w:rsid w:val="002A6988"/>
    <w:rsid w:val="002A6C1A"/>
    <w:rsid w:val="002A78B1"/>
    <w:rsid w:val="002A7FAE"/>
    <w:rsid w:val="002B1150"/>
    <w:rsid w:val="002B3BFD"/>
    <w:rsid w:val="002B4722"/>
    <w:rsid w:val="002B595B"/>
    <w:rsid w:val="002B6E87"/>
    <w:rsid w:val="002C055F"/>
    <w:rsid w:val="002C0F4D"/>
    <w:rsid w:val="002C197E"/>
    <w:rsid w:val="002C29FE"/>
    <w:rsid w:val="002C4413"/>
    <w:rsid w:val="002C44F7"/>
    <w:rsid w:val="002C52A1"/>
    <w:rsid w:val="002C539B"/>
    <w:rsid w:val="002C6AA5"/>
    <w:rsid w:val="002C6DDA"/>
    <w:rsid w:val="002D05A4"/>
    <w:rsid w:val="002D0E83"/>
    <w:rsid w:val="002D16D5"/>
    <w:rsid w:val="002D182D"/>
    <w:rsid w:val="002D2A26"/>
    <w:rsid w:val="002D32BD"/>
    <w:rsid w:val="002D347A"/>
    <w:rsid w:val="002D35AF"/>
    <w:rsid w:val="002D5967"/>
    <w:rsid w:val="002D63E7"/>
    <w:rsid w:val="002D72DF"/>
    <w:rsid w:val="002E1864"/>
    <w:rsid w:val="002E2005"/>
    <w:rsid w:val="002E23BE"/>
    <w:rsid w:val="002E325E"/>
    <w:rsid w:val="002E37EF"/>
    <w:rsid w:val="002E7268"/>
    <w:rsid w:val="002F1D14"/>
    <w:rsid w:val="002F42AF"/>
    <w:rsid w:val="002F46D8"/>
    <w:rsid w:val="002F54A6"/>
    <w:rsid w:val="002F59EF"/>
    <w:rsid w:val="002F68EE"/>
    <w:rsid w:val="002F7348"/>
    <w:rsid w:val="002F7E44"/>
    <w:rsid w:val="00300C1B"/>
    <w:rsid w:val="00301339"/>
    <w:rsid w:val="0030216E"/>
    <w:rsid w:val="0030250C"/>
    <w:rsid w:val="00302A6D"/>
    <w:rsid w:val="00305AB6"/>
    <w:rsid w:val="003067E8"/>
    <w:rsid w:val="0031069E"/>
    <w:rsid w:val="00310CC8"/>
    <w:rsid w:val="00310DA4"/>
    <w:rsid w:val="00312C61"/>
    <w:rsid w:val="0031345B"/>
    <w:rsid w:val="00315007"/>
    <w:rsid w:val="0031750B"/>
    <w:rsid w:val="00317757"/>
    <w:rsid w:val="0032079A"/>
    <w:rsid w:val="00322C25"/>
    <w:rsid w:val="00322F56"/>
    <w:rsid w:val="003244A8"/>
    <w:rsid w:val="00324BEA"/>
    <w:rsid w:val="003255A9"/>
    <w:rsid w:val="00325E24"/>
    <w:rsid w:val="00325E8A"/>
    <w:rsid w:val="00326168"/>
    <w:rsid w:val="00326347"/>
    <w:rsid w:val="003265FA"/>
    <w:rsid w:val="003268F7"/>
    <w:rsid w:val="0032691A"/>
    <w:rsid w:val="00326DD6"/>
    <w:rsid w:val="00330F10"/>
    <w:rsid w:val="00331344"/>
    <w:rsid w:val="003314DA"/>
    <w:rsid w:val="003327DD"/>
    <w:rsid w:val="00332BAD"/>
    <w:rsid w:val="00332C03"/>
    <w:rsid w:val="00333897"/>
    <w:rsid w:val="003342F8"/>
    <w:rsid w:val="00334778"/>
    <w:rsid w:val="00335ADA"/>
    <w:rsid w:val="003364F1"/>
    <w:rsid w:val="00340386"/>
    <w:rsid w:val="003436FB"/>
    <w:rsid w:val="003502E5"/>
    <w:rsid w:val="0035490C"/>
    <w:rsid w:val="003559B7"/>
    <w:rsid w:val="00357573"/>
    <w:rsid w:val="00357FDE"/>
    <w:rsid w:val="00360284"/>
    <w:rsid w:val="00360681"/>
    <w:rsid w:val="00362251"/>
    <w:rsid w:val="003624EA"/>
    <w:rsid w:val="00363C04"/>
    <w:rsid w:val="00365AA9"/>
    <w:rsid w:val="003678A7"/>
    <w:rsid w:val="00370B14"/>
    <w:rsid w:val="00372F05"/>
    <w:rsid w:val="00373274"/>
    <w:rsid w:val="00373C58"/>
    <w:rsid w:val="00374562"/>
    <w:rsid w:val="00375EAC"/>
    <w:rsid w:val="00375FD3"/>
    <w:rsid w:val="00376493"/>
    <w:rsid w:val="00376F6A"/>
    <w:rsid w:val="00377C9B"/>
    <w:rsid w:val="003808CE"/>
    <w:rsid w:val="00382D8F"/>
    <w:rsid w:val="00384C8E"/>
    <w:rsid w:val="0038517E"/>
    <w:rsid w:val="003854C8"/>
    <w:rsid w:val="00385F25"/>
    <w:rsid w:val="00386915"/>
    <w:rsid w:val="0039007B"/>
    <w:rsid w:val="00391626"/>
    <w:rsid w:val="003935AA"/>
    <w:rsid w:val="003939FB"/>
    <w:rsid w:val="00393F98"/>
    <w:rsid w:val="003941B4"/>
    <w:rsid w:val="00394B58"/>
    <w:rsid w:val="00395F01"/>
    <w:rsid w:val="00396178"/>
    <w:rsid w:val="003A03B0"/>
    <w:rsid w:val="003A0A0C"/>
    <w:rsid w:val="003A0AAD"/>
    <w:rsid w:val="003A19F6"/>
    <w:rsid w:val="003A1B87"/>
    <w:rsid w:val="003A3076"/>
    <w:rsid w:val="003A3AAC"/>
    <w:rsid w:val="003A3F79"/>
    <w:rsid w:val="003A3FA6"/>
    <w:rsid w:val="003A425F"/>
    <w:rsid w:val="003A4576"/>
    <w:rsid w:val="003A461F"/>
    <w:rsid w:val="003B10B0"/>
    <w:rsid w:val="003B11EC"/>
    <w:rsid w:val="003B12CC"/>
    <w:rsid w:val="003B1C5A"/>
    <w:rsid w:val="003B2811"/>
    <w:rsid w:val="003B3D67"/>
    <w:rsid w:val="003B3F3E"/>
    <w:rsid w:val="003B574B"/>
    <w:rsid w:val="003B5E8E"/>
    <w:rsid w:val="003B7638"/>
    <w:rsid w:val="003B7AE9"/>
    <w:rsid w:val="003C11FC"/>
    <w:rsid w:val="003C3507"/>
    <w:rsid w:val="003C4E56"/>
    <w:rsid w:val="003C52B6"/>
    <w:rsid w:val="003C5477"/>
    <w:rsid w:val="003C63B2"/>
    <w:rsid w:val="003C7642"/>
    <w:rsid w:val="003C77CB"/>
    <w:rsid w:val="003D17AB"/>
    <w:rsid w:val="003D1AA6"/>
    <w:rsid w:val="003D1D65"/>
    <w:rsid w:val="003D2A81"/>
    <w:rsid w:val="003D3615"/>
    <w:rsid w:val="003D457D"/>
    <w:rsid w:val="003D4821"/>
    <w:rsid w:val="003D483A"/>
    <w:rsid w:val="003D4F7D"/>
    <w:rsid w:val="003D5C4A"/>
    <w:rsid w:val="003D5C6C"/>
    <w:rsid w:val="003D6C2E"/>
    <w:rsid w:val="003E2AF8"/>
    <w:rsid w:val="003E3E30"/>
    <w:rsid w:val="003E501C"/>
    <w:rsid w:val="003E54D0"/>
    <w:rsid w:val="003E68BC"/>
    <w:rsid w:val="003E6C11"/>
    <w:rsid w:val="003F0338"/>
    <w:rsid w:val="003F0518"/>
    <w:rsid w:val="003F2533"/>
    <w:rsid w:val="003F322C"/>
    <w:rsid w:val="003F3643"/>
    <w:rsid w:val="003F3935"/>
    <w:rsid w:val="003F4BC0"/>
    <w:rsid w:val="003F6022"/>
    <w:rsid w:val="003F6292"/>
    <w:rsid w:val="003F6C59"/>
    <w:rsid w:val="00400EFB"/>
    <w:rsid w:val="00401E47"/>
    <w:rsid w:val="004040EB"/>
    <w:rsid w:val="00407F4E"/>
    <w:rsid w:val="00410F19"/>
    <w:rsid w:val="0041237B"/>
    <w:rsid w:val="00414F05"/>
    <w:rsid w:val="004205EE"/>
    <w:rsid w:val="00420FD2"/>
    <w:rsid w:val="00423054"/>
    <w:rsid w:val="00423580"/>
    <w:rsid w:val="00423792"/>
    <w:rsid w:val="0042449B"/>
    <w:rsid w:val="004251AF"/>
    <w:rsid w:val="00425F07"/>
    <w:rsid w:val="00426B8C"/>
    <w:rsid w:val="00433B8E"/>
    <w:rsid w:val="00434DE0"/>
    <w:rsid w:val="004359DC"/>
    <w:rsid w:val="004365F3"/>
    <w:rsid w:val="004366A7"/>
    <w:rsid w:val="004410A5"/>
    <w:rsid w:val="00443A29"/>
    <w:rsid w:val="0044433D"/>
    <w:rsid w:val="00444E84"/>
    <w:rsid w:val="00450FE5"/>
    <w:rsid w:val="004510E4"/>
    <w:rsid w:val="00456C38"/>
    <w:rsid w:val="00456CBC"/>
    <w:rsid w:val="00462D70"/>
    <w:rsid w:val="00463BE7"/>
    <w:rsid w:val="004660CC"/>
    <w:rsid w:val="004669A5"/>
    <w:rsid w:val="004703F0"/>
    <w:rsid w:val="00470F55"/>
    <w:rsid w:val="004733D2"/>
    <w:rsid w:val="0047343E"/>
    <w:rsid w:val="00473A4C"/>
    <w:rsid w:val="004750A7"/>
    <w:rsid w:val="004752A4"/>
    <w:rsid w:val="00476F20"/>
    <w:rsid w:val="004800AF"/>
    <w:rsid w:val="00480BC5"/>
    <w:rsid w:val="00481BE1"/>
    <w:rsid w:val="00482F69"/>
    <w:rsid w:val="0048449D"/>
    <w:rsid w:val="004847FB"/>
    <w:rsid w:val="00484BAD"/>
    <w:rsid w:val="00484D42"/>
    <w:rsid w:val="004853EB"/>
    <w:rsid w:val="00485661"/>
    <w:rsid w:val="00485F97"/>
    <w:rsid w:val="004862A2"/>
    <w:rsid w:val="004865F8"/>
    <w:rsid w:val="0048687A"/>
    <w:rsid w:val="00490DA8"/>
    <w:rsid w:val="00490F95"/>
    <w:rsid w:val="00491916"/>
    <w:rsid w:val="00493673"/>
    <w:rsid w:val="00495E7E"/>
    <w:rsid w:val="00496216"/>
    <w:rsid w:val="004962D7"/>
    <w:rsid w:val="0049746E"/>
    <w:rsid w:val="004A06AF"/>
    <w:rsid w:val="004A0965"/>
    <w:rsid w:val="004A16C5"/>
    <w:rsid w:val="004A1940"/>
    <w:rsid w:val="004A1E41"/>
    <w:rsid w:val="004A2B36"/>
    <w:rsid w:val="004A3095"/>
    <w:rsid w:val="004A4151"/>
    <w:rsid w:val="004A5064"/>
    <w:rsid w:val="004A6570"/>
    <w:rsid w:val="004A7069"/>
    <w:rsid w:val="004A7D28"/>
    <w:rsid w:val="004B017B"/>
    <w:rsid w:val="004B0E94"/>
    <w:rsid w:val="004B188B"/>
    <w:rsid w:val="004B2077"/>
    <w:rsid w:val="004B2564"/>
    <w:rsid w:val="004B4388"/>
    <w:rsid w:val="004B5640"/>
    <w:rsid w:val="004B60ED"/>
    <w:rsid w:val="004B7E4F"/>
    <w:rsid w:val="004C255B"/>
    <w:rsid w:val="004C2935"/>
    <w:rsid w:val="004C60D0"/>
    <w:rsid w:val="004C649F"/>
    <w:rsid w:val="004C7DE6"/>
    <w:rsid w:val="004D0262"/>
    <w:rsid w:val="004D2E05"/>
    <w:rsid w:val="004D3DDA"/>
    <w:rsid w:val="004D3F97"/>
    <w:rsid w:val="004D40A8"/>
    <w:rsid w:val="004D539B"/>
    <w:rsid w:val="004D57AD"/>
    <w:rsid w:val="004D6E83"/>
    <w:rsid w:val="004D7529"/>
    <w:rsid w:val="004D76C7"/>
    <w:rsid w:val="004E13ED"/>
    <w:rsid w:val="004E263A"/>
    <w:rsid w:val="004E265D"/>
    <w:rsid w:val="004E3147"/>
    <w:rsid w:val="004E6005"/>
    <w:rsid w:val="004E73DF"/>
    <w:rsid w:val="004E75C6"/>
    <w:rsid w:val="004E7D5E"/>
    <w:rsid w:val="004F002A"/>
    <w:rsid w:val="004F1636"/>
    <w:rsid w:val="004F5626"/>
    <w:rsid w:val="004F60B4"/>
    <w:rsid w:val="004F7090"/>
    <w:rsid w:val="0050028F"/>
    <w:rsid w:val="00500E22"/>
    <w:rsid w:val="0050152D"/>
    <w:rsid w:val="00504074"/>
    <w:rsid w:val="005053B9"/>
    <w:rsid w:val="00506094"/>
    <w:rsid w:val="00506D64"/>
    <w:rsid w:val="00506F38"/>
    <w:rsid w:val="005074FE"/>
    <w:rsid w:val="00510938"/>
    <w:rsid w:val="005125EF"/>
    <w:rsid w:val="00512785"/>
    <w:rsid w:val="00512DE5"/>
    <w:rsid w:val="005130C4"/>
    <w:rsid w:val="00513173"/>
    <w:rsid w:val="005145C3"/>
    <w:rsid w:val="005146DC"/>
    <w:rsid w:val="005149C1"/>
    <w:rsid w:val="00514E7C"/>
    <w:rsid w:val="0051502D"/>
    <w:rsid w:val="0051513D"/>
    <w:rsid w:val="00517C50"/>
    <w:rsid w:val="00521132"/>
    <w:rsid w:val="00521C3A"/>
    <w:rsid w:val="00522B01"/>
    <w:rsid w:val="005235E2"/>
    <w:rsid w:val="00524A65"/>
    <w:rsid w:val="00524D6F"/>
    <w:rsid w:val="00525454"/>
    <w:rsid w:val="005262D2"/>
    <w:rsid w:val="0052631A"/>
    <w:rsid w:val="00526C06"/>
    <w:rsid w:val="005276F4"/>
    <w:rsid w:val="00527D41"/>
    <w:rsid w:val="00533EC9"/>
    <w:rsid w:val="0053550F"/>
    <w:rsid w:val="005355B3"/>
    <w:rsid w:val="005402A7"/>
    <w:rsid w:val="00541860"/>
    <w:rsid w:val="005433C2"/>
    <w:rsid w:val="005441D7"/>
    <w:rsid w:val="00544F4F"/>
    <w:rsid w:val="00546575"/>
    <w:rsid w:val="00547C0F"/>
    <w:rsid w:val="0055187E"/>
    <w:rsid w:val="00552362"/>
    <w:rsid w:val="005524BF"/>
    <w:rsid w:val="0055279C"/>
    <w:rsid w:val="0055619B"/>
    <w:rsid w:val="0055790E"/>
    <w:rsid w:val="00557F38"/>
    <w:rsid w:val="00560464"/>
    <w:rsid w:val="00560EBE"/>
    <w:rsid w:val="0056194F"/>
    <w:rsid w:val="0056245E"/>
    <w:rsid w:val="005628DD"/>
    <w:rsid w:val="00562B73"/>
    <w:rsid w:val="005640D4"/>
    <w:rsid w:val="0056422F"/>
    <w:rsid w:val="005664E2"/>
    <w:rsid w:val="005664F8"/>
    <w:rsid w:val="005666F1"/>
    <w:rsid w:val="00566A08"/>
    <w:rsid w:val="00566E89"/>
    <w:rsid w:val="00567020"/>
    <w:rsid w:val="0057176D"/>
    <w:rsid w:val="00571C97"/>
    <w:rsid w:val="00572A16"/>
    <w:rsid w:val="00572F90"/>
    <w:rsid w:val="00573B13"/>
    <w:rsid w:val="00573D45"/>
    <w:rsid w:val="0057414D"/>
    <w:rsid w:val="005751FD"/>
    <w:rsid w:val="00576B64"/>
    <w:rsid w:val="005774E9"/>
    <w:rsid w:val="005779F0"/>
    <w:rsid w:val="00580E1D"/>
    <w:rsid w:val="0058118D"/>
    <w:rsid w:val="005816FB"/>
    <w:rsid w:val="00583CFC"/>
    <w:rsid w:val="00584EAE"/>
    <w:rsid w:val="005879F4"/>
    <w:rsid w:val="00590B4E"/>
    <w:rsid w:val="00590BA0"/>
    <w:rsid w:val="00590CF2"/>
    <w:rsid w:val="00592BA9"/>
    <w:rsid w:val="00594689"/>
    <w:rsid w:val="00594A59"/>
    <w:rsid w:val="0059776E"/>
    <w:rsid w:val="00597859"/>
    <w:rsid w:val="005A0505"/>
    <w:rsid w:val="005A3554"/>
    <w:rsid w:val="005A366C"/>
    <w:rsid w:val="005A6603"/>
    <w:rsid w:val="005A77C2"/>
    <w:rsid w:val="005B0A4E"/>
    <w:rsid w:val="005B281A"/>
    <w:rsid w:val="005B2E46"/>
    <w:rsid w:val="005B34C5"/>
    <w:rsid w:val="005B3E04"/>
    <w:rsid w:val="005B472E"/>
    <w:rsid w:val="005B484F"/>
    <w:rsid w:val="005B5742"/>
    <w:rsid w:val="005B73A7"/>
    <w:rsid w:val="005C05D8"/>
    <w:rsid w:val="005C76FD"/>
    <w:rsid w:val="005D3A49"/>
    <w:rsid w:val="005D50B1"/>
    <w:rsid w:val="005D7748"/>
    <w:rsid w:val="005E0608"/>
    <w:rsid w:val="005E1A67"/>
    <w:rsid w:val="005E2283"/>
    <w:rsid w:val="005E2B24"/>
    <w:rsid w:val="005E3A13"/>
    <w:rsid w:val="005E3DDD"/>
    <w:rsid w:val="005E4750"/>
    <w:rsid w:val="005E5A9B"/>
    <w:rsid w:val="005E5B84"/>
    <w:rsid w:val="005F0839"/>
    <w:rsid w:val="005F0D24"/>
    <w:rsid w:val="005F1B30"/>
    <w:rsid w:val="005F1C8A"/>
    <w:rsid w:val="005F3223"/>
    <w:rsid w:val="005F3291"/>
    <w:rsid w:val="005F36AA"/>
    <w:rsid w:val="005F3C68"/>
    <w:rsid w:val="005F3EA8"/>
    <w:rsid w:val="005F44C0"/>
    <w:rsid w:val="005F5D76"/>
    <w:rsid w:val="005F75D1"/>
    <w:rsid w:val="00600027"/>
    <w:rsid w:val="00602C0A"/>
    <w:rsid w:val="00605072"/>
    <w:rsid w:val="00605FEB"/>
    <w:rsid w:val="00612248"/>
    <w:rsid w:val="006161FE"/>
    <w:rsid w:val="00616432"/>
    <w:rsid w:val="006168CA"/>
    <w:rsid w:val="00617C19"/>
    <w:rsid w:val="00617E71"/>
    <w:rsid w:val="0062160C"/>
    <w:rsid w:val="00621EBA"/>
    <w:rsid w:val="00622415"/>
    <w:rsid w:val="00622C3D"/>
    <w:rsid w:val="00622EB7"/>
    <w:rsid w:val="006241C2"/>
    <w:rsid w:val="00624E8F"/>
    <w:rsid w:val="0062586E"/>
    <w:rsid w:val="0062621D"/>
    <w:rsid w:val="006317A1"/>
    <w:rsid w:val="0063268E"/>
    <w:rsid w:val="00633B86"/>
    <w:rsid w:val="00635E49"/>
    <w:rsid w:val="00635EC1"/>
    <w:rsid w:val="00636650"/>
    <w:rsid w:val="0063740C"/>
    <w:rsid w:val="00637C69"/>
    <w:rsid w:val="0064048A"/>
    <w:rsid w:val="00640534"/>
    <w:rsid w:val="006406F5"/>
    <w:rsid w:val="0064149C"/>
    <w:rsid w:val="00642233"/>
    <w:rsid w:val="006433E3"/>
    <w:rsid w:val="00644DF0"/>
    <w:rsid w:val="00644E49"/>
    <w:rsid w:val="00646EA3"/>
    <w:rsid w:val="00646F49"/>
    <w:rsid w:val="00647E22"/>
    <w:rsid w:val="0065164F"/>
    <w:rsid w:val="00652D6F"/>
    <w:rsid w:val="006547EA"/>
    <w:rsid w:val="00655330"/>
    <w:rsid w:val="006557BB"/>
    <w:rsid w:val="006603C1"/>
    <w:rsid w:val="006617D9"/>
    <w:rsid w:val="00662469"/>
    <w:rsid w:val="00663767"/>
    <w:rsid w:val="00663F6C"/>
    <w:rsid w:val="0066477E"/>
    <w:rsid w:val="00664C42"/>
    <w:rsid w:val="00664CA7"/>
    <w:rsid w:val="00664D30"/>
    <w:rsid w:val="00665C3B"/>
    <w:rsid w:val="00666D0D"/>
    <w:rsid w:val="00666D5B"/>
    <w:rsid w:val="00667003"/>
    <w:rsid w:val="0067107F"/>
    <w:rsid w:val="00673771"/>
    <w:rsid w:val="00673D70"/>
    <w:rsid w:val="0067427C"/>
    <w:rsid w:val="006746D7"/>
    <w:rsid w:val="0067525B"/>
    <w:rsid w:val="006753F5"/>
    <w:rsid w:val="00675C36"/>
    <w:rsid w:val="00677077"/>
    <w:rsid w:val="00680319"/>
    <w:rsid w:val="00680391"/>
    <w:rsid w:val="00681D20"/>
    <w:rsid w:val="006822E1"/>
    <w:rsid w:val="006827DD"/>
    <w:rsid w:val="00682B6C"/>
    <w:rsid w:val="00682C79"/>
    <w:rsid w:val="00682EB5"/>
    <w:rsid w:val="00684D6B"/>
    <w:rsid w:val="00684DDD"/>
    <w:rsid w:val="0069054B"/>
    <w:rsid w:val="00690D01"/>
    <w:rsid w:val="00691C24"/>
    <w:rsid w:val="00691F71"/>
    <w:rsid w:val="00692E1D"/>
    <w:rsid w:val="00692EE2"/>
    <w:rsid w:val="0069378A"/>
    <w:rsid w:val="00695478"/>
    <w:rsid w:val="006956F4"/>
    <w:rsid w:val="006963EE"/>
    <w:rsid w:val="0069761A"/>
    <w:rsid w:val="006A0C27"/>
    <w:rsid w:val="006A2E61"/>
    <w:rsid w:val="006A3ADF"/>
    <w:rsid w:val="006A462F"/>
    <w:rsid w:val="006A4738"/>
    <w:rsid w:val="006A6C4C"/>
    <w:rsid w:val="006B0554"/>
    <w:rsid w:val="006B0BB7"/>
    <w:rsid w:val="006B1D2D"/>
    <w:rsid w:val="006B2B9A"/>
    <w:rsid w:val="006B2D2D"/>
    <w:rsid w:val="006B3381"/>
    <w:rsid w:val="006B3D70"/>
    <w:rsid w:val="006B5745"/>
    <w:rsid w:val="006B5D48"/>
    <w:rsid w:val="006C1328"/>
    <w:rsid w:val="006C1988"/>
    <w:rsid w:val="006C3092"/>
    <w:rsid w:val="006C3177"/>
    <w:rsid w:val="006C4020"/>
    <w:rsid w:val="006C6803"/>
    <w:rsid w:val="006D028F"/>
    <w:rsid w:val="006D0D87"/>
    <w:rsid w:val="006D1487"/>
    <w:rsid w:val="006D2158"/>
    <w:rsid w:val="006D2CC6"/>
    <w:rsid w:val="006D3CB1"/>
    <w:rsid w:val="006D4426"/>
    <w:rsid w:val="006D50E2"/>
    <w:rsid w:val="006D5258"/>
    <w:rsid w:val="006D582D"/>
    <w:rsid w:val="006D6E35"/>
    <w:rsid w:val="006D77BF"/>
    <w:rsid w:val="006E1063"/>
    <w:rsid w:val="006E1C0F"/>
    <w:rsid w:val="006E633B"/>
    <w:rsid w:val="006E66AB"/>
    <w:rsid w:val="006E7E10"/>
    <w:rsid w:val="006E7F91"/>
    <w:rsid w:val="006F0698"/>
    <w:rsid w:val="006F0DBD"/>
    <w:rsid w:val="006F14F0"/>
    <w:rsid w:val="006F2524"/>
    <w:rsid w:val="006F2B0E"/>
    <w:rsid w:val="006F4C29"/>
    <w:rsid w:val="006F5090"/>
    <w:rsid w:val="006F591C"/>
    <w:rsid w:val="006F67E6"/>
    <w:rsid w:val="00704472"/>
    <w:rsid w:val="00704669"/>
    <w:rsid w:val="00705B04"/>
    <w:rsid w:val="007064D5"/>
    <w:rsid w:val="00710310"/>
    <w:rsid w:val="00710F60"/>
    <w:rsid w:val="00714CF9"/>
    <w:rsid w:val="007151F4"/>
    <w:rsid w:val="00715690"/>
    <w:rsid w:val="00715B87"/>
    <w:rsid w:val="00716FB6"/>
    <w:rsid w:val="00721270"/>
    <w:rsid w:val="00721D1C"/>
    <w:rsid w:val="0072267C"/>
    <w:rsid w:val="007226F2"/>
    <w:rsid w:val="007236A0"/>
    <w:rsid w:val="00723F91"/>
    <w:rsid w:val="00726F77"/>
    <w:rsid w:val="007317BA"/>
    <w:rsid w:val="007330A5"/>
    <w:rsid w:val="00733C27"/>
    <w:rsid w:val="00737E4B"/>
    <w:rsid w:val="0074068D"/>
    <w:rsid w:val="0074242E"/>
    <w:rsid w:val="00743D6E"/>
    <w:rsid w:val="00746C14"/>
    <w:rsid w:val="00746C45"/>
    <w:rsid w:val="00746D24"/>
    <w:rsid w:val="00751296"/>
    <w:rsid w:val="00753425"/>
    <w:rsid w:val="0075391C"/>
    <w:rsid w:val="00757027"/>
    <w:rsid w:val="00760AED"/>
    <w:rsid w:val="00760F0A"/>
    <w:rsid w:val="00761CE1"/>
    <w:rsid w:val="007632FD"/>
    <w:rsid w:val="00763852"/>
    <w:rsid w:val="00765130"/>
    <w:rsid w:val="00766309"/>
    <w:rsid w:val="007664B1"/>
    <w:rsid w:val="00766AA9"/>
    <w:rsid w:val="00767041"/>
    <w:rsid w:val="00767826"/>
    <w:rsid w:val="0077108B"/>
    <w:rsid w:val="00772196"/>
    <w:rsid w:val="007725DD"/>
    <w:rsid w:val="00772718"/>
    <w:rsid w:val="00775A5E"/>
    <w:rsid w:val="00775F08"/>
    <w:rsid w:val="0077670E"/>
    <w:rsid w:val="007768C9"/>
    <w:rsid w:val="007802AB"/>
    <w:rsid w:val="007814A5"/>
    <w:rsid w:val="00781F45"/>
    <w:rsid w:val="00782276"/>
    <w:rsid w:val="00782C6B"/>
    <w:rsid w:val="00783492"/>
    <w:rsid w:val="00783B4F"/>
    <w:rsid w:val="0078434F"/>
    <w:rsid w:val="007843D8"/>
    <w:rsid w:val="0078649F"/>
    <w:rsid w:val="0078741E"/>
    <w:rsid w:val="00790C2D"/>
    <w:rsid w:val="007922C6"/>
    <w:rsid w:val="007932EF"/>
    <w:rsid w:val="00794819"/>
    <w:rsid w:val="00797586"/>
    <w:rsid w:val="00797FC1"/>
    <w:rsid w:val="007A0C82"/>
    <w:rsid w:val="007A34FF"/>
    <w:rsid w:val="007A38E2"/>
    <w:rsid w:val="007A43ED"/>
    <w:rsid w:val="007A505C"/>
    <w:rsid w:val="007A5480"/>
    <w:rsid w:val="007A5F9A"/>
    <w:rsid w:val="007B183E"/>
    <w:rsid w:val="007B1ABB"/>
    <w:rsid w:val="007B6EF3"/>
    <w:rsid w:val="007B7931"/>
    <w:rsid w:val="007B7DCA"/>
    <w:rsid w:val="007B7E13"/>
    <w:rsid w:val="007C0523"/>
    <w:rsid w:val="007C0C42"/>
    <w:rsid w:val="007C15D8"/>
    <w:rsid w:val="007C1F27"/>
    <w:rsid w:val="007C4CA4"/>
    <w:rsid w:val="007C66F0"/>
    <w:rsid w:val="007C6DA7"/>
    <w:rsid w:val="007D10A6"/>
    <w:rsid w:val="007D1527"/>
    <w:rsid w:val="007D236B"/>
    <w:rsid w:val="007E059D"/>
    <w:rsid w:val="007E0D87"/>
    <w:rsid w:val="007E1ADE"/>
    <w:rsid w:val="007E3032"/>
    <w:rsid w:val="007E41A8"/>
    <w:rsid w:val="007E455A"/>
    <w:rsid w:val="007E4D34"/>
    <w:rsid w:val="007E4EA0"/>
    <w:rsid w:val="007E4FDD"/>
    <w:rsid w:val="007E540B"/>
    <w:rsid w:val="007E5780"/>
    <w:rsid w:val="007E65CF"/>
    <w:rsid w:val="007E72CC"/>
    <w:rsid w:val="007E7808"/>
    <w:rsid w:val="007E7B41"/>
    <w:rsid w:val="007E7E86"/>
    <w:rsid w:val="007F2E00"/>
    <w:rsid w:val="007F381B"/>
    <w:rsid w:val="007F5C7B"/>
    <w:rsid w:val="007F6419"/>
    <w:rsid w:val="007F6EA6"/>
    <w:rsid w:val="0080341A"/>
    <w:rsid w:val="00804A2F"/>
    <w:rsid w:val="00804E62"/>
    <w:rsid w:val="0080651A"/>
    <w:rsid w:val="0080780D"/>
    <w:rsid w:val="008100C2"/>
    <w:rsid w:val="008116DE"/>
    <w:rsid w:val="00811C9A"/>
    <w:rsid w:val="008127B6"/>
    <w:rsid w:val="00812C92"/>
    <w:rsid w:val="00813A73"/>
    <w:rsid w:val="00814301"/>
    <w:rsid w:val="00815C31"/>
    <w:rsid w:val="00816CAB"/>
    <w:rsid w:val="00820680"/>
    <w:rsid w:val="008229AB"/>
    <w:rsid w:val="00823F75"/>
    <w:rsid w:val="008258A7"/>
    <w:rsid w:val="00826161"/>
    <w:rsid w:val="008263D9"/>
    <w:rsid w:val="00827827"/>
    <w:rsid w:val="00833451"/>
    <w:rsid w:val="00834B2D"/>
    <w:rsid w:val="00835316"/>
    <w:rsid w:val="00837D12"/>
    <w:rsid w:val="00840947"/>
    <w:rsid w:val="008416FD"/>
    <w:rsid w:val="00841EB8"/>
    <w:rsid w:val="00843F50"/>
    <w:rsid w:val="00843F5F"/>
    <w:rsid w:val="00845B82"/>
    <w:rsid w:val="00846CE8"/>
    <w:rsid w:val="0085067E"/>
    <w:rsid w:val="00851889"/>
    <w:rsid w:val="0085190E"/>
    <w:rsid w:val="00852407"/>
    <w:rsid w:val="0085345F"/>
    <w:rsid w:val="00853EE8"/>
    <w:rsid w:val="00854B35"/>
    <w:rsid w:val="00855C74"/>
    <w:rsid w:val="00857020"/>
    <w:rsid w:val="0086117D"/>
    <w:rsid w:val="00861E37"/>
    <w:rsid w:val="008622D5"/>
    <w:rsid w:val="0086236A"/>
    <w:rsid w:val="0086349B"/>
    <w:rsid w:val="00864A3C"/>
    <w:rsid w:val="00864FC6"/>
    <w:rsid w:val="008700FE"/>
    <w:rsid w:val="0087091F"/>
    <w:rsid w:val="00870EF3"/>
    <w:rsid w:val="008710D2"/>
    <w:rsid w:val="0087133F"/>
    <w:rsid w:val="00872F39"/>
    <w:rsid w:val="008736B9"/>
    <w:rsid w:val="008752C7"/>
    <w:rsid w:val="008758C1"/>
    <w:rsid w:val="00875C0C"/>
    <w:rsid w:val="0088291D"/>
    <w:rsid w:val="008829F9"/>
    <w:rsid w:val="00883A8E"/>
    <w:rsid w:val="0088586B"/>
    <w:rsid w:val="008867DE"/>
    <w:rsid w:val="00887646"/>
    <w:rsid w:val="0089071C"/>
    <w:rsid w:val="0089521A"/>
    <w:rsid w:val="00895B98"/>
    <w:rsid w:val="0089710D"/>
    <w:rsid w:val="0089747A"/>
    <w:rsid w:val="008A0388"/>
    <w:rsid w:val="008A03E6"/>
    <w:rsid w:val="008A288B"/>
    <w:rsid w:val="008A2F80"/>
    <w:rsid w:val="008A6FA4"/>
    <w:rsid w:val="008A7A5E"/>
    <w:rsid w:val="008B2462"/>
    <w:rsid w:val="008B2602"/>
    <w:rsid w:val="008B438E"/>
    <w:rsid w:val="008B6532"/>
    <w:rsid w:val="008B7588"/>
    <w:rsid w:val="008C0231"/>
    <w:rsid w:val="008C0568"/>
    <w:rsid w:val="008C0ED2"/>
    <w:rsid w:val="008C0FFB"/>
    <w:rsid w:val="008C2A6A"/>
    <w:rsid w:val="008C5B93"/>
    <w:rsid w:val="008C6A83"/>
    <w:rsid w:val="008C70BF"/>
    <w:rsid w:val="008C7D6D"/>
    <w:rsid w:val="008D1592"/>
    <w:rsid w:val="008D2212"/>
    <w:rsid w:val="008D2FB3"/>
    <w:rsid w:val="008D461F"/>
    <w:rsid w:val="008D484C"/>
    <w:rsid w:val="008D49E1"/>
    <w:rsid w:val="008D735E"/>
    <w:rsid w:val="008E21C4"/>
    <w:rsid w:val="008E5845"/>
    <w:rsid w:val="008E77F6"/>
    <w:rsid w:val="008E7C18"/>
    <w:rsid w:val="008F0075"/>
    <w:rsid w:val="008F05E1"/>
    <w:rsid w:val="008F1241"/>
    <w:rsid w:val="008F163C"/>
    <w:rsid w:val="008F50C9"/>
    <w:rsid w:val="008F60A9"/>
    <w:rsid w:val="008F7CBA"/>
    <w:rsid w:val="008F7D6A"/>
    <w:rsid w:val="008F7E14"/>
    <w:rsid w:val="0090080C"/>
    <w:rsid w:val="009009DB"/>
    <w:rsid w:val="00900E9C"/>
    <w:rsid w:val="00901414"/>
    <w:rsid w:val="00904053"/>
    <w:rsid w:val="009052F1"/>
    <w:rsid w:val="009062C1"/>
    <w:rsid w:val="0090634F"/>
    <w:rsid w:val="009064D6"/>
    <w:rsid w:val="00907B6A"/>
    <w:rsid w:val="009111A5"/>
    <w:rsid w:val="00911789"/>
    <w:rsid w:val="00912DAF"/>
    <w:rsid w:val="009135B7"/>
    <w:rsid w:val="00913DF5"/>
    <w:rsid w:val="009149F4"/>
    <w:rsid w:val="00914A3F"/>
    <w:rsid w:val="00914F0A"/>
    <w:rsid w:val="00916A1D"/>
    <w:rsid w:val="00921899"/>
    <w:rsid w:val="00922576"/>
    <w:rsid w:val="00923814"/>
    <w:rsid w:val="00923F7C"/>
    <w:rsid w:val="00924A71"/>
    <w:rsid w:val="00925F49"/>
    <w:rsid w:val="00926DA6"/>
    <w:rsid w:val="00927446"/>
    <w:rsid w:val="00930D71"/>
    <w:rsid w:val="00931308"/>
    <w:rsid w:val="009333D4"/>
    <w:rsid w:val="00933812"/>
    <w:rsid w:val="00934BA8"/>
    <w:rsid w:val="00935625"/>
    <w:rsid w:val="00936653"/>
    <w:rsid w:val="00937D32"/>
    <w:rsid w:val="00937D83"/>
    <w:rsid w:val="00942885"/>
    <w:rsid w:val="00943FE5"/>
    <w:rsid w:val="00944E44"/>
    <w:rsid w:val="00945B57"/>
    <w:rsid w:val="00945FC8"/>
    <w:rsid w:val="00946F20"/>
    <w:rsid w:val="00950533"/>
    <w:rsid w:val="00950E7C"/>
    <w:rsid w:val="0095230D"/>
    <w:rsid w:val="009538A4"/>
    <w:rsid w:val="009541B7"/>
    <w:rsid w:val="00956D43"/>
    <w:rsid w:val="009573E0"/>
    <w:rsid w:val="0096013E"/>
    <w:rsid w:val="009606AC"/>
    <w:rsid w:val="00961E21"/>
    <w:rsid w:val="00962A75"/>
    <w:rsid w:val="00963D87"/>
    <w:rsid w:val="00963FF3"/>
    <w:rsid w:val="00964B9F"/>
    <w:rsid w:val="00964E33"/>
    <w:rsid w:val="00964F4A"/>
    <w:rsid w:val="00964F8A"/>
    <w:rsid w:val="00965E5F"/>
    <w:rsid w:val="00966E92"/>
    <w:rsid w:val="00967A9B"/>
    <w:rsid w:val="009713CC"/>
    <w:rsid w:val="009718FE"/>
    <w:rsid w:val="00973A76"/>
    <w:rsid w:val="00974BC4"/>
    <w:rsid w:val="00976EDD"/>
    <w:rsid w:val="00980828"/>
    <w:rsid w:val="00981766"/>
    <w:rsid w:val="0098324C"/>
    <w:rsid w:val="00983667"/>
    <w:rsid w:val="009856E0"/>
    <w:rsid w:val="00987148"/>
    <w:rsid w:val="009901C2"/>
    <w:rsid w:val="00990C82"/>
    <w:rsid w:val="009911CA"/>
    <w:rsid w:val="009943E9"/>
    <w:rsid w:val="00995603"/>
    <w:rsid w:val="009975C9"/>
    <w:rsid w:val="00997B59"/>
    <w:rsid w:val="009A3B78"/>
    <w:rsid w:val="009A4EDA"/>
    <w:rsid w:val="009A543D"/>
    <w:rsid w:val="009A74B5"/>
    <w:rsid w:val="009A789E"/>
    <w:rsid w:val="009B15C9"/>
    <w:rsid w:val="009B1685"/>
    <w:rsid w:val="009B2AB2"/>
    <w:rsid w:val="009B6FF0"/>
    <w:rsid w:val="009B702F"/>
    <w:rsid w:val="009B7921"/>
    <w:rsid w:val="009C140A"/>
    <w:rsid w:val="009C1DCC"/>
    <w:rsid w:val="009C28D0"/>
    <w:rsid w:val="009C36C0"/>
    <w:rsid w:val="009C4F3D"/>
    <w:rsid w:val="009C6836"/>
    <w:rsid w:val="009C6CE1"/>
    <w:rsid w:val="009C732D"/>
    <w:rsid w:val="009C7AF2"/>
    <w:rsid w:val="009D050C"/>
    <w:rsid w:val="009D0BFB"/>
    <w:rsid w:val="009D17B5"/>
    <w:rsid w:val="009D24C8"/>
    <w:rsid w:val="009D27FB"/>
    <w:rsid w:val="009D3A2F"/>
    <w:rsid w:val="009D3B25"/>
    <w:rsid w:val="009D52D8"/>
    <w:rsid w:val="009D676A"/>
    <w:rsid w:val="009D6967"/>
    <w:rsid w:val="009D79DD"/>
    <w:rsid w:val="009D7C47"/>
    <w:rsid w:val="009D7D1D"/>
    <w:rsid w:val="009E0017"/>
    <w:rsid w:val="009E1FB5"/>
    <w:rsid w:val="009E2996"/>
    <w:rsid w:val="009E29DB"/>
    <w:rsid w:val="009E37FB"/>
    <w:rsid w:val="009E476E"/>
    <w:rsid w:val="009E4853"/>
    <w:rsid w:val="009E5055"/>
    <w:rsid w:val="009E52F4"/>
    <w:rsid w:val="009E56E5"/>
    <w:rsid w:val="009E5BD1"/>
    <w:rsid w:val="009E60EE"/>
    <w:rsid w:val="009E6B37"/>
    <w:rsid w:val="009E727F"/>
    <w:rsid w:val="009F0149"/>
    <w:rsid w:val="009F0FC4"/>
    <w:rsid w:val="009F1579"/>
    <w:rsid w:val="009F1A86"/>
    <w:rsid w:val="009F20EA"/>
    <w:rsid w:val="009F318E"/>
    <w:rsid w:val="009F389C"/>
    <w:rsid w:val="009F39E1"/>
    <w:rsid w:val="009F40A3"/>
    <w:rsid w:val="009F5EB6"/>
    <w:rsid w:val="009F62B0"/>
    <w:rsid w:val="009F6729"/>
    <w:rsid w:val="009F7C5A"/>
    <w:rsid w:val="00A01855"/>
    <w:rsid w:val="00A0566D"/>
    <w:rsid w:val="00A0642E"/>
    <w:rsid w:val="00A06540"/>
    <w:rsid w:val="00A06BF2"/>
    <w:rsid w:val="00A07A6D"/>
    <w:rsid w:val="00A1344F"/>
    <w:rsid w:val="00A13FA2"/>
    <w:rsid w:val="00A16378"/>
    <w:rsid w:val="00A1721F"/>
    <w:rsid w:val="00A17439"/>
    <w:rsid w:val="00A17A02"/>
    <w:rsid w:val="00A20072"/>
    <w:rsid w:val="00A21BBC"/>
    <w:rsid w:val="00A22A15"/>
    <w:rsid w:val="00A22BEF"/>
    <w:rsid w:val="00A24683"/>
    <w:rsid w:val="00A258CF"/>
    <w:rsid w:val="00A26F7B"/>
    <w:rsid w:val="00A2768A"/>
    <w:rsid w:val="00A2792F"/>
    <w:rsid w:val="00A306C2"/>
    <w:rsid w:val="00A30C6A"/>
    <w:rsid w:val="00A31440"/>
    <w:rsid w:val="00A31453"/>
    <w:rsid w:val="00A3380F"/>
    <w:rsid w:val="00A3604B"/>
    <w:rsid w:val="00A37D1F"/>
    <w:rsid w:val="00A41141"/>
    <w:rsid w:val="00A418E6"/>
    <w:rsid w:val="00A44D29"/>
    <w:rsid w:val="00A44EAF"/>
    <w:rsid w:val="00A46075"/>
    <w:rsid w:val="00A46499"/>
    <w:rsid w:val="00A4694B"/>
    <w:rsid w:val="00A46EA0"/>
    <w:rsid w:val="00A5019C"/>
    <w:rsid w:val="00A50430"/>
    <w:rsid w:val="00A51317"/>
    <w:rsid w:val="00A519B9"/>
    <w:rsid w:val="00A544D2"/>
    <w:rsid w:val="00A54E30"/>
    <w:rsid w:val="00A560C3"/>
    <w:rsid w:val="00A56375"/>
    <w:rsid w:val="00A574F0"/>
    <w:rsid w:val="00A63943"/>
    <w:rsid w:val="00A641BA"/>
    <w:rsid w:val="00A64D0F"/>
    <w:rsid w:val="00A65705"/>
    <w:rsid w:val="00A657F4"/>
    <w:rsid w:val="00A70006"/>
    <w:rsid w:val="00A7305B"/>
    <w:rsid w:val="00A74663"/>
    <w:rsid w:val="00A74700"/>
    <w:rsid w:val="00A75D7A"/>
    <w:rsid w:val="00A76C76"/>
    <w:rsid w:val="00A76D8B"/>
    <w:rsid w:val="00A817F6"/>
    <w:rsid w:val="00A83AEE"/>
    <w:rsid w:val="00A83EAC"/>
    <w:rsid w:val="00A86287"/>
    <w:rsid w:val="00A865FC"/>
    <w:rsid w:val="00A86C7E"/>
    <w:rsid w:val="00A87207"/>
    <w:rsid w:val="00A939DC"/>
    <w:rsid w:val="00A93E98"/>
    <w:rsid w:val="00A9496F"/>
    <w:rsid w:val="00A97323"/>
    <w:rsid w:val="00A97404"/>
    <w:rsid w:val="00A97B56"/>
    <w:rsid w:val="00AA10BA"/>
    <w:rsid w:val="00AA1475"/>
    <w:rsid w:val="00AA1801"/>
    <w:rsid w:val="00AA2384"/>
    <w:rsid w:val="00AA313F"/>
    <w:rsid w:val="00AA38AD"/>
    <w:rsid w:val="00AA3961"/>
    <w:rsid w:val="00AA3E77"/>
    <w:rsid w:val="00AA4E8C"/>
    <w:rsid w:val="00AA50AE"/>
    <w:rsid w:val="00AA7519"/>
    <w:rsid w:val="00AB0940"/>
    <w:rsid w:val="00AB0C4B"/>
    <w:rsid w:val="00AB193D"/>
    <w:rsid w:val="00AB22A8"/>
    <w:rsid w:val="00AB25D2"/>
    <w:rsid w:val="00AB331B"/>
    <w:rsid w:val="00AB3500"/>
    <w:rsid w:val="00AB386D"/>
    <w:rsid w:val="00AB47DB"/>
    <w:rsid w:val="00AB6278"/>
    <w:rsid w:val="00AB6F2D"/>
    <w:rsid w:val="00AB7876"/>
    <w:rsid w:val="00AC0245"/>
    <w:rsid w:val="00AC0EC1"/>
    <w:rsid w:val="00AC169A"/>
    <w:rsid w:val="00AC2BC1"/>
    <w:rsid w:val="00AC2C09"/>
    <w:rsid w:val="00AC316E"/>
    <w:rsid w:val="00AC337A"/>
    <w:rsid w:val="00AC338B"/>
    <w:rsid w:val="00AC3A0C"/>
    <w:rsid w:val="00AC3FF4"/>
    <w:rsid w:val="00AC4478"/>
    <w:rsid w:val="00AC48EC"/>
    <w:rsid w:val="00AC6B81"/>
    <w:rsid w:val="00AC6D1B"/>
    <w:rsid w:val="00AC7580"/>
    <w:rsid w:val="00AC79DE"/>
    <w:rsid w:val="00AD12F7"/>
    <w:rsid w:val="00AD13FA"/>
    <w:rsid w:val="00AD140D"/>
    <w:rsid w:val="00AD170F"/>
    <w:rsid w:val="00AD2086"/>
    <w:rsid w:val="00AD39B5"/>
    <w:rsid w:val="00AD3B7A"/>
    <w:rsid w:val="00AD4344"/>
    <w:rsid w:val="00AD5155"/>
    <w:rsid w:val="00AD639A"/>
    <w:rsid w:val="00AD7ABE"/>
    <w:rsid w:val="00AD7CE7"/>
    <w:rsid w:val="00AE2CFC"/>
    <w:rsid w:val="00AE2FBF"/>
    <w:rsid w:val="00AE3278"/>
    <w:rsid w:val="00AE351C"/>
    <w:rsid w:val="00AE3C0A"/>
    <w:rsid w:val="00AE3CBC"/>
    <w:rsid w:val="00AE4909"/>
    <w:rsid w:val="00AE4B05"/>
    <w:rsid w:val="00AE5B6D"/>
    <w:rsid w:val="00AE7E01"/>
    <w:rsid w:val="00AF0AA5"/>
    <w:rsid w:val="00AF2B79"/>
    <w:rsid w:val="00AF2E8F"/>
    <w:rsid w:val="00AF319F"/>
    <w:rsid w:val="00AF535D"/>
    <w:rsid w:val="00B012DA"/>
    <w:rsid w:val="00B03C96"/>
    <w:rsid w:val="00B05C1C"/>
    <w:rsid w:val="00B06819"/>
    <w:rsid w:val="00B06DF1"/>
    <w:rsid w:val="00B07BB5"/>
    <w:rsid w:val="00B110C0"/>
    <w:rsid w:val="00B11A2D"/>
    <w:rsid w:val="00B12F99"/>
    <w:rsid w:val="00B1325B"/>
    <w:rsid w:val="00B135D7"/>
    <w:rsid w:val="00B14A90"/>
    <w:rsid w:val="00B158F4"/>
    <w:rsid w:val="00B16BFB"/>
    <w:rsid w:val="00B20C76"/>
    <w:rsid w:val="00B2259C"/>
    <w:rsid w:val="00B228CE"/>
    <w:rsid w:val="00B231E1"/>
    <w:rsid w:val="00B2375D"/>
    <w:rsid w:val="00B23F5B"/>
    <w:rsid w:val="00B25996"/>
    <w:rsid w:val="00B25BFD"/>
    <w:rsid w:val="00B25C31"/>
    <w:rsid w:val="00B26FF2"/>
    <w:rsid w:val="00B30777"/>
    <w:rsid w:val="00B31C64"/>
    <w:rsid w:val="00B341EB"/>
    <w:rsid w:val="00B352AA"/>
    <w:rsid w:val="00B35C5C"/>
    <w:rsid w:val="00B35F92"/>
    <w:rsid w:val="00B36768"/>
    <w:rsid w:val="00B36900"/>
    <w:rsid w:val="00B4059D"/>
    <w:rsid w:val="00B40A85"/>
    <w:rsid w:val="00B40DAD"/>
    <w:rsid w:val="00B41B5D"/>
    <w:rsid w:val="00B4266C"/>
    <w:rsid w:val="00B459E8"/>
    <w:rsid w:val="00B45F5E"/>
    <w:rsid w:val="00B50121"/>
    <w:rsid w:val="00B508A6"/>
    <w:rsid w:val="00B50D8F"/>
    <w:rsid w:val="00B53148"/>
    <w:rsid w:val="00B53359"/>
    <w:rsid w:val="00B534A7"/>
    <w:rsid w:val="00B557C8"/>
    <w:rsid w:val="00B55E3E"/>
    <w:rsid w:val="00B56BCA"/>
    <w:rsid w:val="00B56EF6"/>
    <w:rsid w:val="00B57F3D"/>
    <w:rsid w:val="00B60CE1"/>
    <w:rsid w:val="00B615FD"/>
    <w:rsid w:val="00B62E7E"/>
    <w:rsid w:val="00B63D3C"/>
    <w:rsid w:val="00B646DE"/>
    <w:rsid w:val="00B6484C"/>
    <w:rsid w:val="00B710F8"/>
    <w:rsid w:val="00B73A9C"/>
    <w:rsid w:val="00B73AB7"/>
    <w:rsid w:val="00B74346"/>
    <w:rsid w:val="00B75276"/>
    <w:rsid w:val="00B76638"/>
    <w:rsid w:val="00B779E0"/>
    <w:rsid w:val="00B8004B"/>
    <w:rsid w:val="00B80508"/>
    <w:rsid w:val="00B808BF"/>
    <w:rsid w:val="00B80EEC"/>
    <w:rsid w:val="00B81CCD"/>
    <w:rsid w:val="00B824F5"/>
    <w:rsid w:val="00B82641"/>
    <w:rsid w:val="00B84C68"/>
    <w:rsid w:val="00B84D93"/>
    <w:rsid w:val="00B863FE"/>
    <w:rsid w:val="00B907AB"/>
    <w:rsid w:val="00B9333F"/>
    <w:rsid w:val="00B959F8"/>
    <w:rsid w:val="00B95CDD"/>
    <w:rsid w:val="00B96029"/>
    <w:rsid w:val="00B96A93"/>
    <w:rsid w:val="00BA3C24"/>
    <w:rsid w:val="00BA42C6"/>
    <w:rsid w:val="00BA630E"/>
    <w:rsid w:val="00BA7869"/>
    <w:rsid w:val="00BB20FF"/>
    <w:rsid w:val="00BB32E7"/>
    <w:rsid w:val="00BB3A66"/>
    <w:rsid w:val="00BB5197"/>
    <w:rsid w:val="00BB547C"/>
    <w:rsid w:val="00BB5915"/>
    <w:rsid w:val="00BB7F70"/>
    <w:rsid w:val="00BC0CEE"/>
    <w:rsid w:val="00BC0F8D"/>
    <w:rsid w:val="00BC20F0"/>
    <w:rsid w:val="00BC2A65"/>
    <w:rsid w:val="00BC325F"/>
    <w:rsid w:val="00BC3AFA"/>
    <w:rsid w:val="00BC3FA2"/>
    <w:rsid w:val="00BC4309"/>
    <w:rsid w:val="00BC463A"/>
    <w:rsid w:val="00BC4E94"/>
    <w:rsid w:val="00BC7138"/>
    <w:rsid w:val="00BD00C3"/>
    <w:rsid w:val="00BD18B1"/>
    <w:rsid w:val="00BD19DB"/>
    <w:rsid w:val="00BD1B82"/>
    <w:rsid w:val="00BD1F51"/>
    <w:rsid w:val="00BD4445"/>
    <w:rsid w:val="00BD56FE"/>
    <w:rsid w:val="00BD6671"/>
    <w:rsid w:val="00BD6E70"/>
    <w:rsid w:val="00BD70FB"/>
    <w:rsid w:val="00BD711D"/>
    <w:rsid w:val="00BD7787"/>
    <w:rsid w:val="00BE0A9D"/>
    <w:rsid w:val="00BE2E90"/>
    <w:rsid w:val="00BE564A"/>
    <w:rsid w:val="00BE5949"/>
    <w:rsid w:val="00BE77B1"/>
    <w:rsid w:val="00BF17DA"/>
    <w:rsid w:val="00BF2BC4"/>
    <w:rsid w:val="00BF31F6"/>
    <w:rsid w:val="00BF3252"/>
    <w:rsid w:val="00BF388D"/>
    <w:rsid w:val="00BF4D77"/>
    <w:rsid w:val="00BF502F"/>
    <w:rsid w:val="00BF5FF6"/>
    <w:rsid w:val="00BF7D8E"/>
    <w:rsid w:val="00C000BF"/>
    <w:rsid w:val="00C00B33"/>
    <w:rsid w:val="00C00E64"/>
    <w:rsid w:val="00C02433"/>
    <w:rsid w:val="00C0298E"/>
    <w:rsid w:val="00C058AD"/>
    <w:rsid w:val="00C05E2A"/>
    <w:rsid w:val="00C0655A"/>
    <w:rsid w:val="00C077EB"/>
    <w:rsid w:val="00C07D42"/>
    <w:rsid w:val="00C100AC"/>
    <w:rsid w:val="00C101AD"/>
    <w:rsid w:val="00C10965"/>
    <w:rsid w:val="00C10A8F"/>
    <w:rsid w:val="00C10AF9"/>
    <w:rsid w:val="00C11629"/>
    <w:rsid w:val="00C12056"/>
    <w:rsid w:val="00C12240"/>
    <w:rsid w:val="00C1382E"/>
    <w:rsid w:val="00C1390F"/>
    <w:rsid w:val="00C13F4E"/>
    <w:rsid w:val="00C15F38"/>
    <w:rsid w:val="00C2087F"/>
    <w:rsid w:val="00C211CF"/>
    <w:rsid w:val="00C22AE3"/>
    <w:rsid w:val="00C23378"/>
    <w:rsid w:val="00C24C62"/>
    <w:rsid w:val="00C24EA3"/>
    <w:rsid w:val="00C26CAB"/>
    <w:rsid w:val="00C26FDA"/>
    <w:rsid w:val="00C2716D"/>
    <w:rsid w:val="00C2725A"/>
    <w:rsid w:val="00C27360"/>
    <w:rsid w:val="00C325C1"/>
    <w:rsid w:val="00C33A0E"/>
    <w:rsid w:val="00C35145"/>
    <w:rsid w:val="00C371EF"/>
    <w:rsid w:val="00C407F7"/>
    <w:rsid w:val="00C40A7F"/>
    <w:rsid w:val="00C40EE5"/>
    <w:rsid w:val="00C413C2"/>
    <w:rsid w:val="00C41CA7"/>
    <w:rsid w:val="00C43427"/>
    <w:rsid w:val="00C43B88"/>
    <w:rsid w:val="00C43CD9"/>
    <w:rsid w:val="00C43E5A"/>
    <w:rsid w:val="00C4435F"/>
    <w:rsid w:val="00C45011"/>
    <w:rsid w:val="00C45B00"/>
    <w:rsid w:val="00C47B07"/>
    <w:rsid w:val="00C47BEA"/>
    <w:rsid w:val="00C51787"/>
    <w:rsid w:val="00C51EB8"/>
    <w:rsid w:val="00C52C4B"/>
    <w:rsid w:val="00C53235"/>
    <w:rsid w:val="00C55984"/>
    <w:rsid w:val="00C55BA7"/>
    <w:rsid w:val="00C563FF"/>
    <w:rsid w:val="00C56542"/>
    <w:rsid w:val="00C56AAB"/>
    <w:rsid w:val="00C572E4"/>
    <w:rsid w:val="00C5756A"/>
    <w:rsid w:val="00C576B4"/>
    <w:rsid w:val="00C60067"/>
    <w:rsid w:val="00C608A3"/>
    <w:rsid w:val="00C60FA3"/>
    <w:rsid w:val="00C62261"/>
    <w:rsid w:val="00C623BF"/>
    <w:rsid w:val="00C62463"/>
    <w:rsid w:val="00C625B2"/>
    <w:rsid w:val="00C629F6"/>
    <w:rsid w:val="00C62E10"/>
    <w:rsid w:val="00C64115"/>
    <w:rsid w:val="00C647A0"/>
    <w:rsid w:val="00C7192D"/>
    <w:rsid w:val="00C721A7"/>
    <w:rsid w:val="00C7255C"/>
    <w:rsid w:val="00C72581"/>
    <w:rsid w:val="00C72E8B"/>
    <w:rsid w:val="00C7430D"/>
    <w:rsid w:val="00C7435E"/>
    <w:rsid w:val="00C74819"/>
    <w:rsid w:val="00C75725"/>
    <w:rsid w:val="00C75C3A"/>
    <w:rsid w:val="00C76B9F"/>
    <w:rsid w:val="00C76DD1"/>
    <w:rsid w:val="00C77B64"/>
    <w:rsid w:val="00C80B87"/>
    <w:rsid w:val="00C8172D"/>
    <w:rsid w:val="00C81897"/>
    <w:rsid w:val="00C81F01"/>
    <w:rsid w:val="00C83BB8"/>
    <w:rsid w:val="00C847E8"/>
    <w:rsid w:val="00C84B22"/>
    <w:rsid w:val="00C856E7"/>
    <w:rsid w:val="00C86557"/>
    <w:rsid w:val="00C86803"/>
    <w:rsid w:val="00C871AF"/>
    <w:rsid w:val="00C87510"/>
    <w:rsid w:val="00C9086D"/>
    <w:rsid w:val="00C90CDD"/>
    <w:rsid w:val="00C91C81"/>
    <w:rsid w:val="00C92194"/>
    <w:rsid w:val="00C92DD2"/>
    <w:rsid w:val="00C940FB"/>
    <w:rsid w:val="00C9445F"/>
    <w:rsid w:val="00C95821"/>
    <w:rsid w:val="00C95D7D"/>
    <w:rsid w:val="00C9648A"/>
    <w:rsid w:val="00CA058F"/>
    <w:rsid w:val="00CA0F35"/>
    <w:rsid w:val="00CA1367"/>
    <w:rsid w:val="00CA1DDA"/>
    <w:rsid w:val="00CA1FF0"/>
    <w:rsid w:val="00CA3698"/>
    <w:rsid w:val="00CA3F6D"/>
    <w:rsid w:val="00CA4681"/>
    <w:rsid w:val="00CA4CFC"/>
    <w:rsid w:val="00CA5EFA"/>
    <w:rsid w:val="00CA62C5"/>
    <w:rsid w:val="00CA6819"/>
    <w:rsid w:val="00CA6BC0"/>
    <w:rsid w:val="00CA7076"/>
    <w:rsid w:val="00CA7144"/>
    <w:rsid w:val="00CB24E1"/>
    <w:rsid w:val="00CB3321"/>
    <w:rsid w:val="00CB393F"/>
    <w:rsid w:val="00CB3B5E"/>
    <w:rsid w:val="00CB4678"/>
    <w:rsid w:val="00CB598C"/>
    <w:rsid w:val="00CB5A5F"/>
    <w:rsid w:val="00CB5E1F"/>
    <w:rsid w:val="00CB7014"/>
    <w:rsid w:val="00CC27F3"/>
    <w:rsid w:val="00CC499C"/>
    <w:rsid w:val="00CC4DCD"/>
    <w:rsid w:val="00CD0ACF"/>
    <w:rsid w:val="00CD0B05"/>
    <w:rsid w:val="00CD0ECA"/>
    <w:rsid w:val="00CD23C4"/>
    <w:rsid w:val="00CD29E8"/>
    <w:rsid w:val="00CD34C7"/>
    <w:rsid w:val="00CD4197"/>
    <w:rsid w:val="00CD48BD"/>
    <w:rsid w:val="00CD5AF5"/>
    <w:rsid w:val="00CD617B"/>
    <w:rsid w:val="00CD667A"/>
    <w:rsid w:val="00CD6CED"/>
    <w:rsid w:val="00CD6FA5"/>
    <w:rsid w:val="00CD74C9"/>
    <w:rsid w:val="00CD772D"/>
    <w:rsid w:val="00CE0C32"/>
    <w:rsid w:val="00CE2BC5"/>
    <w:rsid w:val="00CE4865"/>
    <w:rsid w:val="00CE55A4"/>
    <w:rsid w:val="00CE669C"/>
    <w:rsid w:val="00CE7220"/>
    <w:rsid w:val="00CE7CBF"/>
    <w:rsid w:val="00CF0032"/>
    <w:rsid w:val="00CF1500"/>
    <w:rsid w:val="00CF1FF9"/>
    <w:rsid w:val="00CF2220"/>
    <w:rsid w:val="00CF297A"/>
    <w:rsid w:val="00CF3267"/>
    <w:rsid w:val="00CF448B"/>
    <w:rsid w:val="00CF7088"/>
    <w:rsid w:val="00CF7ECF"/>
    <w:rsid w:val="00D0064E"/>
    <w:rsid w:val="00D014F0"/>
    <w:rsid w:val="00D022E9"/>
    <w:rsid w:val="00D02F44"/>
    <w:rsid w:val="00D0362E"/>
    <w:rsid w:val="00D0704A"/>
    <w:rsid w:val="00D10784"/>
    <w:rsid w:val="00D10A7B"/>
    <w:rsid w:val="00D113C4"/>
    <w:rsid w:val="00D12AC9"/>
    <w:rsid w:val="00D12EAC"/>
    <w:rsid w:val="00D1363C"/>
    <w:rsid w:val="00D1666E"/>
    <w:rsid w:val="00D166EF"/>
    <w:rsid w:val="00D200FD"/>
    <w:rsid w:val="00D202B3"/>
    <w:rsid w:val="00D21645"/>
    <w:rsid w:val="00D2284F"/>
    <w:rsid w:val="00D22ADA"/>
    <w:rsid w:val="00D234BE"/>
    <w:rsid w:val="00D24139"/>
    <w:rsid w:val="00D245DF"/>
    <w:rsid w:val="00D25376"/>
    <w:rsid w:val="00D25965"/>
    <w:rsid w:val="00D26091"/>
    <w:rsid w:val="00D26D42"/>
    <w:rsid w:val="00D2734A"/>
    <w:rsid w:val="00D301E4"/>
    <w:rsid w:val="00D32BF5"/>
    <w:rsid w:val="00D331F2"/>
    <w:rsid w:val="00D34A4C"/>
    <w:rsid w:val="00D35427"/>
    <w:rsid w:val="00D35F27"/>
    <w:rsid w:val="00D4163E"/>
    <w:rsid w:val="00D42F86"/>
    <w:rsid w:val="00D4566E"/>
    <w:rsid w:val="00D46239"/>
    <w:rsid w:val="00D462A3"/>
    <w:rsid w:val="00D469C9"/>
    <w:rsid w:val="00D50C0B"/>
    <w:rsid w:val="00D51BAB"/>
    <w:rsid w:val="00D527E0"/>
    <w:rsid w:val="00D54D8E"/>
    <w:rsid w:val="00D553C6"/>
    <w:rsid w:val="00D55551"/>
    <w:rsid w:val="00D55802"/>
    <w:rsid w:val="00D55CB4"/>
    <w:rsid w:val="00D55F19"/>
    <w:rsid w:val="00D57172"/>
    <w:rsid w:val="00D61545"/>
    <w:rsid w:val="00D61B8B"/>
    <w:rsid w:val="00D61DA8"/>
    <w:rsid w:val="00D62F02"/>
    <w:rsid w:val="00D63640"/>
    <w:rsid w:val="00D64F83"/>
    <w:rsid w:val="00D6500D"/>
    <w:rsid w:val="00D65A5D"/>
    <w:rsid w:val="00D67D28"/>
    <w:rsid w:val="00D7159F"/>
    <w:rsid w:val="00D71EAF"/>
    <w:rsid w:val="00D72271"/>
    <w:rsid w:val="00D72EBA"/>
    <w:rsid w:val="00D72F73"/>
    <w:rsid w:val="00D74003"/>
    <w:rsid w:val="00D74FE6"/>
    <w:rsid w:val="00D76DDA"/>
    <w:rsid w:val="00D80805"/>
    <w:rsid w:val="00D8184B"/>
    <w:rsid w:val="00D819CA"/>
    <w:rsid w:val="00D83023"/>
    <w:rsid w:val="00D834BE"/>
    <w:rsid w:val="00D84253"/>
    <w:rsid w:val="00D851C7"/>
    <w:rsid w:val="00D86A56"/>
    <w:rsid w:val="00D8778C"/>
    <w:rsid w:val="00D93230"/>
    <w:rsid w:val="00D950B3"/>
    <w:rsid w:val="00D965EF"/>
    <w:rsid w:val="00DA10E3"/>
    <w:rsid w:val="00DA23B7"/>
    <w:rsid w:val="00DA3021"/>
    <w:rsid w:val="00DA54DC"/>
    <w:rsid w:val="00DA6006"/>
    <w:rsid w:val="00DB0222"/>
    <w:rsid w:val="00DB0FA8"/>
    <w:rsid w:val="00DB20A0"/>
    <w:rsid w:val="00DB5A22"/>
    <w:rsid w:val="00DB6464"/>
    <w:rsid w:val="00DB6B7A"/>
    <w:rsid w:val="00DB7A91"/>
    <w:rsid w:val="00DC01AE"/>
    <w:rsid w:val="00DC07B8"/>
    <w:rsid w:val="00DC08E4"/>
    <w:rsid w:val="00DC17F9"/>
    <w:rsid w:val="00DC3C9C"/>
    <w:rsid w:val="00DC5A7E"/>
    <w:rsid w:val="00DC762C"/>
    <w:rsid w:val="00DD2FD2"/>
    <w:rsid w:val="00DD3604"/>
    <w:rsid w:val="00DD476A"/>
    <w:rsid w:val="00DD5561"/>
    <w:rsid w:val="00DD64A4"/>
    <w:rsid w:val="00DD6C34"/>
    <w:rsid w:val="00DD6E72"/>
    <w:rsid w:val="00DE0711"/>
    <w:rsid w:val="00DE1471"/>
    <w:rsid w:val="00DE2784"/>
    <w:rsid w:val="00DE7A94"/>
    <w:rsid w:val="00DF042F"/>
    <w:rsid w:val="00DF29E1"/>
    <w:rsid w:val="00DF2A4C"/>
    <w:rsid w:val="00E02921"/>
    <w:rsid w:val="00E02AB3"/>
    <w:rsid w:val="00E06A52"/>
    <w:rsid w:val="00E07097"/>
    <w:rsid w:val="00E10E48"/>
    <w:rsid w:val="00E11299"/>
    <w:rsid w:val="00E15613"/>
    <w:rsid w:val="00E1661C"/>
    <w:rsid w:val="00E17DEA"/>
    <w:rsid w:val="00E20049"/>
    <w:rsid w:val="00E207A2"/>
    <w:rsid w:val="00E207BC"/>
    <w:rsid w:val="00E21574"/>
    <w:rsid w:val="00E217D8"/>
    <w:rsid w:val="00E21C2C"/>
    <w:rsid w:val="00E21E34"/>
    <w:rsid w:val="00E22E50"/>
    <w:rsid w:val="00E2481E"/>
    <w:rsid w:val="00E24D0E"/>
    <w:rsid w:val="00E27C9E"/>
    <w:rsid w:val="00E301D8"/>
    <w:rsid w:val="00E311B1"/>
    <w:rsid w:val="00E31211"/>
    <w:rsid w:val="00E323C3"/>
    <w:rsid w:val="00E32681"/>
    <w:rsid w:val="00E33CE8"/>
    <w:rsid w:val="00E34011"/>
    <w:rsid w:val="00E34C8B"/>
    <w:rsid w:val="00E34FAF"/>
    <w:rsid w:val="00E3540D"/>
    <w:rsid w:val="00E35E46"/>
    <w:rsid w:val="00E368B3"/>
    <w:rsid w:val="00E37D5C"/>
    <w:rsid w:val="00E40067"/>
    <w:rsid w:val="00E405A3"/>
    <w:rsid w:val="00E407B2"/>
    <w:rsid w:val="00E408B7"/>
    <w:rsid w:val="00E417FD"/>
    <w:rsid w:val="00E41919"/>
    <w:rsid w:val="00E42D48"/>
    <w:rsid w:val="00E44C88"/>
    <w:rsid w:val="00E478BF"/>
    <w:rsid w:val="00E47E99"/>
    <w:rsid w:val="00E50B8C"/>
    <w:rsid w:val="00E51346"/>
    <w:rsid w:val="00E53FFC"/>
    <w:rsid w:val="00E545E0"/>
    <w:rsid w:val="00E54A14"/>
    <w:rsid w:val="00E55303"/>
    <w:rsid w:val="00E5682C"/>
    <w:rsid w:val="00E56A4A"/>
    <w:rsid w:val="00E5724C"/>
    <w:rsid w:val="00E57C76"/>
    <w:rsid w:val="00E610F3"/>
    <w:rsid w:val="00E62EE6"/>
    <w:rsid w:val="00E63736"/>
    <w:rsid w:val="00E63743"/>
    <w:rsid w:val="00E637CB"/>
    <w:rsid w:val="00E66860"/>
    <w:rsid w:val="00E70E48"/>
    <w:rsid w:val="00E72E81"/>
    <w:rsid w:val="00E738E9"/>
    <w:rsid w:val="00E74B7F"/>
    <w:rsid w:val="00E74EA9"/>
    <w:rsid w:val="00E75350"/>
    <w:rsid w:val="00E754A4"/>
    <w:rsid w:val="00E754B9"/>
    <w:rsid w:val="00E77867"/>
    <w:rsid w:val="00E80337"/>
    <w:rsid w:val="00E80AD1"/>
    <w:rsid w:val="00E80D50"/>
    <w:rsid w:val="00E81186"/>
    <w:rsid w:val="00E819E9"/>
    <w:rsid w:val="00E82A1A"/>
    <w:rsid w:val="00E83EE9"/>
    <w:rsid w:val="00E843B9"/>
    <w:rsid w:val="00E84E92"/>
    <w:rsid w:val="00E863A5"/>
    <w:rsid w:val="00E92D13"/>
    <w:rsid w:val="00E9489E"/>
    <w:rsid w:val="00E94A28"/>
    <w:rsid w:val="00E94CB5"/>
    <w:rsid w:val="00E94FD7"/>
    <w:rsid w:val="00E96375"/>
    <w:rsid w:val="00E96928"/>
    <w:rsid w:val="00E96F93"/>
    <w:rsid w:val="00E97FD3"/>
    <w:rsid w:val="00EA0964"/>
    <w:rsid w:val="00EA1906"/>
    <w:rsid w:val="00EA32B4"/>
    <w:rsid w:val="00EA5125"/>
    <w:rsid w:val="00EA60D7"/>
    <w:rsid w:val="00EB02EC"/>
    <w:rsid w:val="00EB11B5"/>
    <w:rsid w:val="00EB3492"/>
    <w:rsid w:val="00EB464E"/>
    <w:rsid w:val="00EB5034"/>
    <w:rsid w:val="00EB53EF"/>
    <w:rsid w:val="00EB7606"/>
    <w:rsid w:val="00EC2186"/>
    <w:rsid w:val="00EC3275"/>
    <w:rsid w:val="00EC52B8"/>
    <w:rsid w:val="00EC66D4"/>
    <w:rsid w:val="00EC7E69"/>
    <w:rsid w:val="00ED2EAB"/>
    <w:rsid w:val="00ED3AA6"/>
    <w:rsid w:val="00ED3E5D"/>
    <w:rsid w:val="00ED4386"/>
    <w:rsid w:val="00ED541B"/>
    <w:rsid w:val="00ED5765"/>
    <w:rsid w:val="00ED5834"/>
    <w:rsid w:val="00ED6F74"/>
    <w:rsid w:val="00ED7200"/>
    <w:rsid w:val="00EE2EE3"/>
    <w:rsid w:val="00EE3ECF"/>
    <w:rsid w:val="00EE4F97"/>
    <w:rsid w:val="00EE62DC"/>
    <w:rsid w:val="00EF0353"/>
    <w:rsid w:val="00EF0B17"/>
    <w:rsid w:val="00EF208D"/>
    <w:rsid w:val="00EF4309"/>
    <w:rsid w:val="00EF5C01"/>
    <w:rsid w:val="00EF5E75"/>
    <w:rsid w:val="00EF6575"/>
    <w:rsid w:val="00EF78FC"/>
    <w:rsid w:val="00EF7A42"/>
    <w:rsid w:val="00F00195"/>
    <w:rsid w:val="00F004A3"/>
    <w:rsid w:val="00F03DF0"/>
    <w:rsid w:val="00F04EFD"/>
    <w:rsid w:val="00F065B6"/>
    <w:rsid w:val="00F06865"/>
    <w:rsid w:val="00F077FD"/>
    <w:rsid w:val="00F1042F"/>
    <w:rsid w:val="00F12230"/>
    <w:rsid w:val="00F123F0"/>
    <w:rsid w:val="00F128A3"/>
    <w:rsid w:val="00F17448"/>
    <w:rsid w:val="00F20432"/>
    <w:rsid w:val="00F21A2E"/>
    <w:rsid w:val="00F2212C"/>
    <w:rsid w:val="00F22145"/>
    <w:rsid w:val="00F22B3A"/>
    <w:rsid w:val="00F22F12"/>
    <w:rsid w:val="00F30EED"/>
    <w:rsid w:val="00F310B7"/>
    <w:rsid w:val="00F31E5A"/>
    <w:rsid w:val="00F3258A"/>
    <w:rsid w:val="00F34AA6"/>
    <w:rsid w:val="00F34E92"/>
    <w:rsid w:val="00F354C1"/>
    <w:rsid w:val="00F36F48"/>
    <w:rsid w:val="00F40B8B"/>
    <w:rsid w:val="00F410B6"/>
    <w:rsid w:val="00F415CE"/>
    <w:rsid w:val="00F41A88"/>
    <w:rsid w:val="00F4277F"/>
    <w:rsid w:val="00F42C13"/>
    <w:rsid w:val="00F42CB8"/>
    <w:rsid w:val="00F435A8"/>
    <w:rsid w:val="00F438D1"/>
    <w:rsid w:val="00F43DBA"/>
    <w:rsid w:val="00F44018"/>
    <w:rsid w:val="00F444AE"/>
    <w:rsid w:val="00F450D8"/>
    <w:rsid w:val="00F45CAD"/>
    <w:rsid w:val="00F460FE"/>
    <w:rsid w:val="00F51EBB"/>
    <w:rsid w:val="00F54D81"/>
    <w:rsid w:val="00F55289"/>
    <w:rsid w:val="00F566FD"/>
    <w:rsid w:val="00F60D26"/>
    <w:rsid w:val="00F60F31"/>
    <w:rsid w:val="00F61FEC"/>
    <w:rsid w:val="00F62D4C"/>
    <w:rsid w:val="00F63FDD"/>
    <w:rsid w:val="00F6473A"/>
    <w:rsid w:val="00F651D0"/>
    <w:rsid w:val="00F672CA"/>
    <w:rsid w:val="00F702E1"/>
    <w:rsid w:val="00F73238"/>
    <w:rsid w:val="00F767DC"/>
    <w:rsid w:val="00F7718C"/>
    <w:rsid w:val="00F7785A"/>
    <w:rsid w:val="00F806A8"/>
    <w:rsid w:val="00F8188B"/>
    <w:rsid w:val="00F81D15"/>
    <w:rsid w:val="00F82C0A"/>
    <w:rsid w:val="00F83B3A"/>
    <w:rsid w:val="00F85E01"/>
    <w:rsid w:val="00F868F0"/>
    <w:rsid w:val="00F935D3"/>
    <w:rsid w:val="00F94982"/>
    <w:rsid w:val="00F95AF6"/>
    <w:rsid w:val="00F961D2"/>
    <w:rsid w:val="00F9620D"/>
    <w:rsid w:val="00F9666C"/>
    <w:rsid w:val="00F96FBB"/>
    <w:rsid w:val="00F9701D"/>
    <w:rsid w:val="00F97A8A"/>
    <w:rsid w:val="00FA0C20"/>
    <w:rsid w:val="00FA0CAB"/>
    <w:rsid w:val="00FA0DE3"/>
    <w:rsid w:val="00FA0F3C"/>
    <w:rsid w:val="00FA110D"/>
    <w:rsid w:val="00FA203D"/>
    <w:rsid w:val="00FA2A71"/>
    <w:rsid w:val="00FA348B"/>
    <w:rsid w:val="00FA39CF"/>
    <w:rsid w:val="00FA3C5B"/>
    <w:rsid w:val="00FA4524"/>
    <w:rsid w:val="00FA538C"/>
    <w:rsid w:val="00FA7BFB"/>
    <w:rsid w:val="00FB085B"/>
    <w:rsid w:val="00FB0C68"/>
    <w:rsid w:val="00FB1BF9"/>
    <w:rsid w:val="00FB1E28"/>
    <w:rsid w:val="00FB26F7"/>
    <w:rsid w:val="00FB2825"/>
    <w:rsid w:val="00FB3416"/>
    <w:rsid w:val="00FB3A91"/>
    <w:rsid w:val="00FB4FC1"/>
    <w:rsid w:val="00FB5039"/>
    <w:rsid w:val="00FB60A4"/>
    <w:rsid w:val="00FB6B2D"/>
    <w:rsid w:val="00FB7662"/>
    <w:rsid w:val="00FB77F9"/>
    <w:rsid w:val="00FC0D0D"/>
    <w:rsid w:val="00FC15A4"/>
    <w:rsid w:val="00FC1D7D"/>
    <w:rsid w:val="00FC1FC9"/>
    <w:rsid w:val="00FC2E34"/>
    <w:rsid w:val="00FC3A23"/>
    <w:rsid w:val="00FC48BD"/>
    <w:rsid w:val="00FC4A2C"/>
    <w:rsid w:val="00FC51C5"/>
    <w:rsid w:val="00FC5985"/>
    <w:rsid w:val="00FC6089"/>
    <w:rsid w:val="00FC7E94"/>
    <w:rsid w:val="00FD0563"/>
    <w:rsid w:val="00FD1328"/>
    <w:rsid w:val="00FD4919"/>
    <w:rsid w:val="00FD51D4"/>
    <w:rsid w:val="00FD558E"/>
    <w:rsid w:val="00FD6AF8"/>
    <w:rsid w:val="00FE049B"/>
    <w:rsid w:val="00FE10DB"/>
    <w:rsid w:val="00FE280B"/>
    <w:rsid w:val="00FE4840"/>
    <w:rsid w:val="00FE5573"/>
    <w:rsid w:val="00FE61B5"/>
    <w:rsid w:val="00FE61E4"/>
    <w:rsid w:val="00FE6489"/>
    <w:rsid w:val="00FE6694"/>
    <w:rsid w:val="00FF0770"/>
    <w:rsid w:val="00FF0AE6"/>
    <w:rsid w:val="00FF2508"/>
    <w:rsid w:val="00FF3555"/>
    <w:rsid w:val="00FF62CD"/>
    <w:rsid w:val="00FF7098"/>
    <w:rsid w:val="00FF7297"/>
    <w:rsid w:val="00FF7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0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17B"/>
    <w:rPr>
      <w:rFonts w:ascii="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PM diabetesDE"/>
    <w:basedOn w:val="Absatz-Standardschriftart"/>
    <w:uiPriority w:val="99"/>
    <w:rsid w:val="003F322C"/>
    <w:rPr>
      <w:rFonts w:ascii="Verdana" w:hAnsi="Verdana" w:cs="Times New Roman"/>
      <w:b/>
      <w:bCs/>
      <w:color w:val="3333FF"/>
      <w:sz w:val="20"/>
      <w:u w:val="none"/>
      <w:effect w:val="none"/>
    </w:rPr>
  </w:style>
  <w:style w:type="character" w:customStyle="1" w:styleId="apple-converted-space">
    <w:name w:val="apple-converted-space"/>
    <w:basedOn w:val="Absatz-Standardschriftart"/>
    <w:uiPriority w:val="99"/>
    <w:rsid w:val="003F322C"/>
    <w:rPr>
      <w:rFonts w:cs="Times New Roman"/>
    </w:rPr>
  </w:style>
  <w:style w:type="paragraph" w:styleId="Textkrper">
    <w:name w:val="Body Text"/>
    <w:basedOn w:val="Standard"/>
    <w:link w:val="TextkrperZchn"/>
    <w:uiPriority w:val="99"/>
    <w:semiHidden/>
    <w:rsid w:val="003F322C"/>
    <w:pPr>
      <w:suppressAutoHyphens/>
    </w:pPr>
    <w:rPr>
      <w:rFonts w:ascii="Arial" w:eastAsia="Times New Roman" w:hAnsi="Arial" w:cs="Arial"/>
      <w:sz w:val="20"/>
      <w:lang w:eastAsia="ar-SA"/>
    </w:rPr>
  </w:style>
  <w:style w:type="character" w:customStyle="1" w:styleId="TextkrperZchn">
    <w:name w:val="Textkörper Zchn"/>
    <w:basedOn w:val="Absatz-Standardschriftart"/>
    <w:link w:val="Textkrper"/>
    <w:uiPriority w:val="99"/>
    <w:semiHidden/>
    <w:locked/>
    <w:rsid w:val="003F322C"/>
    <w:rPr>
      <w:rFonts w:ascii="Arial" w:hAnsi="Arial" w:cs="Arial"/>
      <w:sz w:val="24"/>
      <w:szCs w:val="24"/>
      <w:lang w:eastAsia="ar-SA" w:bidi="ar-SA"/>
    </w:rPr>
  </w:style>
  <w:style w:type="character" w:styleId="BesuchterHyperlink">
    <w:name w:val="FollowedHyperlink"/>
    <w:basedOn w:val="Absatz-Standardschriftart"/>
    <w:uiPriority w:val="99"/>
    <w:semiHidden/>
    <w:rsid w:val="00CB7014"/>
    <w:rPr>
      <w:rFonts w:cs="Times New Roman"/>
      <w:color w:val="800080"/>
      <w:u w:val="single"/>
    </w:rPr>
  </w:style>
  <w:style w:type="paragraph" w:styleId="Sprechblasentext">
    <w:name w:val="Balloon Text"/>
    <w:basedOn w:val="Standard"/>
    <w:link w:val="SprechblasentextZchn"/>
    <w:uiPriority w:val="99"/>
    <w:semiHidden/>
    <w:rsid w:val="00813A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813A73"/>
    <w:rPr>
      <w:rFonts w:ascii="Segoe UI" w:eastAsia="Times New Roman" w:hAnsi="Segoe UI" w:cs="Segoe UI"/>
      <w:sz w:val="18"/>
      <w:szCs w:val="18"/>
    </w:rPr>
  </w:style>
  <w:style w:type="paragraph" w:styleId="Kopfzeile">
    <w:name w:val="header"/>
    <w:basedOn w:val="Standard"/>
    <w:link w:val="KopfzeileZchn"/>
    <w:uiPriority w:val="99"/>
    <w:rsid w:val="00C02433"/>
    <w:pPr>
      <w:tabs>
        <w:tab w:val="center" w:pos="4536"/>
        <w:tab w:val="right" w:pos="9072"/>
      </w:tabs>
    </w:pPr>
  </w:style>
  <w:style w:type="character" w:customStyle="1" w:styleId="KopfzeileZchn">
    <w:name w:val="Kopfzeile Zchn"/>
    <w:basedOn w:val="Absatz-Standardschriftart"/>
    <w:link w:val="Kopfzeile"/>
    <w:uiPriority w:val="99"/>
    <w:locked/>
    <w:rsid w:val="00C02433"/>
    <w:rPr>
      <w:rFonts w:ascii="Cambria" w:eastAsia="Times New Roman" w:hAnsi="Cambria" w:cs="Times New Roman"/>
      <w:sz w:val="24"/>
      <w:szCs w:val="24"/>
    </w:rPr>
  </w:style>
  <w:style w:type="paragraph" w:styleId="Fuzeile">
    <w:name w:val="footer"/>
    <w:basedOn w:val="Standard"/>
    <w:link w:val="FuzeileZchn"/>
    <w:uiPriority w:val="99"/>
    <w:rsid w:val="00C02433"/>
    <w:pPr>
      <w:tabs>
        <w:tab w:val="center" w:pos="4536"/>
        <w:tab w:val="right" w:pos="9072"/>
      </w:tabs>
    </w:pPr>
  </w:style>
  <w:style w:type="character" w:customStyle="1" w:styleId="FuzeileZchn">
    <w:name w:val="Fußzeile Zchn"/>
    <w:basedOn w:val="Absatz-Standardschriftart"/>
    <w:link w:val="Fuzeile"/>
    <w:uiPriority w:val="99"/>
    <w:locked/>
    <w:rsid w:val="00C02433"/>
    <w:rPr>
      <w:rFonts w:ascii="Cambria" w:eastAsia="Times New Roman" w:hAnsi="Cambria" w:cs="Times New Roman"/>
      <w:sz w:val="24"/>
      <w:szCs w:val="24"/>
    </w:rPr>
  </w:style>
  <w:style w:type="character" w:styleId="Kommentarzeichen">
    <w:name w:val="annotation reference"/>
    <w:basedOn w:val="Absatz-Standardschriftart"/>
    <w:uiPriority w:val="99"/>
    <w:semiHidden/>
    <w:rsid w:val="009C6CE1"/>
    <w:rPr>
      <w:rFonts w:cs="Times New Roman"/>
      <w:sz w:val="16"/>
      <w:szCs w:val="16"/>
    </w:rPr>
  </w:style>
  <w:style w:type="paragraph" w:styleId="Kommentartext">
    <w:name w:val="annotation text"/>
    <w:basedOn w:val="Standard"/>
    <w:link w:val="KommentartextZchn"/>
    <w:uiPriority w:val="99"/>
    <w:semiHidden/>
    <w:rsid w:val="009C6CE1"/>
    <w:rPr>
      <w:sz w:val="20"/>
      <w:szCs w:val="20"/>
    </w:rPr>
  </w:style>
  <w:style w:type="character" w:customStyle="1" w:styleId="KommentartextZchn">
    <w:name w:val="Kommentartext Zchn"/>
    <w:basedOn w:val="Absatz-Standardschriftart"/>
    <w:link w:val="Kommentartext"/>
    <w:uiPriority w:val="99"/>
    <w:semiHidden/>
    <w:rsid w:val="001F4D94"/>
    <w:rPr>
      <w:rFonts w:ascii="Cambria" w:hAnsi="Cambria"/>
      <w:sz w:val="20"/>
      <w:szCs w:val="20"/>
      <w:lang w:eastAsia="en-US"/>
    </w:rPr>
  </w:style>
  <w:style w:type="paragraph" w:styleId="Kommentarthema">
    <w:name w:val="annotation subject"/>
    <w:basedOn w:val="Kommentartext"/>
    <w:next w:val="Kommentartext"/>
    <w:link w:val="KommentarthemaZchn"/>
    <w:uiPriority w:val="99"/>
    <w:semiHidden/>
    <w:rsid w:val="009C6CE1"/>
    <w:rPr>
      <w:b/>
      <w:bCs/>
    </w:rPr>
  </w:style>
  <w:style w:type="character" w:customStyle="1" w:styleId="KommentarthemaZchn">
    <w:name w:val="Kommentarthema Zchn"/>
    <w:basedOn w:val="KommentartextZchn"/>
    <w:link w:val="Kommentarthema"/>
    <w:uiPriority w:val="99"/>
    <w:semiHidden/>
    <w:rsid w:val="001F4D94"/>
    <w:rPr>
      <w:rFonts w:ascii="Cambria" w:hAnsi="Cambria"/>
      <w:b/>
      <w:bCs/>
      <w:sz w:val="20"/>
      <w:szCs w:val="20"/>
      <w:lang w:eastAsia="en-US"/>
    </w:rPr>
  </w:style>
  <w:style w:type="paragraph" w:styleId="berarbeitung">
    <w:name w:val="Revision"/>
    <w:hidden/>
    <w:uiPriority w:val="99"/>
    <w:semiHidden/>
    <w:rsid w:val="00410F19"/>
    <w:rPr>
      <w:rFonts w:ascii="Cambria" w:hAnsi="Cambria"/>
      <w:sz w:val="24"/>
      <w:szCs w:val="24"/>
      <w:lang w:eastAsia="en-US"/>
    </w:rPr>
  </w:style>
  <w:style w:type="table" w:styleId="Tabellenraster">
    <w:name w:val="Table Grid"/>
    <w:basedOn w:val="NormaleTabelle"/>
    <w:uiPriority w:val="59"/>
    <w:locked/>
    <w:rsid w:val="006D0D8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17B"/>
    <w:rPr>
      <w:rFonts w:ascii="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PM diabetesDE"/>
    <w:basedOn w:val="Absatz-Standardschriftart"/>
    <w:uiPriority w:val="99"/>
    <w:rsid w:val="003F322C"/>
    <w:rPr>
      <w:rFonts w:ascii="Verdana" w:hAnsi="Verdana" w:cs="Times New Roman"/>
      <w:b/>
      <w:bCs/>
      <w:color w:val="3333FF"/>
      <w:sz w:val="20"/>
      <w:u w:val="none"/>
      <w:effect w:val="none"/>
    </w:rPr>
  </w:style>
  <w:style w:type="character" w:customStyle="1" w:styleId="apple-converted-space">
    <w:name w:val="apple-converted-space"/>
    <w:basedOn w:val="Absatz-Standardschriftart"/>
    <w:uiPriority w:val="99"/>
    <w:rsid w:val="003F322C"/>
    <w:rPr>
      <w:rFonts w:cs="Times New Roman"/>
    </w:rPr>
  </w:style>
  <w:style w:type="paragraph" w:styleId="Textkrper">
    <w:name w:val="Body Text"/>
    <w:basedOn w:val="Standard"/>
    <w:link w:val="TextkrperZchn"/>
    <w:uiPriority w:val="99"/>
    <w:semiHidden/>
    <w:rsid w:val="003F322C"/>
    <w:pPr>
      <w:suppressAutoHyphens/>
    </w:pPr>
    <w:rPr>
      <w:rFonts w:ascii="Arial" w:eastAsia="Times New Roman" w:hAnsi="Arial" w:cs="Arial"/>
      <w:sz w:val="20"/>
      <w:lang w:eastAsia="ar-SA"/>
    </w:rPr>
  </w:style>
  <w:style w:type="character" w:customStyle="1" w:styleId="TextkrperZchn">
    <w:name w:val="Textkörper Zchn"/>
    <w:basedOn w:val="Absatz-Standardschriftart"/>
    <w:link w:val="Textkrper"/>
    <w:uiPriority w:val="99"/>
    <w:semiHidden/>
    <w:locked/>
    <w:rsid w:val="003F322C"/>
    <w:rPr>
      <w:rFonts w:ascii="Arial" w:hAnsi="Arial" w:cs="Arial"/>
      <w:sz w:val="24"/>
      <w:szCs w:val="24"/>
      <w:lang w:eastAsia="ar-SA" w:bidi="ar-SA"/>
    </w:rPr>
  </w:style>
  <w:style w:type="character" w:styleId="BesuchterHyperlink">
    <w:name w:val="FollowedHyperlink"/>
    <w:basedOn w:val="Absatz-Standardschriftart"/>
    <w:uiPriority w:val="99"/>
    <w:semiHidden/>
    <w:rsid w:val="00CB7014"/>
    <w:rPr>
      <w:rFonts w:cs="Times New Roman"/>
      <w:color w:val="800080"/>
      <w:u w:val="single"/>
    </w:rPr>
  </w:style>
  <w:style w:type="paragraph" w:styleId="Sprechblasentext">
    <w:name w:val="Balloon Text"/>
    <w:basedOn w:val="Standard"/>
    <w:link w:val="SprechblasentextZchn"/>
    <w:uiPriority w:val="99"/>
    <w:semiHidden/>
    <w:rsid w:val="00813A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813A73"/>
    <w:rPr>
      <w:rFonts w:ascii="Segoe UI" w:eastAsia="Times New Roman" w:hAnsi="Segoe UI" w:cs="Segoe UI"/>
      <w:sz w:val="18"/>
      <w:szCs w:val="18"/>
    </w:rPr>
  </w:style>
  <w:style w:type="paragraph" w:styleId="Kopfzeile">
    <w:name w:val="header"/>
    <w:basedOn w:val="Standard"/>
    <w:link w:val="KopfzeileZchn"/>
    <w:uiPriority w:val="99"/>
    <w:rsid w:val="00C02433"/>
    <w:pPr>
      <w:tabs>
        <w:tab w:val="center" w:pos="4536"/>
        <w:tab w:val="right" w:pos="9072"/>
      </w:tabs>
    </w:pPr>
  </w:style>
  <w:style w:type="character" w:customStyle="1" w:styleId="KopfzeileZchn">
    <w:name w:val="Kopfzeile Zchn"/>
    <w:basedOn w:val="Absatz-Standardschriftart"/>
    <w:link w:val="Kopfzeile"/>
    <w:uiPriority w:val="99"/>
    <w:locked/>
    <w:rsid w:val="00C02433"/>
    <w:rPr>
      <w:rFonts w:ascii="Cambria" w:eastAsia="Times New Roman" w:hAnsi="Cambria" w:cs="Times New Roman"/>
      <w:sz w:val="24"/>
      <w:szCs w:val="24"/>
    </w:rPr>
  </w:style>
  <w:style w:type="paragraph" w:styleId="Fuzeile">
    <w:name w:val="footer"/>
    <w:basedOn w:val="Standard"/>
    <w:link w:val="FuzeileZchn"/>
    <w:uiPriority w:val="99"/>
    <w:rsid w:val="00C02433"/>
    <w:pPr>
      <w:tabs>
        <w:tab w:val="center" w:pos="4536"/>
        <w:tab w:val="right" w:pos="9072"/>
      </w:tabs>
    </w:pPr>
  </w:style>
  <w:style w:type="character" w:customStyle="1" w:styleId="FuzeileZchn">
    <w:name w:val="Fußzeile Zchn"/>
    <w:basedOn w:val="Absatz-Standardschriftart"/>
    <w:link w:val="Fuzeile"/>
    <w:uiPriority w:val="99"/>
    <w:locked/>
    <w:rsid w:val="00C02433"/>
    <w:rPr>
      <w:rFonts w:ascii="Cambria" w:eastAsia="Times New Roman" w:hAnsi="Cambria" w:cs="Times New Roman"/>
      <w:sz w:val="24"/>
      <w:szCs w:val="24"/>
    </w:rPr>
  </w:style>
  <w:style w:type="character" w:styleId="Kommentarzeichen">
    <w:name w:val="annotation reference"/>
    <w:basedOn w:val="Absatz-Standardschriftart"/>
    <w:uiPriority w:val="99"/>
    <w:semiHidden/>
    <w:rsid w:val="009C6CE1"/>
    <w:rPr>
      <w:rFonts w:cs="Times New Roman"/>
      <w:sz w:val="16"/>
      <w:szCs w:val="16"/>
    </w:rPr>
  </w:style>
  <w:style w:type="paragraph" w:styleId="Kommentartext">
    <w:name w:val="annotation text"/>
    <w:basedOn w:val="Standard"/>
    <w:link w:val="KommentartextZchn"/>
    <w:uiPriority w:val="99"/>
    <w:semiHidden/>
    <w:rsid w:val="009C6CE1"/>
    <w:rPr>
      <w:sz w:val="20"/>
      <w:szCs w:val="20"/>
    </w:rPr>
  </w:style>
  <w:style w:type="character" w:customStyle="1" w:styleId="KommentartextZchn">
    <w:name w:val="Kommentartext Zchn"/>
    <w:basedOn w:val="Absatz-Standardschriftart"/>
    <w:link w:val="Kommentartext"/>
    <w:uiPriority w:val="99"/>
    <w:semiHidden/>
    <w:rsid w:val="001F4D94"/>
    <w:rPr>
      <w:rFonts w:ascii="Cambria" w:hAnsi="Cambria"/>
      <w:sz w:val="20"/>
      <w:szCs w:val="20"/>
      <w:lang w:eastAsia="en-US"/>
    </w:rPr>
  </w:style>
  <w:style w:type="paragraph" w:styleId="Kommentarthema">
    <w:name w:val="annotation subject"/>
    <w:basedOn w:val="Kommentartext"/>
    <w:next w:val="Kommentartext"/>
    <w:link w:val="KommentarthemaZchn"/>
    <w:uiPriority w:val="99"/>
    <w:semiHidden/>
    <w:rsid w:val="009C6CE1"/>
    <w:rPr>
      <w:b/>
      <w:bCs/>
    </w:rPr>
  </w:style>
  <w:style w:type="character" w:customStyle="1" w:styleId="KommentarthemaZchn">
    <w:name w:val="Kommentarthema Zchn"/>
    <w:basedOn w:val="KommentartextZchn"/>
    <w:link w:val="Kommentarthema"/>
    <w:uiPriority w:val="99"/>
    <w:semiHidden/>
    <w:rsid w:val="001F4D94"/>
    <w:rPr>
      <w:rFonts w:ascii="Cambria" w:hAnsi="Cambria"/>
      <w:b/>
      <w:bCs/>
      <w:sz w:val="20"/>
      <w:szCs w:val="20"/>
      <w:lang w:eastAsia="en-US"/>
    </w:rPr>
  </w:style>
  <w:style w:type="paragraph" w:styleId="berarbeitung">
    <w:name w:val="Revision"/>
    <w:hidden/>
    <w:uiPriority w:val="99"/>
    <w:semiHidden/>
    <w:rsid w:val="00410F19"/>
    <w:rPr>
      <w:rFonts w:ascii="Cambria" w:hAnsi="Cambria"/>
      <w:sz w:val="24"/>
      <w:szCs w:val="24"/>
      <w:lang w:eastAsia="en-US"/>
    </w:rPr>
  </w:style>
  <w:style w:type="table" w:styleId="Tabellenraster">
    <w:name w:val="Table Grid"/>
    <w:basedOn w:val="NormaleTabelle"/>
    <w:uiPriority w:val="59"/>
    <w:locked/>
    <w:rsid w:val="006D0D8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betesde.org____________________________________________" TargetMode="External"/><Relationship Id="rId13" Type="http://schemas.openxmlformats.org/officeDocument/2006/relationships/hyperlink" Target="http://www.vdbd.inf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attig-fabian@diabetesde.org" TargetMode="External"/><Relationship Id="rId12" Type="http://schemas.openxmlformats.org/officeDocument/2006/relationships/hyperlink" Target="http://www.ddg.info/"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ristina.Becker@ddz.uni-duesseldorf.de" TargetMode="External"/><Relationship Id="rId5" Type="http://schemas.openxmlformats.org/officeDocument/2006/relationships/footnotes" Target="footnotes.xml"/><Relationship Id="rId15" Type="http://schemas.openxmlformats.org/officeDocument/2006/relationships/hyperlink" Target="mailto:hommrich@medizinkommunikation.org" TargetMode="External"/><Relationship Id="rId23" Type="http://schemas.openxmlformats.org/officeDocument/2006/relationships/theme" Target="theme/theme1.xml"/><Relationship Id="rId10" Type="http://schemas.openxmlformats.org/officeDocument/2006/relationships/hyperlink" Target="http://www.diabetesde.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ommrich@medizinkommunikation.org" TargetMode="External"/><Relationship Id="rId14" Type="http://schemas.openxmlformats.org/officeDocument/2006/relationships/hyperlink" Target="http://www.ddh-m.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Thieme Verlagsgruppe</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Hommrich, Julia</dc:creator>
  <cp:lastModifiedBy>katrin.weber</cp:lastModifiedBy>
  <cp:revision>2</cp:revision>
  <cp:lastPrinted>2017-09-07T13:33:00Z</cp:lastPrinted>
  <dcterms:created xsi:type="dcterms:W3CDTF">2017-10-06T16:11:00Z</dcterms:created>
  <dcterms:modified xsi:type="dcterms:W3CDTF">2017-10-06T16:11:00Z</dcterms:modified>
</cp:coreProperties>
</file>